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lang w:eastAsia="en-US"/>
        </w:rPr>
        <w:id w:val="1705910422"/>
        <w:docPartObj>
          <w:docPartGallery w:val="Cover Pages"/>
          <w:docPartUnique/>
        </w:docPartObj>
      </w:sdtPr>
      <w:sdtEndPr>
        <w:rPr>
          <w:b/>
          <w:bCs/>
        </w:rPr>
      </w:sdtEndPr>
      <w:sdtContent>
        <w:p w14:paraId="5DF0A546" w14:textId="77777777" w:rsidR="00DD20F2" w:rsidRDefault="00DD20F2" w:rsidP="00DD20F2">
          <w:pPr>
            <w:pStyle w:val="AralkYok"/>
          </w:pPr>
          <w:r>
            <w:rPr>
              <w:noProof/>
            </w:rPr>
            <mc:AlternateContent>
              <mc:Choice Requires="wpg">
                <w:drawing>
                  <wp:anchor distT="0" distB="0" distL="114300" distR="114300" simplePos="0" relativeHeight="251659264" behindDoc="1" locked="0" layoutInCell="1" allowOverlap="1" wp14:anchorId="7177A2A4" wp14:editId="15A75236">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Beşge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Tarih"/>
                                    <w:tag w:val=""/>
                                    <w:id w:val="-650599894"/>
                                    <w:showingPlcHdr/>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Content>
                                    <w:p w14:paraId="4725EAA7" w14:textId="77777777" w:rsidR="00DD20F2" w:rsidRDefault="00DD20F2" w:rsidP="00DD20F2">
                                      <w:pPr>
                                        <w:pStyle w:val="AralkYok"/>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177A2A4" id="Grup 26"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inCQAABQFAQAOAAAAZHJzL2Uyb0RvYy54bWzsXd2OYzdyvg+QdxD6MkA8Oj86kho7XnjH&#10;Pwjg9RpxB3utUatHjVVLiqRxj/Myucwb5AUWea98VUUeFcUij9ySvfbM8YXVPar+TrEOyfqqWCT/&#10;8McPT6vBj4vd/nGzfn1TfDa8GSzW88394/rd65v/uPv6Xyc3g/1htr6frTbrxeubnxb7mz9+/s//&#10;9Ifn7e2i3Cw3q/vFbgCQ9f72efv6Znk4bG9fvdrPl4un2f6zzXaxxpcPm93T7IBfd+9e3e9mz0B/&#10;Wr0qh8Pm1fNmd7/dbeaL/R7/+qV8efM54z88LOaHvzw87BeHwer1DXQ78P93/P+39P9Xn/9hdvtu&#10;N9suH+dOjdkLtHiaPa7x0Bbqy9lhNni/e4ygnh7nu81+83D4bL55erV5eHicL7gNaE0xPGnNN7vN&#10;+y235d3t87ttayaY9sROL4adf/fjN7vtD9vvd7DE8/YdbMG/UVs+POye6BNaDj6wyX5qTbb4cBjM&#10;8Y9lMa1HDSw7x3fTohyNi1KMOl/C8tHfzZdfdfzlK//gV4E6z1t0kP3RBvvLbPDDcrZdsGn3t7DB&#10;97vB4/3rm+pmsJ49oZt++fi3+7//7+7wbrEeVNQeejzkWkPtb/ew2blWIiNVo8hIbVNnt9vd/vDN&#10;YvM0oB9e3+zQcbk/zX78dn/A8yHqReih+83q8f7rx9WKf6HBsniz2g1+nKGbHz7wG8BfBFKrNcmu&#10;N/RXAkj/AiP7pvBPh59WC5Jbrf998QCb0CtmRXhEHh8ym88X60MhXy1n9wt59miI/8he9HSvFv/G&#10;gIT8gOe32A7ASwqIxxYYJ09/uuAB3f7xMKeY/HH7F/zkzfrQ/vHT43qzswBWaJV7ssh7I4lpyEpv&#10;N/c/ocfsNjKd7Lfzrx/x2r6d7Q/fz3aYPzAeMCfi2+Vm9183g2fML69v9v/5frZb3AxW/7ZG550W&#10;dU0TEv9Sj8Ylftnpb97qb9bvn95s8G4LzKbbOf9I8oeV//Fht3n6K6bCL+ip+Gq2nuPZr2/mh53/&#10;5c1B5j1MpvPFF1+wGCah7ezw7fqH7ZzAyUrUze4+/HW227q+eMBY/27jB8zs9qRLiiz95XrzxfvD&#10;5uGR++vRTs5+GLwyjH7xUVz7Ufynxf/9N43g+gUjuKibZjJyDsKc7Uajcjgaub7i50o/SJ3tlpun&#10;xfer2YGmmshyNN7pn/uR+XCtkXn48PYDBu+x811xkLYDtJiUkwl+kxGKHz6e0en8v1CBo1+E6xK/&#10;+M3u/XbAfZ6c888gD+MGbO1mAJJQl8VwGA2s4WhckwDRiHpaDKtyQiNrdtvSiMmwqaGHIBSTI83w&#10;hKKohk05hgsnjKrAY8omGJ2nhCLR2CZoLEOEjSW1mCZ9u5n/bT9Yb94sZ+t3iy/2W3htmkbJfZz+&#10;SUBmPMVpuVVRF1A+bp2feIphPR7DaKdtU/ZJQRwZVwqkpSGnBvoVGBe5PelaPyx2bxf7w+BPj3//&#10;n8en1eMAX7mh7IgX2X2/ZaOLhVtKJiOeGNng7fOfN/dgcDO4Ip50/czsWGzVTBtn6aYsmknJvRnc&#10;wtHSYlo1Y0fVmik8gKczHmf+XpgaaeNdIfrDPXgad4x71547tOzhaQU28C+vBsPB86AoHTN+14rA&#10;nSuR5YAoAff6owg6RStSTW0Y9PlWphiVAxMIXrEVmtQ2ENrdylTD2gbC+GiF0CYbaayE6mJsIyE2&#10;7EaaKiHYx0YqtLHHja1Toc2NySIBdY7Fi8Dkk5RW2uYppbTNR1VCJ23zVF/SJlcKYXS3nXO2lGgC&#10;08aHteuw+AlsESGl0OntZk9BG/VeTKN3ngtDinp3QlhmrjuOlPC8vDCMQsieOeWF0XASHruJPC+M&#10;/kTC07OEqctwC89rIvyNiJ/XyMK1sjivmYVrZxE0VEzp3hOFhKdZjB1IyOubtzJngMjT66XXRD8O&#10;nuGKMOUMlvComFfo3582Py7uNixxOAnN8azjt6u1lqowBGEpzCzOsP5r/7llsIk0GfNGVox1Ahxm&#10;hfPkZE6Efv5x/lMeOxbTYTxn4XwjQNzIeaTQBGzkX7J/lP+UR0rPOQWarzb7hWCT/fkh7TuhV6kc&#10;RxCZt4FyR/xOb9TFvD8//KfA5MvZfinP4OeTIWa3yDGt7/mn5WJ2/5X7+TB7XMnPbCoXw0nOQ7Hr&#10;XyzK9fHr4TR6vWLEyrkPieVd+369GLWEL0rxHp6QyMjX5D3IMEw875kORxPhNYr3TOrCE8y6HA8r&#10;5t94+ZfzHkxu3L+OpEY7YnJVZcNzNnkqz54wcbXcYEL+PEYJfPDUhsGc1MJUYxtHe+ApeWBDHcwL&#10;LU6TwNEOuICQCRRwnoJJQdwyzXmgjI0UcJ5imDBSQHrSWNrcDTOMWKuQ9CTVCkyeggpsPkk0UBu9&#10;sN8dnMjxxZSjBJA2ekojbXPVJzECevpk8MPfAX1K0tXCEcUiYIrkoltW/CK2hSFDbIumj5ezLdGt&#10;Vc0zD/8pDKRCtweHmuZ5SiNSmIuynIemVkJz0x47fOF/4UMxx5wlR8tBxBdlUk/CVSI29Y7GP8x/&#10;SkvhKkg1T6P9l/6zJ2S7IN3ZE7LOVVW/kuEYllv6o0gpRcg47rk2IUvl63wiqsR/npBhbXhaXTET&#10;FaeZThlZUY6jbJXmCOxFYxhNyciJWjCaH7BXj2E0OxgT/bFwNDuoiB3EOJocFKMUkGYHBeezYiTN&#10;DirOZ1kqBZSsTCgVMLIaySq7eZRwaCmnZP5itQJK1lSUsTP10jYfMVM0sEKrUxrRxNJ2n6TaqC0/&#10;rYngmViB6YfMqw3FtPHhhFIWo1xya7GiGtl9giKvo1SJt2TrRhPCUQ6JR7OHlbrHUxNTaPoNFFXi&#10;FcDNqWeWTRJNv4NimGqpfgkFFhhSuum3ME68hFK/hGmdGkvk1FurIZ1pGq3Sr2A8TbWy0m8g9Tor&#10;/QLSI6DS9i8TL5NKNFrl0yOz0tbnlHzcZ4mgtVDpCQNR9lEsMfVQ5qqFSs9i0OEolmhgHRo+0R9q&#10;bfcUkja7nun7eMnOp3988VIyvKJ5GJz9DjOtpEPzWXuaaFncBzMd4hjJLO5Dgg5xDFYW9zFQhzgG&#10;JIsHoWGyqS6GucOMdk5TaUYjdExaZ4m7pmJeOkvcNRVzz1nirqmYX84Rp/mFdMcccpa4a2odNPXy&#10;GJvUQIzNbOLlQba05TSDHwaVmCvR3rG3jv/Sf7pAnIUwKzuj+G/9pwtixRjwA1kxIhN4JDxPVswt&#10;ZcDZZcVG8n7hX7NiE3koSFpWrBjCo0E54l95QfKiJAhqlRd0PcoTw2SiAHTJISKBLX3Pm9d/OjMP&#10;3aPBdbKCY2kLaExWDMtA0gXyj3UN7nofblrservw9rBeZ1cRi3T0O+nmHV3YHgv9atYVazY/+tUs&#10;DJRU8oQngWsnTyrUS01kENeTBrGNq5vxyZNxUdOkQZVgCASx9uU96EWrWTUFWihCwxykl6o0qSYq&#10;PBnxxKxFMP+3FD6BAhO2IgkUHcNwPBTroiOYhgI+QxkdvpS0AhXD6OilqChENnBg4FbjgiqKYhwd&#10;upS8JGbgBFkTW58wZzIsbIXClImpUJAwGXHCxNJIWzqhUWhpioctIG3rhI2CJazJMGFsWrM4Wpvy&#10;B7G1sWhwlIE2tk5hmsRGCpIkk1HC3kGKhALhWKUgPzKBBUwzldreCY20vZNWQsXn0QKUXDQ00n27&#10;4VVM48Wh/PQIRDGwAaStnexKQUKE8iExUJAOqVOdO8iGcJrSQNKTSHK8hbkQe04LUiFFRSkaw0pB&#10;JgSDyWxdaO8EkDZ3aoLU9lYzZJ9x6DMOwmH7jENUxvk7yDhcnBPAPEgpAZqfrIwAfQ0e6IP9VJXj&#10;iZiPLP2nC/cFq8mHl+SFmHl2BcAshnk6G4UKGPxCVkpCVbihrJRgwetlpVzxKrxsXgyTNprp/EI6&#10;fPdi+QZgdicwPDsX4jusLs0Yq6uZMml0mUwM22V+Vx7c9S5pgYd7RkdGQRJ/Hd0s0WP7yL2P3I3N&#10;5ImyB/S0VOTOI/HqkXtTYW+WjM+yKgr8zOG0j9zLuq79/psp9t9csQ41DstPI/cGq5wnwb2O3Ate&#10;DIthNOuuKcQxcHSEU3LZQ4yDyeEY4iEyN4F0hMOUu4iBNOUusaxuAmnKLSu1MZCm3CXXxhpNC+L3&#10;MS9Gx0hBBF/xjhkLKjR3wt5BEI99unb7yIspc6awtNFHeDOmrahC7ohVJ95fEMmPuLLDaqM2PG3X&#10;whq5YS9t+qagCgoDK4zlEfGbWEE0D5QEVmB7KXiI9QoC+tGUKm4tvQLbF4k+EZQ7jDjItLC07dEH&#10;7SbqLl83KXNp00sZt9FCbfkKFS5mC4O4vuaiiRgqiOzLlLGCyL7k0hADSk8yyTEdhPZSy2RA6S6P&#10;TaGJBmqzJwZPUOVAIbl7fX1I3ofkfUiOSgNrZ+U/IiS/OMYmD0VBNg1wK8gOFxFTMbYrgqnzMR65&#10;KwqS2u37Pgb3ny4Wh0YQw1yYjRjdIi7YS1aMOCfQwEyyYrTSRHJgHXk5t9oLRpGXo5Is4IEt5OWw&#10;+ZLkwAQ65MQqx4nYG81/uqVyt/gOD57HwwZW1g+9NheXw7pilrx6bkcCvGoWrYY3R2PhMbNilKQn&#10;sY4e4MINeLosWtiFvbn6aLqPps+PpjFYUtE0d+VrR9M4VaV26+Bj1Nu4PQLHXZ2jsppgkPA6+HB6&#10;xWBaKtj0EncUS2dDaawpPw9iEE1yeWku3hiqI4uSAp4YRfPbBIomt8yTYxQdUWC1HeQ2apEOJ4gi&#10;xyA6lmCC7DOvn/KmwovZCOzMZOQSLkIY5FD9C/ETvv8UP0kr091SzsO0dZoew38KVu9g/Ml5/S61&#10;l+5Sw7yVcjBMIK/tYFA8VY3dGChGVSWFVEcHA/9C2Th2MKhsvGa2lshazsEIodcSOoHF+zKiUi3t&#10;X3AcwHIQg2j/YoNo98IHEsUggXuR7Ndpc7R74cxqjKLdiw2i3QvvyYlBguys5HFOVQlys+SlBKXP&#10;4tgBvIti72A2CYl4S8HFTo0iLUTYsP3LA2z0B3irdgOA9z/+U/yQCCEAzAV0Lu5re4KH8J8CBZXx&#10;vI4y6t7v9X7v7DOvE8uUmC1Tfo/TP9f2eyMsU1J2G7171EymOHxRJk2/TNmUo3aZEkdNNsPrVBhX&#10;U45oppyp0K7tNLoaS/5Ji2jvl8TRDpBmegNHO8BqRNWvQDt1GdoHYjerCaSdYFWQLzWAtBvE3lMT&#10;SPvBks8uNIC0Kyx4h7bRtsAZlvCYpk6BP8S7tbUi0t+uCdKKjI2lLV7yOp6llzY6TqVMYGmrl7y+&#10;aGFpuxcVrVUa5grWKivsLzctH1QdT1NqadPXw9KGCpYqEZWbWgUrlTUXjBstDOqOuVrUaGC4UMkB&#10;vAWlDc/F8BaUtnvDC2YWVGD3xDgudX9vxrS4aEHpHp/oWMGG7HFNi+AGUrBMmRjLwSolMBJIurtz&#10;siOeFSimbofEmAmppZO2eaJ7BvXHYy6qsJC0yRN2CtYokxan3SKt5lyfYfSDYCd2w5X6hlKUWW+h&#10;eBndgAp2YiOusm0e7MRuKASwoLTRpRrC0kobPeVlqKJMqZ6Y+GptdezeS6ile3pVJXoVdh0en1g0&#10;iVEDgnmUKlFiYvZ1Oi2l1R6JUVuvkXalJUoTbCzd20scYGGantaW2icWOFjDxtKmLydU8GG8Rhwl&#10;r7BwMpyNpW1fwZ3YWNr2KT9B+0Nb5SuuHbHU0qbnkNnoXHTi0xEq1bsabXnVt/o48+fEmcm96C4J&#10;eYd8jApL0+LolWC3dxedUJtGR+didJ9e7dh2LzFiX8D/eyzgT3YCt8Z82ZEBaXTXgeG0zunv5LWo&#10;R2Jt+Sxx14Hb3Ea+A5PvIXR4l3PQ3Wr+XXvQcAe6a2p73UiHuGvq6LymuoMC7trN5Hl0d7zfHaZz&#10;1dSL01/keyj/Re7FSoDx9zCxT1ulakxO5XzCyn9K4gqBLb+wNmHtv/afToy2VOKhODBA2uq/9p8i&#10;hqCUxRB35uWIyAAOMWVezh22gHgxK4dIkfEQC+bliOLjuYjzsnI4i5HEEMNlxbBmxmIdG1fc/gS6&#10;+SprPHkTiKuyYm5TChh8VgzMh94XRnvumfJIx2TQdf3r9J/yWmVMI47JYolpEaNkpUSvLu1d6RNi&#10;iyyYL96R9eak/g0oJb3OjlolGnj81vOdEkyf5cDls8qBxbMceHpWDgxd5FoG4q3vP93gohgB+oFf&#10;5/Em4OwkJycXJ60C1sxyHWMGjJjFOpLpqemmrxvq64bOrxtCj0ylt7nT/4Lp7WaKdd3TZV1c4+jP&#10;Hq2G42k7ki86PoOTRjx36LT1aVCIuxJpmGsRHYtzDisCCeJwCp0NFAznNkblnEWEEkTgfMJhrAs8&#10;R4tScPIqgtHBN290MZTBC29h+DhCmVR1q3XgLTvwDZwgoS1FVZE+YTp7QhkPC0lbGekaJBZipMDO&#10;iPNtJG1pyaXFSIGtG9p2Y+kUWJvzXzGSNneBbLCNpA2eANIGnyQ0CrLY9usPc9gpHG1te2AECWxK&#10;lzgDwbF9ysVjyXjQXpZPiwtb+HTTJehHCPQuuF2ITv9AwEbd0grYhD17TpkK14SJd1A2IZ4dZ+LT&#10;NAf611HA7+ryMaFmyaSrDiwmeQ5LJiDKKX4iSTkdrS/akNkzXP8pTNfVXGASy+omrH7iw2+P4T8d&#10;FivWHtbov/SfOsDxr8h/11PXnrqeT13hNVPUlePma1PXZjgeH0vepw14KtNFX5lRT8u2InGIWM8H&#10;jZdTVx5wmqGdUlfE2xnmKivxEYimVFjiQ5l5hBLwKS6cj1A0nUqgaC7FjCMC0UyKCIdo8vHxjcs9&#10;H948bYYbXeD4XEqutbGfff2nS36ge8DBdEiFrtYj9PN4P4+fPY9ToUhiHsdXmNauPY+rCrtmMp60&#10;Fzr7eRxHg/h5vGnoSl7ogIF78TTOGfrcLI6ii8wsToFxBKHncLnsNsLQczhlHyIMPYPXVEMV66Fn&#10;cFMPPYFzSVeMoeNg8gKRHjoK5ssxYowg6WCCBCkHciUC8vG5kmR4CTtj3r7zSwf5JTU7dL3YTaE7&#10;wEvB9BeHZ9xLoI93Lf5TnJSEZ+0r9l/6TxGSSKljAUocGTIfMtg9gv/so5Zdf9vXZ0+P892F9eRE&#10;vlLejmnx1b3dBEdSY2rFnIAfRiMU67CT8d5OH1g9Gbt8/DXcneQScv6ukEVmLaKTk+RoYpDA43HC&#10;PUbRLo/TwDFM4PQ44x7DaK/HGe4YRvs91IcjVRrDaMeXOGFWuz4g2DiB80NhqmWdwP2lkbSZC/ts&#10;YKJA7UIBXw9vNC086Yqy0rGJKLfUAjG/sIC0rcmxGzja1pyVFlP3rv13W8R3Mc9AL+FEMHrCxUyD&#10;13eSTMMlUjsqMlzyFkU5ORpBWlPutu2/nmX4T2EbqOs4R4wGKtDagi4P4j8FzOWoO6hSH85/zBvm&#10;cO38u9t3u+0PW+JywY+48N1dR4pZVvjJN7v3WwnSSBYC39Bffg8eCIdNP367mf9tP1hv3ixxS/Pi&#10;i/12MT+gV3PXP/2T9nHy9z6W3jw8DD7QyknjxkQ9wV3A/gJQT1GKatiUqL7izd64mnQ0aZinIwRa&#10;/iVCaOrpFIVATHLmy68+HAZzesS4HlOdMu8Xb8bj6Ul69mgb0pBI2PN+O/jwtFrjp+3+9c3ycNje&#10;vnq1ny8XT7P9NaggeEGCCf4ilReYbsbOyqMCGwvlvOPjhvpiOmmvLiFSeL3ER+GLPN7duxbfnSaw&#10;a59MP4pojiLnXsYwmqMUI8phG0CaDeIKT5ziGANpjlINiQ8aQJqjAMNG0iyl5nvhDSRNCZNImhQC&#10;w9YpIIW4sdZsXcAKcfRtAuociwe0sOAzKo32BbyQkk6GyQNeyFeGWEDa5sQLLSBtcmWmnhh+usSQ&#10;ugmnoDCvvJwZuiPyMLNk+RzupSMGhnkjK8Y6QQ6zwnlyMicmKSluV+PHYnRn2SbmWmKbHSffYRAR&#10;i8wz11+eH9LLmq22y9ngx9mKTtjDf6557HoXb1bwz7DJfrN6vP/6cbWiv1itB89UoE8/B1+0fyNw&#10;hw+Skvz5T9ju9ocvZ/ul4PAzSK3Z7W7zfn3PPy0Xs/uv3M+H2eNKfubXB42JUuyZPtFPbzf3P4Fw&#10;9ccRvfA4InT9BHf6RZb+K2yexJGQPEImU1wLyU9R3EkyZ8wu66rBCpPrs57ozt/vD98sNk/cvX9E&#10;6RP3mLaa7sh6MMLaZAn7uzifdMqdXLl7Ko1GOzWNjIumTqgDXQ4MGM2csAPTxNHMaUr5OANHO3He&#10;gG/oo514MU4oFPAm3oNqIGneBGVslQLeVIDxmY0LiFMaSxMnVJTaUNrgxZhyhYalAuJUpTqAtjnO&#10;hU1AaaunkLTV+dx/Sydt9RSQNrpSqOdgv1sOllxgxIxEE+FdWxXJS4x405cVddJIJspGPZCmyWPd&#10;prX4dvw2zHOJbqi1zFEid77ONJ/yc5vNMBllwVhv2MONHPb3dxtqQagZJhm2W5ccbVYnvobD77Jt&#10;EC7mLiBNPlWkOg607mldT+sOdx/+OtshM8hMVfip+wWZsF8pJUZeOcHr8BWGA3FnpCJ9HnIvSUga&#10;J8E3nmwP3j7/eXO/eH0ze3/Y8KziCVmUeRwNi2GFjYbAOvI6XIaNIEyShtNyeJIzxIz3UlonE5Sm&#10;bKesDmd7iS5HbqhpBo7peB7EKJpkjEsQAwNGszreARTDBASDr6YxcDS/YC4W42h6gQuXbH1O6UUM&#10;o8kFilnNVgWEjlhKDBOwOSIprlE9Sfk5JOViR48Xw4t26OAv9/N0LxK8pCwVJL0fPYp8qYylpJhj&#10;NO5KsKSYgKGCI+eXReiUMlyzIpaM9vMTGH2KhDrD+v3Tmw3ySphtZ+v5crN7fXPwP7454DfIzDdP&#10;29nh2/UP2zkJkrkp+yP+cUA/4o+wNvXdxh8ZiffhYnr0naPsP9iXwl2kfCnXAAUeE3mzS30phk/l&#10;kyTlsKxPF5iwcjehtKzcCYBzC6+YJZEd+jl/2tRuzTDhTzlsj2G0Q+Wj7gycwKHKrWq8gqfVCT0q&#10;LTAZQNqj8kZYd/KABtIuteSlHANIu1QsiyEhEbcscKp897cBFHhVnOdlIgV+Fbkxu3HBqZXgWgms&#10;wOByk1385oI0CbpdAksbXY66s5qorV5wXZVhreDUytGEr3kz9NKGpwVJ217a9I3cPhdj0XTVpgKh&#10;kY0Fz3aUQuts2wfnVhYowjL1Cvb9NsNEG+ligqNekoSLexcN9FZqJHdTGm3UtsctdbZausvX45Ra&#10;2vSSZDS00pavpkQljR4RHF3pbtiLBjQVcrYNrPjsUQtKc3bcf2g2MDi8smSabEEFdk90+eD0ykIu&#10;4IzNTptHW905oxebKji9ksiyUwkerk1bz5Y+k31M/eAn6+4xoUVY9xfuxCmjZIYJRgNru/NJ9Lww&#10;zELCfk0tL4yGk7CvKs8Lo0eRsF/VywvTTEnS7Wpch7hrI9bTz7EITXiMfl4zHTu+a0+F6lDGtTTM&#10;6KVfj2tqy6rz6DT5kO5tcX2HuGtqu0raIe5eqYTu6J0d4q6pct9upzhNBaR7S/rz6L/TG/ZgEyRe&#10;aYBfEJBhPoSlOo6/cn2haM3vc6T+U3K9bnc7+E021qKTS/HMquOGepy3xGKyaod37h/mP12JJM6+&#10;4iZ0nM8EvsFyYBRZ7cAlRK5NG/nn+U/3XNcMMIE8HiZp0u84EXsc/+nwUOTJckO/A9l/7z+dnAt7&#10;4Z2zz3WcHp43K+bS5fCqWTF3wx48ZlaMDplGW+ENs2Ku+BWeLismo7gPyvu6hX90ghtTRyoo59nk&#10;2kE5yjiRuJb5AGdOI0KngXLMcONfMD1JTI5z9lo64vPkL85wy+SoI1dNmIlQjnmi0BKYt1paesY9&#10;fWPi7zEKZt0WpeSzuNmy+kE6OEmgaIosx21FKDoukWPGoxbBtK0uRLRjq+iI5GiVT5xlCy+75IQg&#10;jDNQGnSOlzMaCsvggqSDJVmDu6evQ4pSJMRU8ivOvZvq12F/G+uwmENTborJ4rXdVDHEKbzC5rFD&#10;tcZ2j9BN6dv+kEa+npuSI2C1bzh1U3IVtJbQbkrScqLsMbOMmaOd9uW2P47bNYj2UjaIdlLYAIHL&#10;8SKQwElJ+uxUFe2kkGGzULSTIn8Z20Q7KbntL1IlyBRLTulUlSBPTL5OGvSJ+7pkmsXOKF3sGmnf&#10;BVwjbP9y1yiBaMcBxSLUcRAcaQPH2PYEH6L6TwlVJZDu2HzZe8/ee/42vCf6dMp78rx5be+JMqXC&#10;nUFe6+2PfgMlbsdFIZOL8mhhts2tXhTm0Y1r2KkvmRzt205d6BjKcdR59JDahyZxtBvlWC/G0W60&#10;avgog1gfNP3ojml50lBIu1KcgmE3TDtTbLYzgbQ3LafkCQ0LaYeK6hQbKXCpJa8mGlCBV6WLrEyt&#10;gtVXWjc21aJ0WmupsiwTWNro6HoJLG11ujzR1kvbvZBTNuIXGKy+VnLlXNwXKJ/Zak918XYbte1r&#10;XkE3ukOw+ppqYrD4KiuTFlTQ1xM9K1h7HaVaGKy9lrQjw+gQwdJrIxdSxsZCSbAyVmLg0MULrUVx&#10;G6n9Dktt95RS2upjPnbbMFWw8ppAChZegWHrRCsxreaJnkABfisz5sMrLZ2C3m6bPFh2TbdOmzzV&#10;utDitNht6aQtLifcxIMmvDRQ7nWL+0F8aaDRpWgjZGupER91bmhF6w6tFG5zNHsnFpmOQrjJ1m4g&#10;LZ20UFwYYGmlZ5iad21bWmmr4yiBhFra7hXXUVhY2u4Fbgm1m6j7eskHuhtYVFjcNrHkHUhGG8NL&#10;A3mjloWlLV/itB5Tr/DSQDhLs2/R7SNHvSaJNtKaVStVJPXStq84GWu1Udue6zusJmrTV02CeeAm&#10;qaNacj1w3OWDSwOhj22t+NJAQerDVbvCww5X09EtuiwCv0/3FPykZVxG+a4l6fmaA3LkZMhPtgAi&#10;aUi6Wpcs0x79mDdkf2kg1c5YxVv9pYEHqnSjfBkqw5d01gC5MV5hglOw8mj8PTqfrzlI7Vf0cvmi&#10;CUS23JXbnuzTY/5T0mR0eiP1eJwMIUVl/mv/KWKISlmsa1sEQk6Rk+OU0ktgbnULAWP2uQgVGY8u&#10;LczphzCQ5RDo5eVwNAQ1F0FcVs49tquAxa8/dDyVYiI8FIFV9qGuMgVBU1ZMwBAynCPVEhD/Pv2n&#10;vFexBgKZLJa8g/Oe2HSULlEAzLbIvyh/ayAsnHvvuC2QX2d78pRvnv+UZiJXzGJdx6242j2Q+exT&#10;QeMZD0Q9KweKLnJIDeRaAfrNckW7vcGr7z/dKHR3SYA8Z/FAmxmvo/wKlJjFOu4V9fPN6TP7DUp4&#10;p7Pb/gyXX3GzL4Z7Kk3O88kvmCYfTYf18PQUlxFOcQFlpP1JOCSN7iGUcX5RkpzyDbJQlsuQF3IW&#10;gRbRIT3lUmIQnUkpKJFioOhgnkL5GCUI5CnfZKDoMB77EywYHcO7uwf5Jeom6RCes1axNjp+Lyo+&#10;UTk2TZAYl0IxVy9wXGAI0+K8YcdoWJAW5yNuYpWCpDgwbBMFW5KQObdsRIudx6QJchimsal4/yhF&#10;+WJDJ23ugtPFVuu0wRNA2uDu7sHovQXJcEr3xwqFqXBa3Df0CbYh2QMjyIMrmD7rYodmfdYlFbTa&#10;204uLp9A16e4j3q3FfcJB/eeIxX1CdGVOptkWCW0FItaObZJExj8Vdfdg8LTMaFmwVzcdby6zDNW&#10;/ynMlUyAZ7oBntTf7/UAMc22wAWZHWGXSHVwdGkmwo3cA8NX5JvWE2DYrCfAfO7zr3XaDcZRigAz&#10;n7k6AcYWI/LlFLKXJapGTqosgxsM63Ebh19OgDm01lQQI7XlOOTmEftz/zsSOM1/z7nBkHhZjKL5&#10;b8mbASJVNCnDqqWFohkZ85YIBK/SaM/Hx1ou959487TZ8BL3SSUA1Ie5z6T9j+RNOqR6b9BXDf42&#10;qgYRrKW8AXPAq3uDY9UgblSoKTPIU7CvGtT3IOJaBp9FvdgZxKH6ydwpCVvtLbQvoCxGBBGkQsaY&#10;w2MM7QlMDO0HuAAkxtB+gHIykR7aDdTk12IMHZOTL4kwdEQuFwhEO8+CBIgJEqQ/jop8fA4pufoL&#10;O8NHXHR6w8XODt0Bvg594OWhIiAo1uJeknR1IiR9LSkkQedZwVFbeuCjI/8pAWDvM3uf+dvwmZgr&#10;Uz6T112v7jNRZujWH5uiIrcZ+swxzjWAH+Ejzq56YKhkR7RPPI2g3Gq+Fjl1mzFI4Dc5sy2HumgU&#10;7Tg5sR3DaNfJN9UYymjfKXXeUcinvSdu6kEOOdZGu0/kvVHoGMFoBwoEGydwoXItYwQUONE0kjZz&#10;wfcyxkja0HxRkdG0YAlBSvRjIG1qPlbLAtK2JnoQ2yioqOc8u5i6Jwi/2zz7xWwFvYRT2+gJF/MV&#10;7rhJKuJSw+0Kq6cX/tPlmTFowH1wvU4unUtaE0Nq+68H8Z8C5qp7usTcQVuofMo9kyYGPLPj4Jye&#10;JvU0qYsmHe8d5NNi20sZ+d+f39FxNfDFu9l2+Tj/cnaY6d/5L24X5Wa5Wd0vdp//PwAAAP//AwBQ&#10;SwMEFAAGAAgAAAAhAE/3lTLdAAAABgEAAA8AAABkcnMvZG93bnJldi54bWxMj81OwzAQhO9IvIO1&#10;SNyoU1pKFeJUqBUg0QMi5QHcePMj7HVku2l4exYucBlpNaOZb4vN5KwYMcTek4L5LAOBVHvTU6vg&#10;4/B0swYRkyajrSdU8IURNuXlRaFz48/0jmOVWsElFHOtoEtpyKWMdYdOx5kfkNhrfHA68RlaaYI+&#10;c7mz8jbLVtLpnnih0wNuO6w/q5NT8LILu9c4prds7Z+3+8o2zaEalbq+mh4fQCSc0l8YfvAZHUpm&#10;OvoTmSisAn4k/Sp7i+XdCsSRQ8vF/RxkWcj/+OU3AAAA//8DAFBLAQItABQABgAIAAAAIQC2gziS&#10;/gAAAOEBAAATAAAAAAAAAAAAAAAAAAAAAABbQ29udGVudF9UeXBlc10ueG1sUEsBAi0AFAAGAAgA&#10;AAAhADj9If/WAAAAlAEAAAsAAAAAAAAAAAAAAAAALwEAAF9yZWxzLy5yZWxzUEsBAi0AFAAGAAgA&#10;AAAhANf49+KcJAAAFAUBAA4AAAAAAAAAAAAAAAAALgIAAGRycy9lMm9Eb2MueG1sUEsBAi0AFAAG&#10;AAgAAAAhAE/3lTLdAAAABgEAAA8AAAAAAAAAAAAAAAAA9iYAAGRycy9kb3ducmV2LnhtbFBLBQYA&#10;AAAABAAEAPMAAAAAKA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Tarih"/>
                              <w:tag w:val=""/>
                              <w:id w:val="-650599894"/>
                              <w:showingPlcHdr/>
                              <w:dataBinding w:prefixMappings="xmlns:ns0='http://schemas.microsoft.com/office/2006/coverPageProps' " w:xpath="/ns0:CoverPageProperties[1]/ns0:PublishDate[1]" w:storeItemID="{55AF091B-3C7A-41E3-B477-F2FDAA23CFDA}"/>
                              <w:date>
                                <w:dateFormat w:val="dd.MM.yyyy"/>
                                <w:lid w:val="tr-TR"/>
                                <w:storeMappedDataAs w:val="dateTime"/>
                                <w:calendar w:val="gregorian"/>
                              </w:date>
                            </w:sdtPr>
                            <w:sdtContent>
                              <w:p w14:paraId="4725EAA7" w14:textId="77777777" w:rsidR="00DD20F2" w:rsidRDefault="00DD20F2" w:rsidP="00DD20F2">
                                <w:pPr>
                                  <w:pStyle w:val="AralkYok"/>
                                  <w:jc w:val="right"/>
                                  <w:rPr>
                                    <w:color w:val="FFFFFF" w:themeColor="background1"/>
                                    <w:sz w:val="28"/>
                                    <w:szCs w:val="28"/>
                                  </w:rPr>
                                </w:pPr>
                                <w:r>
                                  <w:rPr>
                                    <w:color w:val="FFFFFF" w:themeColor="background1"/>
                                    <w:sz w:val="28"/>
                                    <w:szCs w:val="28"/>
                                  </w:rPr>
                                  <w:t xml:space="preserve">     </w:t>
                                </w:r>
                              </w:p>
                            </w:sdtContent>
                          </w:sdt>
                        </w:txbxContent>
                      </v:textbox>
                    </v:shape>
                    <v:group id="Gr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F0992FF" wp14:editId="3D590F03">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Metin Kutusu 28"/>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BBFFE" w14:textId="18DA351C" w:rsidR="00DD20F2" w:rsidRDefault="00000000" w:rsidP="00DD20F2">
                                <w:pPr>
                                  <w:pStyle w:val="AralkYok"/>
                                  <w:rPr>
                                    <w:color w:val="595959" w:themeColor="text1" w:themeTint="A6"/>
                                    <w:sz w:val="20"/>
                                    <w:szCs w:val="20"/>
                                  </w:rPr>
                                </w:pPr>
                                <w:sdt>
                                  <w:sdtPr>
                                    <w:rPr>
                                      <w:color w:val="4472C4" w:themeColor="accent1"/>
                                      <w:sz w:val="26"/>
                                      <w:szCs w:val="26"/>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EndPr>
                                    <w:rPr>
                                      <w:color w:val="595959" w:themeColor="text1" w:themeTint="A6"/>
                                      <w:sz w:val="20"/>
                                      <w:szCs w:val="20"/>
                                    </w:rPr>
                                  </w:sdtEndPr>
                                  <w:sdtContent>
                                    <w:r w:rsidR="00DD20F2">
                                      <w:rPr>
                                        <w:color w:val="4472C4" w:themeColor="accent1"/>
                                        <w:sz w:val="26"/>
                                        <w:szCs w:val="26"/>
                                      </w:rPr>
                                      <w:t>Ogretmendolabi.com</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F0992FF" id="_x0000_t202" coordsize="21600,21600" o:spt="202" path="m,l,21600r21600,l21600,xe">
                    <v:stroke joinstyle="miter"/>
                    <v:path gradientshapeok="t" o:connecttype="rect"/>
                  </v:shapetype>
                  <v:shape id="Metin Kutusu 28"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057BBFFE" w14:textId="18DA351C" w:rsidR="00DD20F2" w:rsidRDefault="00000000" w:rsidP="00DD20F2">
                          <w:pPr>
                            <w:pStyle w:val="AralkYok"/>
                            <w:rPr>
                              <w:color w:val="595959" w:themeColor="text1" w:themeTint="A6"/>
                              <w:sz w:val="20"/>
                              <w:szCs w:val="20"/>
                            </w:rPr>
                          </w:pPr>
                          <w:sdt>
                            <w:sdtPr>
                              <w:rPr>
                                <w:color w:val="4472C4" w:themeColor="accent1"/>
                                <w:sz w:val="26"/>
                                <w:szCs w:val="26"/>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EndPr>
                              <w:rPr>
                                <w:color w:val="595959" w:themeColor="text1" w:themeTint="A6"/>
                                <w:sz w:val="20"/>
                                <w:szCs w:val="20"/>
                              </w:rPr>
                            </w:sdtEndPr>
                            <w:sdtContent>
                              <w:r w:rsidR="00DD20F2">
                                <w:rPr>
                                  <w:color w:val="4472C4" w:themeColor="accent1"/>
                                  <w:sz w:val="26"/>
                                  <w:szCs w:val="26"/>
                                </w:rPr>
                                <w:t>Ogretmendolabi.com</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CA1BFC8" wp14:editId="04471F65">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Metin Kutusu 30"/>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B70CE" w14:textId="77777777" w:rsidR="00DD20F2" w:rsidRDefault="00DD20F2" w:rsidP="00DD20F2">
                                <w:pPr>
                                  <w:spacing w:before="120"/>
                                  <w:rPr>
                                    <w:color w:val="404040" w:themeColor="text1" w:themeTint="BF"/>
                                    <w:sz w:val="36"/>
                                    <w:szCs w:val="36"/>
                                  </w:rPr>
                                </w:pPr>
                                <w:r>
                                  <w:rPr>
                                    <w:color w:val="404040" w:themeColor="text1" w:themeTint="BF"/>
                                    <w:sz w:val="36"/>
                                    <w:szCs w:val="36"/>
                                  </w:rPr>
                                  <w:t>Süreç Değerlendirme Ölçekleri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CA1BFC8" id="Metin Kutusu 30"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FBB70CE" w14:textId="77777777" w:rsidR="00DD20F2" w:rsidRDefault="00DD20F2" w:rsidP="00DD20F2">
                          <w:pPr>
                            <w:spacing w:before="120"/>
                            <w:rPr>
                              <w:color w:val="404040" w:themeColor="text1" w:themeTint="BF"/>
                              <w:sz w:val="36"/>
                              <w:szCs w:val="36"/>
                            </w:rPr>
                          </w:pPr>
                          <w:r>
                            <w:rPr>
                              <w:color w:val="404040" w:themeColor="text1" w:themeTint="BF"/>
                              <w:sz w:val="36"/>
                              <w:szCs w:val="36"/>
                            </w:rPr>
                            <w:t>Süreç Değerlendirme Ölçekleri</w:t>
                          </w:r>
                        </w:p>
                      </w:txbxContent>
                    </v:textbox>
                    <w10:wrap anchorx="page" anchory="page"/>
                  </v:shape>
                </w:pict>
              </mc:Fallback>
            </mc:AlternateContent>
          </w:r>
        </w:p>
        <w:p w14:paraId="7401506F" w14:textId="77777777" w:rsidR="00DD20F2" w:rsidRDefault="00DD20F2" w:rsidP="00DD20F2">
          <w:pPr>
            <w:rPr>
              <w:b/>
              <w:bCs/>
            </w:rPr>
          </w:pPr>
          <w:r w:rsidRPr="00C4643C">
            <w:rPr>
              <w:b/>
              <w:bCs/>
              <w:noProof/>
            </w:rPr>
            <mc:AlternateContent>
              <mc:Choice Requires="wps">
                <w:drawing>
                  <wp:anchor distT="45720" distB="45720" distL="114300" distR="114300" simplePos="0" relativeHeight="251662336" behindDoc="0" locked="0" layoutInCell="1" allowOverlap="1" wp14:anchorId="378C20F6" wp14:editId="15D94AD9">
                    <wp:simplePos x="0" y="0"/>
                    <wp:positionH relativeFrom="column">
                      <wp:posOffset>1348740</wp:posOffset>
                    </wp:positionH>
                    <wp:positionV relativeFrom="paragraph">
                      <wp:posOffset>2181225</wp:posOffset>
                    </wp:positionV>
                    <wp:extent cx="4914900" cy="2583180"/>
                    <wp:effectExtent l="0" t="0" r="19050" b="266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583180"/>
                            </a:xfrm>
                            <a:prstGeom prst="rect">
                              <a:avLst/>
                            </a:prstGeom>
                            <a:solidFill>
                              <a:srgbClr val="FFFFFF"/>
                            </a:solidFill>
                            <a:ln w="9525">
                              <a:solidFill>
                                <a:srgbClr val="000000"/>
                              </a:solidFill>
                              <a:miter lim="800000"/>
                              <a:headEnd/>
                              <a:tailEnd/>
                            </a:ln>
                          </wps:spPr>
                          <wps:txbx>
                            <w:txbxContent>
                              <w:p w14:paraId="60032B3F" w14:textId="77777777" w:rsidR="00DD20F2" w:rsidRPr="00C4643C" w:rsidRDefault="00DD20F2" w:rsidP="00DD20F2">
                                <w:pPr>
                                  <w:rPr>
                                    <w:sz w:val="44"/>
                                    <w:szCs w:val="44"/>
                                  </w:rPr>
                                </w:pPr>
                                <w:r w:rsidRPr="00C4643C">
                                  <w:rPr>
                                    <w:sz w:val="44"/>
                                    <w:szCs w:val="44"/>
                                  </w:rPr>
                                  <w:t>Bize destek olmak için gönderilerimizi beğenebilir ve sitemizi paylaşabilirsiniz.</w:t>
                                </w:r>
                              </w:p>
                              <w:p w14:paraId="749EFCC1" w14:textId="41AACDBF" w:rsidR="00DD20F2" w:rsidRDefault="00DD20F2" w:rsidP="00DD20F2">
                                <w:pPr>
                                  <w:rPr>
                                    <w:sz w:val="44"/>
                                    <w:szCs w:val="44"/>
                                  </w:rPr>
                                </w:pPr>
                                <w:r w:rsidRPr="00C4643C">
                                  <w:rPr>
                                    <w:sz w:val="44"/>
                                    <w:szCs w:val="44"/>
                                  </w:rPr>
                                  <w:t>Faydalı olması dileğiyle.</w:t>
                                </w:r>
                              </w:p>
                              <w:p w14:paraId="12537566" w14:textId="77777777" w:rsidR="00DD20F2" w:rsidRDefault="00DD20F2" w:rsidP="00DD20F2">
                                <w:pPr>
                                  <w:rPr>
                                    <w:sz w:val="44"/>
                                    <w:szCs w:val="44"/>
                                  </w:rPr>
                                </w:pPr>
                                <w:r>
                                  <w:rPr>
                                    <w:sz w:val="44"/>
                                    <w:szCs w:val="44"/>
                                  </w:rPr>
                                  <w:t>Ogretmendolabi.com</w:t>
                                </w:r>
                              </w:p>
                              <w:p w14:paraId="26CB7225" w14:textId="77777777" w:rsidR="00DD20F2" w:rsidRPr="00C4643C" w:rsidRDefault="00DD20F2" w:rsidP="00DD20F2">
                                <w:pPr>
                                  <w:rPr>
                                    <w:sz w:val="44"/>
                                    <w:szCs w:val="44"/>
                                  </w:rPr>
                                </w:pPr>
                                <w:r>
                                  <w:rPr>
                                    <w:sz w:val="44"/>
                                    <w:szCs w:val="44"/>
                                  </w:rPr>
                                  <w:t>@ogretmendolabi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C20F6" id="Metin Kutusu 2" o:spid="_x0000_s1057" type="#_x0000_t202" style="position:absolute;margin-left:106.2pt;margin-top:171.75pt;width:387pt;height:20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9YFQIAACcEAAAOAAAAZHJzL2Uyb0RvYy54bWysk82O0zAQx+9IvIPlO03abaGNmq6WLkVI&#10;y4e08AATx2ksHI+x3SbL0zN2ut1qgQvCB8vjsf+e+c14fT10mh2l8wpNyaeTnDNpBNbK7Ev+7evu&#10;1ZIzH8DUoNHIkj9Iz683L1+se1vIGbaoa+kYiRhf9LbkbQi2yDIvWtmBn6CVhpwNug4CmW6f1Q56&#10;Uu90Nsvz11mPrrYOhfSedm9HJ98k/aaRInxuGi8D0yWn2EKaXZqrOGebNRR7B7ZV4hQG/EMUHShD&#10;j56lbiEAOzj1m1SnhEOPTZgI7DJsGiVkyoGymebPsrlvwcqUC8Hx9ozJ/z9Z8el4b784Foa3OFAB&#10;UxLe3qH47pnBbQtmL2+cw76VUNPD04gs660vTlcjal/4KFL1H7GmIsMhYBIaGtdFKpQnI3UqwMMZ&#10;uhwCE7Q5X03nq5xcgnyzxfJqukxlyaB4vG6dD+8ldiwuSu6oqkkejnc+xHCgeDwSX/OoVb1TWifD&#10;7autduwI1AG7NFIGz45pw/qSrxazxUjgrxJ5Gn+S6FSgVtaqK/nyfAiKyO2dqVOjBVB6XFPI2pxA&#10;RnYjxTBUA1N1ya/iA5FrhfUDkXU4di79NFq06H5y1lPXltz/OICTnOkPhqpDLOexzZMxX7yZkeEu&#10;PdWlB4wgqZIHzsblNqSvEbkZvKEqNirxfYrkFDJ1Y8J++jmx3S/tdOrpf29+AQAA//8DAFBLAwQU&#10;AAYACAAAACEAOdkQMOIAAAALAQAADwAAAGRycy9kb3ducmV2LnhtbEyPy07DMBBF90j8gzVIbBB1&#10;mqRpGjKpEBIIdlAQbN14mkT4EWw3DX+PWcFyZo7unFtvZ63YRM4P1iAsFwkwMq2Vg+kQ3l7vr0tg&#10;PggjhbKGEL7Jw7Y5P6tFJe3JvNC0Cx2LIcZXAqEPYaw4921PWviFHcnE28E6LUIcXcelE6cYrhVP&#10;k6TgWgwmfujFSHc9tZ+7o0Yo88fpwz9lz+9tcVCbcLWeHr4c4uXFfHsDLNAc/mD41Y/q0ESnvT0a&#10;6ZlCSJdpHlGELM9WwCKxKYu42SOsV0kGvKn5/w7NDwAAAP//AwBQSwECLQAUAAYACAAAACEAtoM4&#10;kv4AAADhAQAAEwAAAAAAAAAAAAAAAAAAAAAAW0NvbnRlbnRfVHlwZXNdLnhtbFBLAQItABQABgAI&#10;AAAAIQA4/SH/1gAAAJQBAAALAAAAAAAAAAAAAAAAAC8BAABfcmVscy8ucmVsc1BLAQItABQABgAI&#10;AAAAIQAdz49YFQIAACcEAAAOAAAAAAAAAAAAAAAAAC4CAABkcnMvZTJvRG9jLnhtbFBLAQItABQA&#10;BgAIAAAAIQA52RAw4gAAAAsBAAAPAAAAAAAAAAAAAAAAAG8EAABkcnMvZG93bnJldi54bWxQSwUG&#10;AAAAAAQABADzAAAAfgUAAAAA&#10;">
                    <v:textbox>
                      <w:txbxContent>
                        <w:p w14:paraId="60032B3F" w14:textId="77777777" w:rsidR="00DD20F2" w:rsidRPr="00C4643C" w:rsidRDefault="00DD20F2" w:rsidP="00DD20F2">
                          <w:pPr>
                            <w:rPr>
                              <w:sz w:val="44"/>
                              <w:szCs w:val="44"/>
                            </w:rPr>
                          </w:pPr>
                          <w:r w:rsidRPr="00C4643C">
                            <w:rPr>
                              <w:sz w:val="44"/>
                              <w:szCs w:val="44"/>
                            </w:rPr>
                            <w:t>Bize destek olmak için gönderilerimizi beğenebilir ve sitemizi paylaşabilirsiniz.</w:t>
                          </w:r>
                        </w:p>
                        <w:p w14:paraId="749EFCC1" w14:textId="41AACDBF" w:rsidR="00DD20F2" w:rsidRDefault="00DD20F2" w:rsidP="00DD20F2">
                          <w:pPr>
                            <w:rPr>
                              <w:sz w:val="44"/>
                              <w:szCs w:val="44"/>
                            </w:rPr>
                          </w:pPr>
                          <w:r w:rsidRPr="00C4643C">
                            <w:rPr>
                              <w:sz w:val="44"/>
                              <w:szCs w:val="44"/>
                            </w:rPr>
                            <w:t>Faydalı olması dileğiyle.</w:t>
                          </w:r>
                        </w:p>
                        <w:p w14:paraId="12537566" w14:textId="77777777" w:rsidR="00DD20F2" w:rsidRDefault="00DD20F2" w:rsidP="00DD20F2">
                          <w:pPr>
                            <w:rPr>
                              <w:sz w:val="44"/>
                              <w:szCs w:val="44"/>
                            </w:rPr>
                          </w:pPr>
                          <w:r>
                            <w:rPr>
                              <w:sz w:val="44"/>
                              <w:szCs w:val="44"/>
                            </w:rPr>
                            <w:t>Ogretmendolabi.com</w:t>
                          </w:r>
                        </w:p>
                        <w:p w14:paraId="26CB7225" w14:textId="77777777" w:rsidR="00DD20F2" w:rsidRPr="00C4643C" w:rsidRDefault="00DD20F2" w:rsidP="00DD20F2">
                          <w:pPr>
                            <w:rPr>
                              <w:sz w:val="44"/>
                              <w:szCs w:val="44"/>
                            </w:rPr>
                          </w:pPr>
                          <w:r>
                            <w:rPr>
                              <w:sz w:val="44"/>
                              <w:szCs w:val="44"/>
                            </w:rPr>
                            <w:t>@ogretmendolabi</w:t>
                          </w:r>
                        </w:p>
                      </w:txbxContent>
                    </v:textbox>
                    <w10:wrap type="square"/>
                  </v:shape>
                </w:pict>
              </mc:Fallback>
            </mc:AlternateContent>
          </w:r>
          <w:r>
            <w:rPr>
              <w:b/>
              <w:bCs/>
            </w:rPr>
            <w:br w:type="page"/>
          </w:r>
        </w:p>
      </w:sdtContent>
    </w:sdt>
    <w:p w14:paraId="456E6BEF" w14:textId="7C65C764" w:rsidR="00F17C34" w:rsidRPr="00F17C34" w:rsidRDefault="003E2E91" w:rsidP="00F17C34">
      <w:pPr>
        <w:rPr>
          <w:b/>
          <w:bCs/>
        </w:rPr>
      </w:pPr>
      <w:r>
        <w:rPr>
          <w:b/>
          <w:bCs/>
        </w:rPr>
        <w:lastRenderedPageBreak/>
        <w:t>1</w:t>
      </w:r>
      <w:r w:rsidR="00F17C34" w:rsidRPr="00F17C34">
        <w:rPr>
          <w:b/>
          <w:bCs/>
        </w:rPr>
        <w:t xml:space="preserve">.Sınıf </w:t>
      </w:r>
      <w:r w:rsidR="00F17C34">
        <w:rPr>
          <w:b/>
          <w:bCs/>
        </w:rPr>
        <w:t xml:space="preserve">Türkçe </w:t>
      </w:r>
      <w:r w:rsidR="0036716E">
        <w:rPr>
          <w:b/>
          <w:bCs/>
        </w:rPr>
        <w:t>2</w:t>
      </w:r>
      <w:r w:rsidR="007C7F0E">
        <w:rPr>
          <w:b/>
          <w:bCs/>
        </w:rPr>
        <w:t>4</w:t>
      </w:r>
      <w:r w:rsidR="00F17C34" w:rsidRPr="00F17C34">
        <w:rPr>
          <w:b/>
          <w:bCs/>
        </w:rPr>
        <w:t>.Hafta Biçimlendirici</w:t>
      </w:r>
      <w:r w:rsidR="00F17C34">
        <w:rPr>
          <w:b/>
          <w:bCs/>
        </w:rPr>
        <w:t xml:space="preserve"> </w:t>
      </w:r>
      <w:r w:rsidR="00F17C34" w:rsidRPr="00F17C34">
        <w:rPr>
          <w:b/>
          <w:bCs/>
        </w:rPr>
        <w:t>Değerlendirme Dereceleme Ölçeği</w:t>
      </w:r>
    </w:p>
    <w:p w14:paraId="7448A8FC" w14:textId="2CE3267D" w:rsidR="007C7F0E" w:rsidRPr="007C7F0E" w:rsidRDefault="007C7F0E" w:rsidP="007C7F0E">
      <w:pPr>
        <w:rPr>
          <w:b/>
          <w:bCs/>
        </w:rPr>
      </w:pPr>
      <w:r w:rsidRPr="007C7F0E">
        <w:rPr>
          <w:b/>
          <w:bCs/>
        </w:rPr>
        <w:t>Her doğru cevap için 1 puan verilecektir.  1. sorunun görsel sorusunda işaretlenmemesi gereken cevaplara da1 puan verilecektir. 2. soruda her kelime için 1 puan verilecektir. Öğrencinizin bir sorudan aldığı puanı aşağıda ilgili sütuna yazınız. Öğrencinizin çalışma kâğıtlarından aldığı puanlar toplamını toplam sütununa yazınız. Genel değerlendirme sütununa, toplam puan;</w:t>
      </w:r>
    </w:p>
    <w:p w14:paraId="2287CA41" w14:textId="77777777" w:rsidR="007C7F0E" w:rsidRPr="007C7F0E" w:rsidRDefault="007C7F0E" w:rsidP="007C7F0E">
      <w:pPr>
        <w:rPr>
          <w:b/>
          <w:bCs/>
        </w:rPr>
      </w:pPr>
      <w:r w:rsidRPr="007C7F0E">
        <w:rPr>
          <w:b/>
          <w:bCs/>
        </w:rPr>
        <w:t>0-</w:t>
      </w:r>
      <w:proofErr w:type="gramStart"/>
      <w:r w:rsidRPr="007C7F0E">
        <w:rPr>
          <w:b/>
          <w:bCs/>
        </w:rPr>
        <w:t>8  ise</w:t>
      </w:r>
      <w:proofErr w:type="gramEnd"/>
      <w:r w:rsidRPr="007C7F0E">
        <w:rPr>
          <w:b/>
          <w:bCs/>
        </w:rPr>
        <w:t xml:space="preserve"> (geliştirilmeli),       9-12  ise (orta),        13-16  ise (iyi) yazınız.</w:t>
      </w:r>
    </w:p>
    <w:tbl>
      <w:tblPr>
        <w:tblStyle w:val="TabloKlavuzu"/>
        <w:tblpPr w:leftFromText="141" w:rightFromText="141" w:vertAnchor="text" w:horzAnchor="margin" w:tblpX="-871" w:tblpY="106"/>
        <w:tblOverlap w:val="never"/>
        <w:tblW w:w="10828" w:type="dxa"/>
        <w:tblLayout w:type="fixed"/>
        <w:tblLook w:val="04A0" w:firstRow="1" w:lastRow="0" w:firstColumn="1" w:lastColumn="0" w:noHBand="0" w:noVBand="1"/>
      </w:tblPr>
      <w:tblGrid>
        <w:gridCol w:w="1776"/>
        <w:gridCol w:w="3606"/>
        <w:gridCol w:w="3827"/>
        <w:gridCol w:w="8"/>
        <w:gridCol w:w="701"/>
        <w:gridCol w:w="8"/>
        <w:gridCol w:w="886"/>
        <w:gridCol w:w="16"/>
      </w:tblGrid>
      <w:tr w:rsidR="00F17C34" w14:paraId="465BD154" w14:textId="77777777" w:rsidTr="00881172">
        <w:trPr>
          <w:gridAfter w:val="1"/>
          <w:wAfter w:w="16" w:type="dxa"/>
          <w:trHeight w:val="717"/>
        </w:trPr>
        <w:tc>
          <w:tcPr>
            <w:tcW w:w="1776" w:type="dxa"/>
            <w:vMerge w:val="restart"/>
          </w:tcPr>
          <w:p w14:paraId="5017DA56" w14:textId="77777777" w:rsidR="00F17C34" w:rsidRPr="002755D0" w:rsidRDefault="00F17C34" w:rsidP="00881172">
            <w:pPr>
              <w:rPr>
                <w:b/>
                <w:bCs/>
              </w:rPr>
            </w:pPr>
            <w:r>
              <w:rPr>
                <w:b/>
                <w:bCs/>
              </w:rPr>
              <w:t xml:space="preserve">                                                                                                                </w:t>
            </w:r>
          </w:p>
          <w:p w14:paraId="3E1FEE42" w14:textId="77777777" w:rsidR="00F17C34" w:rsidRDefault="00F17C34" w:rsidP="00881172">
            <w:pPr>
              <w:ind w:left="-5"/>
            </w:pPr>
            <w:r>
              <w:t xml:space="preserve"> </w:t>
            </w:r>
          </w:p>
          <w:p w14:paraId="6A042BB9" w14:textId="77777777" w:rsidR="00F17C34" w:rsidRDefault="00F17C34" w:rsidP="00881172">
            <w:pPr>
              <w:spacing w:after="160" w:line="259" w:lineRule="auto"/>
              <w:ind w:left="-5"/>
            </w:pPr>
            <w:r>
              <w:br w:type="textWrapping" w:clear="all"/>
              <w:t xml:space="preserve">Öğrenci </w:t>
            </w:r>
          </w:p>
          <w:p w14:paraId="3D0E3891" w14:textId="77777777" w:rsidR="00F17C34" w:rsidRPr="002755D0" w:rsidRDefault="00F17C34" w:rsidP="00881172">
            <w:pPr>
              <w:spacing w:after="160" w:line="259" w:lineRule="auto"/>
              <w:ind w:left="-5"/>
              <w:rPr>
                <w:b/>
                <w:bCs/>
              </w:rPr>
            </w:pPr>
            <w:r>
              <w:t>Adı Soyadı</w:t>
            </w:r>
          </w:p>
        </w:tc>
        <w:tc>
          <w:tcPr>
            <w:tcW w:w="7433" w:type="dxa"/>
            <w:gridSpan w:val="2"/>
          </w:tcPr>
          <w:p w14:paraId="0D942001" w14:textId="13D44D14" w:rsidR="00F17C34" w:rsidRDefault="00F17C34" w:rsidP="00881172">
            <w:pPr>
              <w:tabs>
                <w:tab w:val="left" w:pos="2928"/>
              </w:tabs>
              <w:rPr>
                <w:b/>
                <w:bCs/>
              </w:rPr>
            </w:pPr>
            <w:r>
              <w:rPr>
                <w:b/>
                <w:bCs/>
              </w:rPr>
              <w:t xml:space="preserve">                          </w:t>
            </w:r>
            <w:r>
              <w:rPr>
                <w:b/>
                <w:bCs/>
              </w:rPr>
              <w:tab/>
            </w:r>
            <w:r w:rsidRPr="002755D0">
              <w:rPr>
                <w:b/>
                <w:bCs/>
              </w:rPr>
              <w:t xml:space="preserve"> Ölçütler</w:t>
            </w:r>
          </w:p>
          <w:p w14:paraId="0ACC7B3A" w14:textId="77777777" w:rsidR="00F17C34" w:rsidRDefault="00F17C34" w:rsidP="00881172">
            <w:pPr>
              <w:rPr>
                <w:b/>
                <w:bCs/>
              </w:rPr>
            </w:pPr>
          </w:p>
        </w:tc>
        <w:tc>
          <w:tcPr>
            <w:tcW w:w="709" w:type="dxa"/>
            <w:gridSpan w:val="2"/>
            <w:vMerge w:val="restart"/>
            <w:textDirection w:val="tbRl"/>
            <w:vAlign w:val="center"/>
          </w:tcPr>
          <w:p w14:paraId="7B29D6F9" w14:textId="77777777" w:rsidR="00F17C34" w:rsidRDefault="00F17C34" w:rsidP="00881172">
            <w:pPr>
              <w:ind w:left="113" w:right="113"/>
              <w:jc w:val="center"/>
            </w:pPr>
          </w:p>
          <w:p w14:paraId="20E751FD" w14:textId="5255DCFE" w:rsidR="00735902" w:rsidRDefault="00735902" w:rsidP="00881172">
            <w:pPr>
              <w:ind w:left="113" w:right="113"/>
              <w:jc w:val="center"/>
            </w:pPr>
            <w:r>
              <w:t>Toplam</w:t>
            </w:r>
          </w:p>
          <w:p w14:paraId="0F28F8DC" w14:textId="77777777" w:rsidR="00F17C34" w:rsidRDefault="00F17C34" w:rsidP="00881172">
            <w:pPr>
              <w:ind w:left="113" w:right="113"/>
              <w:jc w:val="center"/>
            </w:pPr>
          </w:p>
          <w:p w14:paraId="31DFC0B4" w14:textId="77777777" w:rsidR="00F17C34" w:rsidRDefault="00F17C34" w:rsidP="00881172">
            <w:pPr>
              <w:ind w:left="113" w:right="113"/>
              <w:jc w:val="center"/>
            </w:pPr>
          </w:p>
          <w:p w14:paraId="6FF07661" w14:textId="77777777" w:rsidR="00F17C34" w:rsidRPr="00DD20F2" w:rsidRDefault="00F17C34" w:rsidP="00881172">
            <w:pPr>
              <w:ind w:left="113" w:right="113"/>
              <w:jc w:val="center"/>
            </w:pPr>
            <w:r>
              <w:t>Toplam</w:t>
            </w:r>
          </w:p>
          <w:p w14:paraId="76FA61E5" w14:textId="77777777" w:rsidR="00F17C34" w:rsidRDefault="00F17C34" w:rsidP="00881172">
            <w:pPr>
              <w:ind w:left="113" w:right="113"/>
              <w:jc w:val="center"/>
              <w:rPr>
                <w:b/>
                <w:bCs/>
              </w:rPr>
            </w:pPr>
          </w:p>
        </w:tc>
        <w:tc>
          <w:tcPr>
            <w:tcW w:w="894" w:type="dxa"/>
            <w:gridSpan w:val="2"/>
            <w:vMerge w:val="restart"/>
            <w:textDirection w:val="btLr"/>
          </w:tcPr>
          <w:p w14:paraId="7E8A755D" w14:textId="77777777" w:rsidR="00F17C34" w:rsidRDefault="00F17C34" w:rsidP="00881172">
            <w:pPr>
              <w:ind w:left="113" w:right="113"/>
              <w:jc w:val="center"/>
            </w:pPr>
          </w:p>
          <w:p w14:paraId="20C575A3" w14:textId="5520DABB" w:rsidR="00F17C34" w:rsidRDefault="00F17C34" w:rsidP="00881172">
            <w:pPr>
              <w:ind w:left="113" w:right="113"/>
              <w:jc w:val="center"/>
            </w:pPr>
            <w:r>
              <w:t>Genel Değerlendirme</w:t>
            </w:r>
          </w:p>
          <w:p w14:paraId="523EA3A3" w14:textId="77777777" w:rsidR="00F17C34" w:rsidRDefault="00F17C34" w:rsidP="00881172">
            <w:pPr>
              <w:ind w:left="113" w:right="113"/>
              <w:jc w:val="center"/>
            </w:pPr>
          </w:p>
          <w:p w14:paraId="4818919C" w14:textId="77777777" w:rsidR="00F17C34" w:rsidRDefault="00F17C34" w:rsidP="00881172">
            <w:pPr>
              <w:ind w:left="113" w:right="113"/>
              <w:jc w:val="center"/>
            </w:pPr>
          </w:p>
          <w:p w14:paraId="7196EF00" w14:textId="77777777" w:rsidR="00F17C34" w:rsidRDefault="00F17C34" w:rsidP="00881172">
            <w:pPr>
              <w:ind w:left="113" w:right="113"/>
              <w:jc w:val="center"/>
              <w:rPr>
                <w:b/>
                <w:bCs/>
              </w:rPr>
            </w:pPr>
            <w:r>
              <w:t>Genel Değerlendirme</w:t>
            </w:r>
          </w:p>
        </w:tc>
      </w:tr>
      <w:tr w:rsidR="00881172" w14:paraId="6FFD682C" w14:textId="77777777" w:rsidTr="00881172">
        <w:tblPrEx>
          <w:tblCellMar>
            <w:left w:w="70" w:type="dxa"/>
            <w:right w:w="70" w:type="dxa"/>
          </w:tblCellMar>
          <w:tblLook w:val="0000" w:firstRow="0" w:lastRow="0" w:firstColumn="0" w:lastColumn="0" w:noHBand="0" w:noVBand="0"/>
        </w:tblPrEx>
        <w:trPr>
          <w:gridAfter w:val="1"/>
          <w:wAfter w:w="16" w:type="dxa"/>
          <w:trHeight w:val="1246"/>
        </w:trPr>
        <w:tc>
          <w:tcPr>
            <w:tcW w:w="1776" w:type="dxa"/>
            <w:vMerge/>
          </w:tcPr>
          <w:p w14:paraId="4B7A66F2" w14:textId="77777777" w:rsidR="00881172" w:rsidRDefault="00881172" w:rsidP="00881172">
            <w:pPr>
              <w:spacing w:after="160" w:line="259" w:lineRule="auto"/>
              <w:ind w:left="-5"/>
            </w:pPr>
          </w:p>
        </w:tc>
        <w:tc>
          <w:tcPr>
            <w:tcW w:w="3606" w:type="dxa"/>
            <w:shd w:val="clear" w:color="auto" w:fill="auto"/>
          </w:tcPr>
          <w:p w14:paraId="40827C88" w14:textId="77777777" w:rsidR="007C7F0E" w:rsidRPr="007C7F0E" w:rsidRDefault="007C7F0E" w:rsidP="007C7F0E">
            <w:pPr>
              <w:jc w:val="center"/>
            </w:pPr>
            <w:r w:rsidRPr="007C7F0E">
              <w:t>Okuduklarını çözümleyebilme</w:t>
            </w:r>
          </w:p>
          <w:p w14:paraId="6D356D70" w14:textId="77777777" w:rsidR="00881172" w:rsidRPr="00DD20F2" w:rsidRDefault="00881172" w:rsidP="00881172">
            <w:pPr>
              <w:jc w:val="center"/>
            </w:pPr>
          </w:p>
        </w:tc>
        <w:tc>
          <w:tcPr>
            <w:tcW w:w="3827" w:type="dxa"/>
            <w:shd w:val="clear" w:color="auto" w:fill="auto"/>
          </w:tcPr>
          <w:p w14:paraId="499938AE" w14:textId="77777777" w:rsidR="007C7F0E" w:rsidRPr="007C7F0E" w:rsidRDefault="007C7F0E" w:rsidP="007C7F0E">
            <w:r w:rsidRPr="007C7F0E">
              <w:t>Yazma kurallarını uygulayabilme</w:t>
            </w:r>
          </w:p>
          <w:p w14:paraId="3B7D05CF" w14:textId="77777777" w:rsidR="00881172" w:rsidRPr="00DD20F2" w:rsidRDefault="00881172" w:rsidP="00881172"/>
        </w:tc>
        <w:tc>
          <w:tcPr>
            <w:tcW w:w="709" w:type="dxa"/>
            <w:gridSpan w:val="2"/>
            <w:vMerge/>
          </w:tcPr>
          <w:p w14:paraId="29828B83" w14:textId="6B912D20" w:rsidR="00881172" w:rsidRPr="00DD20F2" w:rsidRDefault="00881172" w:rsidP="00881172"/>
        </w:tc>
        <w:tc>
          <w:tcPr>
            <w:tcW w:w="894" w:type="dxa"/>
            <w:gridSpan w:val="2"/>
            <w:vMerge/>
          </w:tcPr>
          <w:p w14:paraId="102ED711" w14:textId="77777777" w:rsidR="00881172" w:rsidRDefault="00881172" w:rsidP="00881172"/>
        </w:tc>
      </w:tr>
      <w:tr w:rsidR="00881172" w14:paraId="3D2C9C19" w14:textId="77777777" w:rsidTr="00881172">
        <w:tblPrEx>
          <w:tblCellMar>
            <w:left w:w="70" w:type="dxa"/>
            <w:right w:w="70" w:type="dxa"/>
          </w:tblCellMar>
          <w:tblLook w:val="0000" w:firstRow="0" w:lastRow="0" w:firstColumn="0" w:lastColumn="0" w:noHBand="0" w:noVBand="0"/>
        </w:tblPrEx>
        <w:trPr>
          <w:cantSplit/>
          <w:trHeight w:val="565"/>
        </w:trPr>
        <w:tc>
          <w:tcPr>
            <w:tcW w:w="1776" w:type="dxa"/>
            <w:vMerge/>
          </w:tcPr>
          <w:p w14:paraId="679262FF" w14:textId="77777777" w:rsidR="00881172" w:rsidRDefault="00881172" w:rsidP="00881172">
            <w:pPr>
              <w:ind w:left="-5"/>
            </w:pPr>
          </w:p>
        </w:tc>
        <w:tc>
          <w:tcPr>
            <w:tcW w:w="3606" w:type="dxa"/>
            <w:shd w:val="clear" w:color="auto" w:fill="auto"/>
          </w:tcPr>
          <w:p w14:paraId="574C3FD2" w14:textId="77777777" w:rsidR="007C7F0E" w:rsidRPr="007C7F0E" w:rsidRDefault="007C7F0E" w:rsidP="007C7F0E">
            <w:pPr>
              <w:rPr>
                <w:b/>
                <w:bCs/>
                <w:u w:val="single"/>
              </w:rPr>
            </w:pPr>
            <w:r w:rsidRPr="007C7F0E">
              <w:rPr>
                <w:u w:val="single"/>
              </w:rPr>
              <w:t xml:space="preserve">Soru 1 </w:t>
            </w:r>
            <w:proofErr w:type="gramStart"/>
            <w:r w:rsidRPr="007C7F0E">
              <w:rPr>
                <w:u w:val="single"/>
              </w:rPr>
              <w:t>( 6</w:t>
            </w:r>
            <w:proofErr w:type="gramEnd"/>
            <w:r w:rsidRPr="007C7F0E">
              <w:rPr>
                <w:u w:val="single"/>
              </w:rPr>
              <w:t>p)</w:t>
            </w:r>
          </w:p>
          <w:p w14:paraId="27E22E2D" w14:textId="745BF8F5" w:rsidR="00881172" w:rsidRPr="00DD20F2" w:rsidRDefault="00881172" w:rsidP="00881172"/>
        </w:tc>
        <w:tc>
          <w:tcPr>
            <w:tcW w:w="3835" w:type="dxa"/>
            <w:gridSpan w:val="2"/>
            <w:shd w:val="clear" w:color="auto" w:fill="auto"/>
          </w:tcPr>
          <w:p w14:paraId="4DC83BB0" w14:textId="3739215B" w:rsidR="00881172" w:rsidRPr="00EC301B" w:rsidRDefault="00881172" w:rsidP="00881172">
            <w:pPr>
              <w:rPr>
                <w:u w:val="single"/>
              </w:rPr>
            </w:pPr>
            <w:r w:rsidRPr="00EC301B">
              <w:rPr>
                <w:u w:val="single"/>
              </w:rPr>
              <w:t xml:space="preserve">Soru 2 </w:t>
            </w:r>
            <w:proofErr w:type="gramStart"/>
            <w:r w:rsidRPr="00EC301B">
              <w:rPr>
                <w:u w:val="single"/>
              </w:rPr>
              <w:t xml:space="preserve">( </w:t>
            </w:r>
            <w:r w:rsidR="007C7F0E">
              <w:rPr>
                <w:u w:val="single"/>
              </w:rPr>
              <w:t>10</w:t>
            </w:r>
            <w:proofErr w:type="gramEnd"/>
            <w:r w:rsidRPr="00EC301B">
              <w:rPr>
                <w:u w:val="single"/>
              </w:rPr>
              <w:t>p)</w:t>
            </w:r>
          </w:p>
          <w:p w14:paraId="25A35258" w14:textId="421F649B" w:rsidR="00881172" w:rsidRPr="00BE7578" w:rsidRDefault="00881172" w:rsidP="00881172"/>
          <w:p w14:paraId="3C04A37D" w14:textId="6FC0A5D0" w:rsidR="00881172" w:rsidRPr="00DD20F2" w:rsidRDefault="00881172" w:rsidP="00881172"/>
        </w:tc>
        <w:tc>
          <w:tcPr>
            <w:tcW w:w="709" w:type="dxa"/>
            <w:gridSpan w:val="2"/>
          </w:tcPr>
          <w:p w14:paraId="14B7E95A" w14:textId="385BFCF9" w:rsidR="00881172" w:rsidRPr="00DD20F2" w:rsidRDefault="00881172" w:rsidP="00881172"/>
        </w:tc>
        <w:tc>
          <w:tcPr>
            <w:tcW w:w="902" w:type="dxa"/>
            <w:gridSpan w:val="2"/>
          </w:tcPr>
          <w:p w14:paraId="6E7FF025" w14:textId="77777777" w:rsidR="00881172" w:rsidRDefault="00881172" w:rsidP="00881172"/>
        </w:tc>
      </w:tr>
      <w:tr w:rsidR="00881172" w14:paraId="6F4E539D"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09365F3D" w14:textId="77777777" w:rsidR="00881172" w:rsidRDefault="00881172" w:rsidP="00881172">
            <w:pPr>
              <w:ind w:left="-5"/>
            </w:pPr>
          </w:p>
        </w:tc>
        <w:tc>
          <w:tcPr>
            <w:tcW w:w="3606" w:type="dxa"/>
            <w:shd w:val="clear" w:color="auto" w:fill="auto"/>
          </w:tcPr>
          <w:p w14:paraId="22A9073C" w14:textId="77777777" w:rsidR="00881172" w:rsidRPr="00DD20F2" w:rsidRDefault="00881172" w:rsidP="00881172"/>
        </w:tc>
        <w:tc>
          <w:tcPr>
            <w:tcW w:w="3827" w:type="dxa"/>
            <w:shd w:val="clear" w:color="auto" w:fill="auto"/>
          </w:tcPr>
          <w:p w14:paraId="743609F0" w14:textId="0AD14138" w:rsidR="00881172" w:rsidRPr="00DD20F2" w:rsidRDefault="00881172" w:rsidP="00881172"/>
        </w:tc>
        <w:tc>
          <w:tcPr>
            <w:tcW w:w="709" w:type="dxa"/>
            <w:gridSpan w:val="2"/>
          </w:tcPr>
          <w:p w14:paraId="20F65E09" w14:textId="748A2EE5" w:rsidR="00881172" w:rsidRPr="00DD20F2" w:rsidRDefault="00881172" w:rsidP="00881172"/>
        </w:tc>
        <w:tc>
          <w:tcPr>
            <w:tcW w:w="894" w:type="dxa"/>
            <w:gridSpan w:val="2"/>
          </w:tcPr>
          <w:p w14:paraId="2682499A" w14:textId="77777777" w:rsidR="00881172" w:rsidRDefault="00881172" w:rsidP="00881172"/>
        </w:tc>
      </w:tr>
      <w:tr w:rsidR="00881172" w14:paraId="7F69BA30"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6FBE3F9A" w14:textId="77777777" w:rsidR="00881172" w:rsidRDefault="00881172" w:rsidP="00881172">
            <w:pPr>
              <w:ind w:left="-5"/>
            </w:pPr>
          </w:p>
        </w:tc>
        <w:tc>
          <w:tcPr>
            <w:tcW w:w="3606" w:type="dxa"/>
            <w:shd w:val="clear" w:color="auto" w:fill="auto"/>
          </w:tcPr>
          <w:p w14:paraId="76C52E24" w14:textId="77777777" w:rsidR="00881172" w:rsidRPr="00DD20F2" w:rsidRDefault="00881172" w:rsidP="00881172"/>
        </w:tc>
        <w:tc>
          <w:tcPr>
            <w:tcW w:w="3827" w:type="dxa"/>
            <w:shd w:val="clear" w:color="auto" w:fill="auto"/>
          </w:tcPr>
          <w:p w14:paraId="29B6EE37" w14:textId="345C5C52" w:rsidR="00881172" w:rsidRPr="00DD20F2" w:rsidRDefault="00881172" w:rsidP="00881172"/>
        </w:tc>
        <w:tc>
          <w:tcPr>
            <w:tcW w:w="709" w:type="dxa"/>
            <w:gridSpan w:val="2"/>
          </w:tcPr>
          <w:p w14:paraId="379FD519" w14:textId="665D70A2" w:rsidR="00881172" w:rsidRPr="00DD20F2" w:rsidRDefault="00881172" w:rsidP="00881172"/>
        </w:tc>
        <w:tc>
          <w:tcPr>
            <w:tcW w:w="894" w:type="dxa"/>
            <w:gridSpan w:val="2"/>
          </w:tcPr>
          <w:p w14:paraId="09BEFFD8" w14:textId="77777777" w:rsidR="00881172" w:rsidRDefault="00881172" w:rsidP="00881172"/>
        </w:tc>
      </w:tr>
      <w:tr w:rsidR="00881172" w14:paraId="1593C43B"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349CA3C6" w14:textId="77777777" w:rsidR="00881172" w:rsidRDefault="00881172" w:rsidP="00881172">
            <w:pPr>
              <w:ind w:left="-5"/>
            </w:pPr>
          </w:p>
        </w:tc>
        <w:tc>
          <w:tcPr>
            <w:tcW w:w="3606" w:type="dxa"/>
            <w:shd w:val="clear" w:color="auto" w:fill="auto"/>
          </w:tcPr>
          <w:p w14:paraId="5B785B3C" w14:textId="77777777" w:rsidR="00881172" w:rsidRPr="00DD20F2" w:rsidRDefault="00881172" w:rsidP="00881172"/>
        </w:tc>
        <w:tc>
          <w:tcPr>
            <w:tcW w:w="3827" w:type="dxa"/>
            <w:shd w:val="clear" w:color="auto" w:fill="auto"/>
          </w:tcPr>
          <w:p w14:paraId="6E946ED9" w14:textId="2763AB62" w:rsidR="00881172" w:rsidRPr="00DD20F2" w:rsidRDefault="00881172" w:rsidP="00881172"/>
        </w:tc>
        <w:tc>
          <w:tcPr>
            <w:tcW w:w="709" w:type="dxa"/>
            <w:gridSpan w:val="2"/>
          </w:tcPr>
          <w:p w14:paraId="029ABE0A" w14:textId="0AAECA52" w:rsidR="00881172" w:rsidRPr="00DD20F2" w:rsidRDefault="00881172" w:rsidP="00881172"/>
        </w:tc>
        <w:tc>
          <w:tcPr>
            <w:tcW w:w="894" w:type="dxa"/>
            <w:gridSpan w:val="2"/>
          </w:tcPr>
          <w:p w14:paraId="05793285" w14:textId="77777777" w:rsidR="00881172" w:rsidRDefault="00881172" w:rsidP="00881172"/>
        </w:tc>
      </w:tr>
      <w:tr w:rsidR="00881172" w14:paraId="7F9045C9"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4797C8DE" w14:textId="77777777" w:rsidR="00881172" w:rsidRDefault="00881172" w:rsidP="00881172">
            <w:pPr>
              <w:ind w:left="-5"/>
            </w:pPr>
          </w:p>
        </w:tc>
        <w:tc>
          <w:tcPr>
            <w:tcW w:w="3606" w:type="dxa"/>
            <w:shd w:val="clear" w:color="auto" w:fill="auto"/>
          </w:tcPr>
          <w:p w14:paraId="4C29537D" w14:textId="77777777" w:rsidR="00881172" w:rsidRPr="00DD20F2" w:rsidRDefault="00881172" w:rsidP="00881172"/>
        </w:tc>
        <w:tc>
          <w:tcPr>
            <w:tcW w:w="3827" w:type="dxa"/>
            <w:shd w:val="clear" w:color="auto" w:fill="auto"/>
          </w:tcPr>
          <w:p w14:paraId="490AFFCD" w14:textId="256B4725" w:rsidR="00881172" w:rsidRPr="00DD20F2" w:rsidRDefault="00881172" w:rsidP="00881172"/>
        </w:tc>
        <w:tc>
          <w:tcPr>
            <w:tcW w:w="709" w:type="dxa"/>
            <w:gridSpan w:val="2"/>
          </w:tcPr>
          <w:p w14:paraId="45AED3C6" w14:textId="422964C0" w:rsidR="00881172" w:rsidRPr="00DD20F2" w:rsidRDefault="00881172" w:rsidP="00881172"/>
        </w:tc>
        <w:tc>
          <w:tcPr>
            <w:tcW w:w="894" w:type="dxa"/>
            <w:gridSpan w:val="2"/>
          </w:tcPr>
          <w:p w14:paraId="5EFF348F" w14:textId="77777777" w:rsidR="00881172" w:rsidRDefault="00881172" w:rsidP="00881172"/>
        </w:tc>
      </w:tr>
      <w:tr w:rsidR="00881172" w14:paraId="0A6C71AA"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23151EB5" w14:textId="77777777" w:rsidR="00881172" w:rsidRDefault="00881172" w:rsidP="00881172">
            <w:pPr>
              <w:ind w:left="-5"/>
            </w:pPr>
          </w:p>
        </w:tc>
        <w:tc>
          <w:tcPr>
            <w:tcW w:w="3606" w:type="dxa"/>
            <w:shd w:val="clear" w:color="auto" w:fill="auto"/>
          </w:tcPr>
          <w:p w14:paraId="16C7AB67" w14:textId="77777777" w:rsidR="00881172" w:rsidRPr="00DD20F2" w:rsidRDefault="00881172" w:rsidP="00881172"/>
        </w:tc>
        <w:tc>
          <w:tcPr>
            <w:tcW w:w="3827" w:type="dxa"/>
            <w:shd w:val="clear" w:color="auto" w:fill="auto"/>
          </w:tcPr>
          <w:p w14:paraId="7E7CDC41" w14:textId="55CEF83A" w:rsidR="00881172" w:rsidRPr="00DD20F2" w:rsidRDefault="00881172" w:rsidP="00881172"/>
        </w:tc>
        <w:tc>
          <w:tcPr>
            <w:tcW w:w="709" w:type="dxa"/>
            <w:gridSpan w:val="2"/>
          </w:tcPr>
          <w:p w14:paraId="2A1D5D46" w14:textId="7378DB2A" w:rsidR="00881172" w:rsidRPr="00DD20F2" w:rsidRDefault="00881172" w:rsidP="00881172"/>
        </w:tc>
        <w:tc>
          <w:tcPr>
            <w:tcW w:w="894" w:type="dxa"/>
            <w:gridSpan w:val="2"/>
          </w:tcPr>
          <w:p w14:paraId="43901B19" w14:textId="77777777" w:rsidR="00881172" w:rsidRDefault="00881172" w:rsidP="00881172"/>
        </w:tc>
      </w:tr>
      <w:tr w:rsidR="00881172" w14:paraId="561EB6A2"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2A67AB7C" w14:textId="77777777" w:rsidR="00881172" w:rsidRDefault="00881172" w:rsidP="00881172">
            <w:pPr>
              <w:ind w:left="-5"/>
            </w:pPr>
          </w:p>
        </w:tc>
        <w:tc>
          <w:tcPr>
            <w:tcW w:w="3606" w:type="dxa"/>
            <w:shd w:val="clear" w:color="auto" w:fill="auto"/>
          </w:tcPr>
          <w:p w14:paraId="0810EDC3" w14:textId="77777777" w:rsidR="00881172" w:rsidRPr="00DD20F2" w:rsidRDefault="00881172" w:rsidP="00881172"/>
        </w:tc>
        <w:tc>
          <w:tcPr>
            <w:tcW w:w="3827" w:type="dxa"/>
            <w:shd w:val="clear" w:color="auto" w:fill="auto"/>
          </w:tcPr>
          <w:p w14:paraId="36245CC8" w14:textId="0D5E0926" w:rsidR="00881172" w:rsidRPr="00DD20F2" w:rsidRDefault="00881172" w:rsidP="00881172"/>
        </w:tc>
        <w:tc>
          <w:tcPr>
            <w:tcW w:w="709" w:type="dxa"/>
            <w:gridSpan w:val="2"/>
          </w:tcPr>
          <w:p w14:paraId="466A6219" w14:textId="34582F89" w:rsidR="00881172" w:rsidRPr="00DD20F2" w:rsidRDefault="00881172" w:rsidP="00881172"/>
        </w:tc>
        <w:tc>
          <w:tcPr>
            <w:tcW w:w="894" w:type="dxa"/>
            <w:gridSpan w:val="2"/>
          </w:tcPr>
          <w:p w14:paraId="7A4221FC" w14:textId="77777777" w:rsidR="00881172" w:rsidRDefault="00881172" w:rsidP="00881172"/>
        </w:tc>
      </w:tr>
      <w:tr w:rsidR="00881172" w14:paraId="57537915"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021C7350" w14:textId="77777777" w:rsidR="00881172" w:rsidRDefault="00881172" w:rsidP="00881172">
            <w:pPr>
              <w:ind w:left="-5"/>
            </w:pPr>
          </w:p>
        </w:tc>
        <w:tc>
          <w:tcPr>
            <w:tcW w:w="3606" w:type="dxa"/>
            <w:shd w:val="clear" w:color="auto" w:fill="auto"/>
          </w:tcPr>
          <w:p w14:paraId="3FF86406" w14:textId="77777777" w:rsidR="00881172" w:rsidRPr="00DD20F2" w:rsidRDefault="00881172" w:rsidP="00881172"/>
        </w:tc>
        <w:tc>
          <w:tcPr>
            <w:tcW w:w="3827" w:type="dxa"/>
            <w:shd w:val="clear" w:color="auto" w:fill="auto"/>
          </w:tcPr>
          <w:p w14:paraId="177114A9" w14:textId="4073F004" w:rsidR="00881172" w:rsidRPr="00DD20F2" w:rsidRDefault="00881172" w:rsidP="00881172"/>
        </w:tc>
        <w:tc>
          <w:tcPr>
            <w:tcW w:w="709" w:type="dxa"/>
            <w:gridSpan w:val="2"/>
          </w:tcPr>
          <w:p w14:paraId="61921474" w14:textId="15667A5E" w:rsidR="00881172" w:rsidRPr="00DD20F2" w:rsidRDefault="00881172" w:rsidP="00881172"/>
        </w:tc>
        <w:tc>
          <w:tcPr>
            <w:tcW w:w="894" w:type="dxa"/>
            <w:gridSpan w:val="2"/>
          </w:tcPr>
          <w:p w14:paraId="3C27A0E0" w14:textId="77777777" w:rsidR="00881172" w:rsidRDefault="00881172" w:rsidP="00881172"/>
        </w:tc>
      </w:tr>
      <w:tr w:rsidR="00881172" w14:paraId="1CEFBD91"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7D896397" w14:textId="77777777" w:rsidR="00881172" w:rsidRDefault="00881172" w:rsidP="00881172">
            <w:pPr>
              <w:ind w:left="-5"/>
            </w:pPr>
          </w:p>
        </w:tc>
        <w:tc>
          <w:tcPr>
            <w:tcW w:w="3606" w:type="dxa"/>
            <w:shd w:val="clear" w:color="auto" w:fill="auto"/>
          </w:tcPr>
          <w:p w14:paraId="705D2281" w14:textId="77777777" w:rsidR="00881172" w:rsidRPr="00DD20F2" w:rsidRDefault="00881172" w:rsidP="00881172"/>
        </w:tc>
        <w:tc>
          <w:tcPr>
            <w:tcW w:w="3827" w:type="dxa"/>
            <w:shd w:val="clear" w:color="auto" w:fill="auto"/>
          </w:tcPr>
          <w:p w14:paraId="5C584FE2" w14:textId="7D2FA8DB" w:rsidR="00881172" w:rsidRPr="00DD20F2" w:rsidRDefault="00881172" w:rsidP="00881172"/>
        </w:tc>
        <w:tc>
          <w:tcPr>
            <w:tcW w:w="709" w:type="dxa"/>
            <w:gridSpan w:val="2"/>
          </w:tcPr>
          <w:p w14:paraId="7409DBC7" w14:textId="6E2D5665" w:rsidR="00881172" w:rsidRPr="00DD20F2" w:rsidRDefault="00881172" w:rsidP="00881172"/>
        </w:tc>
        <w:tc>
          <w:tcPr>
            <w:tcW w:w="894" w:type="dxa"/>
            <w:gridSpan w:val="2"/>
          </w:tcPr>
          <w:p w14:paraId="394165EB" w14:textId="77777777" w:rsidR="00881172" w:rsidRDefault="00881172" w:rsidP="00881172"/>
        </w:tc>
      </w:tr>
      <w:tr w:rsidR="00881172" w14:paraId="3CDD1374"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077C7AED" w14:textId="77777777" w:rsidR="00881172" w:rsidRDefault="00881172" w:rsidP="00881172">
            <w:pPr>
              <w:ind w:left="-5"/>
            </w:pPr>
          </w:p>
        </w:tc>
        <w:tc>
          <w:tcPr>
            <w:tcW w:w="3606" w:type="dxa"/>
            <w:shd w:val="clear" w:color="auto" w:fill="auto"/>
          </w:tcPr>
          <w:p w14:paraId="71FD4E4B" w14:textId="77777777" w:rsidR="00881172" w:rsidRPr="00DD20F2" w:rsidRDefault="00881172" w:rsidP="00881172"/>
        </w:tc>
        <w:tc>
          <w:tcPr>
            <w:tcW w:w="3827" w:type="dxa"/>
            <w:shd w:val="clear" w:color="auto" w:fill="auto"/>
          </w:tcPr>
          <w:p w14:paraId="43B075A6" w14:textId="6A8A634D" w:rsidR="00881172" w:rsidRPr="00DD20F2" w:rsidRDefault="00881172" w:rsidP="00881172"/>
        </w:tc>
        <w:tc>
          <w:tcPr>
            <w:tcW w:w="709" w:type="dxa"/>
            <w:gridSpan w:val="2"/>
          </w:tcPr>
          <w:p w14:paraId="3A039292" w14:textId="2EC12B8C" w:rsidR="00881172" w:rsidRPr="00DD20F2" w:rsidRDefault="00881172" w:rsidP="00881172"/>
        </w:tc>
        <w:tc>
          <w:tcPr>
            <w:tcW w:w="894" w:type="dxa"/>
            <w:gridSpan w:val="2"/>
          </w:tcPr>
          <w:p w14:paraId="361ACAA6" w14:textId="77777777" w:rsidR="00881172" w:rsidRDefault="00881172" w:rsidP="00881172"/>
        </w:tc>
      </w:tr>
      <w:tr w:rsidR="00881172" w14:paraId="228B681D"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42110501" w14:textId="77777777" w:rsidR="00881172" w:rsidRDefault="00881172" w:rsidP="00881172">
            <w:pPr>
              <w:ind w:left="-5"/>
            </w:pPr>
          </w:p>
        </w:tc>
        <w:tc>
          <w:tcPr>
            <w:tcW w:w="3606" w:type="dxa"/>
            <w:shd w:val="clear" w:color="auto" w:fill="auto"/>
          </w:tcPr>
          <w:p w14:paraId="04B6B93E" w14:textId="77777777" w:rsidR="00881172" w:rsidRPr="00DD20F2" w:rsidRDefault="00881172" w:rsidP="00881172"/>
        </w:tc>
        <w:tc>
          <w:tcPr>
            <w:tcW w:w="3827" w:type="dxa"/>
            <w:shd w:val="clear" w:color="auto" w:fill="auto"/>
          </w:tcPr>
          <w:p w14:paraId="7F357816" w14:textId="78F38E41" w:rsidR="00881172" w:rsidRPr="00DD20F2" w:rsidRDefault="00881172" w:rsidP="00881172"/>
        </w:tc>
        <w:tc>
          <w:tcPr>
            <w:tcW w:w="709" w:type="dxa"/>
            <w:gridSpan w:val="2"/>
          </w:tcPr>
          <w:p w14:paraId="72E73BAB" w14:textId="662A48BD" w:rsidR="00881172" w:rsidRPr="00DD20F2" w:rsidRDefault="00881172" w:rsidP="00881172"/>
        </w:tc>
        <w:tc>
          <w:tcPr>
            <w:tcW w:w="894" w:type="dxa"/>
            <w:gridSpan w:val="2"/>
          </w:tcPr>
          <w:p w14:paraId="2BE8F1A7" w14:textId="77777777" w:rsidR="00881172" w:rsidRDefault="00881172" w:rsidP="00881172"/>
        </w:tc>
      </w:tr>
      <w:tr w:rsidR="00881172" w14:paraId="18A161CE"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6E6389B0" w14:textId="77777777" w:rsidR="00881172" w:rsidRDefault="00881172" w:rsidP="00881172">
            <w:pPr>
              <w:ind w:left="-5"/>
            </w:pPr>
          </w:p>
        </w:tc>
        <w:tc>
          <w:tcPr>
            <w:tcW w:w="3606" w:type="dxa"/>
            <w:shd w:val="clear" w:color="auto" w:fill="auto"/>
          </w:tcPr>
          <w:p w14:paraId="1CC21DFC" w14:textId="77777777" w:rsidR="00881172" w:rsidRPr="00DD20F2" w:rsidRDefault="00881172" w:rsidP="00881172"/>
        </w:tc>
        <w:tc>
          <w:tcPr>
            <w:tcW w:w="3827" w:type="dxa"/>
            <w:shd w:val="clear" w:color="auto" w:fill="auto"/>
          </w:tcPr>
          <w:p w14:paraId="0CE57908" w14:textId="2EDD22DB" w:rsidR="00881172" w:rsidRPr="00DD20F2" w:rsidRDefault="00881172" w:rsidP="00881172"/>
        </w:tc>
        <w:tc>
          <w:tcPr>
            <w:tcW w:w="709" w:type="dxa"/>
            <w:gridSpan w:val="2"/>
          </w:tcPr>
          <w:p w14:paraId="641D9ADA" w14:textId="3951A9A2" w:rsidR="00881172" w:rsidRPr="00DD20F2" w:rsidRDefault="00881172" w:rsidP="00881172"/>
        </w:tc>
        <w:tc>
          <w:tcPr>
            <w:tcW w:w="894" w:type="dxa"/>
            <w:gridSpan w:val="2"/>
          </w:tcPr>
          <w:p w14:paraId="5ECA796E" w14:textId="77777777" w:rsidR="00881172" w:rsidRDefault="00881172" w:rsidP="00881172"/>
        </w:tc>
      </w:tr>
      <w:tr w:rsidR="00881172" w14:paraId="4E88BACB"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0DF1D83E" w14:textId="77777777" w:rsidR="00881172" w:rsidRDefault="00881172" w:rsidP="00881172">
            <w:pPr>
              <w:ind w:left="-5"/>
            </w:pPr>
          </w:p>
        </w:tc>
        <w:tc>
          <w:tcPr>
            <w:tcW w:w="3606" w:type="dxa"/>
            <w:shd w:val="clear" w:color="auto" w:fill="auto"/>
          </w:tcPr>
          <w:p w14:paraId="1E7D2596" w14:textId="77777777" w:rsidR="00881172" w:rsidRPr="00DD20F2" w:rsidRDefault="00881172" w:rsidP="00881172"/>
        </w:tc>
        <w:tc>
          <w:tcPr>
            <w:tcW w:w="3827" w:type="dxa"/>
            <w:shd w:val="clear" w:color="auto" w:fill="auto"/>
          </w:tcPr>
          <w:p w14:paraId="612C9BEB" w14:textId="6E5903AD" w:rsidR="00881172" w:rsidRPr="00DD20F2" w:rsidRDefault="00881172" w:rsidP="00881172"/>
        </w:tc>
        <w:tc>
          <w:tcPr>
            <w:tcW w:w="709" w:type="dxa"/>
            <w:gridSpan w:val="2"/>
          </w:tcPr>
          <w:p w14:paraId="4EEA12BE" w14:textId="2B1F0C6E" w:rsidR="00881172" w:rsidRPr="00DD20F2" w:rsidRDefault="00881172" w:rsidP="00881172"/>
        </w:tc>
        <w:tc>
          <w:tcPr>
            <w:tcW w:w="894" w:type="dxa"/>
            <w:gridSpan w:val="2"/>
          </w:tcPr>
          <w:p w14:paraId="04DDDD8A" w14:textId="77777777" w:rsidR="00881172" w:rsidRDefault="00881172" w:rsidP="00881172"/>
        </w:tc>
      </w:tr>
      <w:tr w:rsidR="00881172" w14:paraId="5426E5D2"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636C7D8E" w14:textId="77777777" w:rsidR="00881172" w:rsidRDefault="00881172" w:rsidP="00881172">
            <w:pPr>
              <w:ind w:left="-5"/>
            </w:pPr>
          </w:p>
        </w:tc>
        <w:tc>
          <w:tcPr>
            <w:tcW w:w="3606" w:type="dxa"/>
            <w:shd w:val="clear" w:color="auto" w:fill="auto"/>
          </w:tcPr>
          <w:p w14:paraId="1C90A9F6" w14:textId="77777777" w:rsidR="00881172" w:rsidRPr="00DD20F2" w:rsidRDefault="00881172" w:rsidP="00881172"/>
        </w:tc>
        <w:tc>
          <w:tcPr>
            <w:tcW w:w="3827" w:type="dxa"/>
            <w:shd w:val="clear" w:color="auto" w:fill="auto"/>
          </w:tcPr>
          <w:p w14:paraId="6BBEE3EB" w14:textId="0D362465" w:rsidR="00881172" w:rsidRPr="00DD20F2" w:rsidRDefault="00881172" w:rsidP="00881172"/>
        </w:tc>
        <w:tc>
          <w:tcPr>
            <w:tcW w:w="709" w:type="dxa"/>
            <w:gridSpan w:val="2"/>
          </w:tcPr>
          <w:p w14:paraId="5EB7B556" w14:textId="54EEE473" w:rsidR="00881172" w:rsidRPr="00DD20F2" w:rsidRDefault="00881172" w:rsidP="00881172"/>
        </w:tc>
        <w:tc>
          <w:tcPr>
            <w:tcW w:w="894" w:type="dxa"/>
            <w:gridSpan w:val="2"/>
          </w:tcPr>
          <w:p w14:paraId="48B49E3A" w14:textId="77777777" w:rsidR="00881172" w:rsidRDefault="00881172" w:rsidP="00881172"/>
        </w:tc>
      </w:tr>
      <w:tr w:rsidR="00881172" w14:paraId="311D4B2E"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69D9A387" w14:textId="77777777" w:rsidR="00881172" w:rsidRDefault="00881172" w:rsidP="00881172">
            <w:pPr>
              <w:ind w:left="-5"/>
            </w:pPr>
          </w:p>
        </w:tc>
        <w:tc>
          <w:tcPr>
            <w:tcW w:w="3606" w:type="dxa"/>
            <w:shd w:val="clear" w:color="auto" w:fill="auto"/>
          </w:tcPr>
          <w:p w14:paraId="63F1AE87" w14:textId="77777777" w:rsidR="00881172" w:rsidRPr="00DD20F2" w:rsidRDefault="00881172" w:rsidP="00881172"/>
        </w:tc>
        <w:tc>
          <w:tcPr>
            <w:tcW w:w="3827" w:type="dxa"/>
            <w:shd w:val="clear" w:color="auto" w:fill="auto"/>
          </w:tcPr>
          <w:p w14:paraId="7FD64905" w14:textId="64623C84" w:rsidR="00881172" w:rsidRPr="00DD20F2" w:rsidRDefault="00881172" w:rsidP="00881172"/>
        </w:tc>
        <w:tc>
          <w:tcPr>
            <w:tcW w:w="709" w:type="dxa"/>
            <w:gridSpan w:val="2"/>
          </w:tcPr>
          <w:p w14:paraId="75E903F4" w14:textId="1976DBAD" w:rsidR="00881172" w:rsidRPr="00DD20F2" w:rsidRDefault="00881172" w:rsidP="00881172"/>
        </w:tc>
        <w:tc>
          <w:tcPr>
            <w:tcW w:w="894" w:type="dxa"/>
            <w:gridSpan w:val="2"/>
          </w:tcPr>
          <w:p w14:paraId="0749B123" w14:textId="77777777" w:rsidR="00881172" w:rsidRDefault="00881172" w:rsidP="00881172"/>
        </w:tc>
      </w:tr>
      <w:tr w:rsidR="00881172" w14:paraId="454D6233"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7F788938" w14:textId="77777777" w:rsidR="00881172" w:rsidRDefault="00881172" w:rsidP="00881172">
            <w:pPr>
              <w:ind w:left="-5"/>
            </w:pPr>
          </w:p>
        </w:tc>
        <w:tc>
          <w:tcPr>
            <w:tcW w:w="3606" w:type="dxa"/>
            <w:shd w:val="clear" w:color="auto" w:fill="auto"/>
          </w:tcPr>
          <w:p w14:paraId="2C70CA64" w14:textId="77777777" w:rsidR="00881172" w:rsidRPr="00DD20F2" w:rsidRDefault="00881172" w:rsidP="00881172"/>
        </w:tc>
        <w:tc>
          <w:tcPr>
            <w:tcW w:w="3827" w:type="dxa"/>
            <w:shd w:val="clear" w:color="auto" w:fill="auto"/>
          </w:tcPr>
          <w:p w14:paraId="2C4A09A3" w14:textId="7DD3A92E" w:rsidR="00881172" w:rsidRPr="00DD20F2" w:rsidRDefault="00881172" w:rsidP="00881172"/>
        </w:tc>
        <w:tc>
          <w:tcPr>
            <w:tcW w:w="709" w:type="dxa"/>
            <w:gridSpan w:val="2"/>
          </w:tcPr>
          <w:p w14:paraId="4388ED6F" w14:textId="57C14391" w:rsidR="00881172" w:rsidRPr="00DD20F2" w:rsidRDefault="00881172" w:rsidP="00881172"/>
        </w:tc>
        <w:tc>
          <w:tcPr>
            <w:tcW w:w="894" w:type="dxa"/>
            <w:gridSpan w:val="2"/>
          </w:tcPr>
          <w:p w14:paraId="770992B0" w14:textId="77777777" w:rsidR="00881172" w:rsidRDefault="00881172" w:rsidP="00881172"/>
        </w:tc>
      </w:tr>
      <w:tr w:rsidR="00881172" w14:paraId="2E83C970"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0C5143E2" w14:textId="77777777" w:rsidR="00881172" w:rsidRDefault="00881172" w:rsidP="00881172">
            <w:pPr>
              <w:ind w:left="-5"/>
            </w:pPr>
          </w:p>
        </w:tc>
        <w:tc>
          <w:tcPr>
            <w:tcW w:w="3606" w:type="dxa"/>
            <w:shd w:val="clear" w:color="auto" w:fill="auto"/>
          </w:tcPr>
          <w:p w14:paraId="35583147" w14:textId="77777777" w:rsidR="00881172" w:rsidRPr="00DD20F2" w:rsidRDefault="00881172" w:rsidP="00881172"/>
        </w:tc>
        <w:tc>
          <w:tcPr>
            <w:tcW w:w="3827" w:type="dxa"/>
            <w:shd w:val="clear" w:color="auto" w:fill="auto"/>
          </w:tcPr>
          <w:p w14:paraId="7E923BBF" w14:textId="1ED0E14B" w:rsidR="00881172" w:rsidRPr="00DD20F2" w:rsidRDefault="00881172" w:rsidP="00881172"/>
        </w:tc>
        <w:tc>
          <w:tcPr>
            <w:tcW w:w="709" w:type="dxa"/>
            <w:gridSpan w:val="2"/>
          </w:tcPr>
          <w:p w14:paraId="2072B655" w14:textId="6092E619" w:rsidR="00881172" w:rsidRPr="00DD20F2" w:rsidRDefault="00881172" w:rsidP="00881172"/>
        </w:tc>
        <w:tc>
          <w:tcPr>
            <w:tcW w:w="894" w:type="dxa"/>
            <w:gridSpan w:val="2"/>
          </w:tcPr>
          <w:p w14:paraId="6BC98F1A" w14:textId="77777777" w:rsidR="00881172" w:rsidRDefault="00881172" w:rsidP="00881172"/>
        </w:tc>
      </w:tr>
      <w:tr w:rsidR="00881172" w14:paraId="38423FCF"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655A2D7C" w14:textId="77777777" w:rsidR="00881172" w:rsidRDefault="00881172" w:rsidP="00881172">
            <w:pPr>
              <w:ind w:left="-5"/>
            </w:pPr>
          </w:p>
        </w:tc>
        <w:tc>
          <w:tcPr>
            <w:tcW w:w="3606" w:type="dxa"/>
            <w:shd w:val="clear" w:color="auto" w:fill="auto"/>
          </w:tcPr>
          <w:p w14:paraId="7CD94D63" w14:textId="77777777" w:rsidR="00881172" w:rsidRPr="00DD20F2" w:rsidRDefault="00881172" w:rsidP="00881172"/>
        </w:tc>
        <w:tc>
          <w:tcPr>
            <w:tcW w:w="3827" w:type="dxa"/>
            <w:shd w:val="clear" w:color="auto" w:fill="auto"/>
          </w:tcPr>
          <w:p w14:paraId="1AF5FB64" w14:textId="6129B533" w:rsidR="00881172" w:rsidRPr="00DD20F2" w:rsidRDefault="00881172" w:rsidP="00881172"/>
        </w:tc>
        <w:tc>
          <w:tcPr>
            <w:tcW w:w="709" w:type="dxa"/>
            <w:gridSpan w:val="2"/>
          </w:tcPr>
          <w:p w14:paraId="26B0F00E" w14:textId="38DD403B" w:rsidR="00881172" w:rsidRPr="00DD20F2" w:rsidRDefault="00881172" w:rsidP="00881172"/>
        </w:tc>
        <w:tc>
          <w:tcPr>
            <w:tcW w:w="894" w:type="dxa"/>
            <w:gridSpan w:val="2"/>
          </w:tcPr>
          <w:p w14:paraId="6CF619A2" w14:textId="77777777" w:rsidR="00881172" w:rsidRDefault="00881172" w:rsidP="00881172"/>
        </w:tc>
      </w:tr>
      <w:tr w:rsidR="00881172" w14:paraId="753662F0"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715D63C7" w14:textId="77777777" w:rsidR="00881172" w:rsidRDefault="00881172" w:rsidP="00881172">
            <w:pPr>
              <w:ind w:left="-5"/>
            </w:pPr>
          </w:p>
        </w:tc>
        <w:tc>
          <w:tcPr>
            <w:tcW w:w="3606" w:type="dxa"/>
            <w:shd w:val="clear" w:color="auto" w:fill="auto"/>
          </w:tcPr>
          <w:p w14:paraId="475EE06B" w14:textId="77777777" w:rsidR="00881172" w:rsidRPr="00DD20F2" w:rsidRDefault="00881172" w:rsidP="00881172"/>
        </w:tc>
        <w:tc>
          <w:tcPr>
            <w:tcW w:w="3827" w:type="dxa"/>
            <w:shd w:val="clear" w:color="auto" w:fill="auto"/>
          </w:tcPr>
          <w:p w14:paraId="63D8A2A3" w14:textId="07D46B72" w:rsidR="00881172" w:rsidRPr="00DD20F2" w:rsidRDefault="00881172" w:rsidP="00881172"/>
        </w:tc>
        <w:tc>
          <w:tcPr>
            <w:tcW w:w="709" w:type="dxa"/>
            <w:gridSpan w:val="2"/>
          </w:tcPr>
          <w:p w14:paraId="682583C4" w14:textId="2B2FCD02" w:rsidR="00881172" w:rsidRPr="00DD20F2" w:rsidRDefault="00881172" w:rsidP="00881172"/>
        </w:tc>
        <w:tc>
          <w:tcPr>
            <w:tcW w:w="894" w:type="dxa"/>
            <w:gridSpan w:val="2"/>
          </w:tcPr>
          <w:p w14:paraId="023CE553" w14:textId="77777777" w:rsidR="00881172" w:rsidRDefault="00881172" w:rsidP="00881172"/>
        </w:tc>
      </w:tr>
      <w:tr w:rsidR="00881172" w14:paraId="066332ED"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0AB39329" w14:textId="77777777" w:rsidR="00881172" w:rsidRDefault="00881172" w:rsidP="00881172">
            <w:pPr>
              <w:ind w:left="-5"/>
            </w:pPr>
          </w:p>
        </w:tc>
        <w:tc>
          <w:tcPr>
            <w:tcW w:w="3606" w:type="dxa"/>
            <w:shd w:val="clear" w:color="auto" w:fill="auto"/>
          </w:tcPr>
          <w:p w14:paraId="3682AF18" w14:textId="77777777" w:rsidR="00881172" w:rsidRPr="00DD20F2" w:rsidRDefault="00881172" w:rsidP="00881172"/>
        </w:tc>
        <w:tc>
          <w:tcPr>
            <w:tcW w:w="3827" w:type="dxa"/>
            <w:shd w:val="clear" w:color="auto" w:fill="auto"/>
          </w:tcPr>
          <w:p w14:paraId="6AF5B525" w14:textId="36E3FA90" w:rsidR="00881172" w:rsidRPr="00DD20F2" w:rsidRDefault="00881172" w:rsidP="00881172"/>
        </w:tc>
        <w:tc>
          <w:tcPr>
            <w:tcW w:w="709" w:type="dxa"/>
            <w:gridSpan w:val="2"/>
          </w:tcPr>
          <w:p w14:paraId="5753AC17" w14:textId="164833BE" w:rsidR="00881172" w:rsidRPr="00DD20F2" w:rsidRDefault="00881172" w:rsidP="00881172"/>
        </w:tc>
        <w:tc>
          <w:tcPr>
            <w:tcW w:w="894" w:type="dxa"/>
            <w:gridSpan w:val="2"/>
          </w:tcPr>
          <w:p w14:paraId="3FFDCB0B" w14:textId="77777777" w:rsidR="00881172" w:rsidRDefault="00881172" w:rsidP="00881172"/>
        </w:tc>
      </w:tr>
      <w:tr w:rsidR="00881172" w14:paraId="242BA1B8"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12E7A79A" w14:textId="77777777" w:rsidR="00881172" w:rsidRDefault="00881172" w:rsidP="00881172">
            <w:pPr>
              <w:ind w:left="-5"/>
            </w:pPr>
          </w:p>
        </w:tc>
        <w:tc>
          <w:tcPr>
            <w:tcW w:w="3606" w:type="dxa"/>
            <w:shd w:val="clear" w:color="auto" w:fill="auto"/>
          </w:tcPr>
          <w:p w14:paraId="5442A806" w14:textId="77777777" w:rsidR="00881172" w:rsidRPr="00DD20F2" w:rsidRDefault="00881172" w:rsidP="00881172"/>
        </w:tc>
        <w:tc>
          <w:tcPr>
            <w:tcW w:w="3827" w:type="dxa"/>
            <w:shd w:val="clear" w:color="auto" w:fill="auto"/>
          </w:tcPr>
          <w:p w14:paraId="2C761A96" w14:textId="045537EC" w:rsidR="00881172" w:rsidRPr="00DD20F2" w:rsidRDefault="00881172" w:rsidP="00881172"/>
        </w:tc>
        <w:tc>
          <w:tcPr>
            <w:tcW w:w="709" w:type="dxa"/>
            <w:gridSpan w:val="2"/>
          </w:tcPr>
          <w:p w14:paraId="46B4106B" w14:textId="183E6359" w:rsidR="00881172" w:rsidRPr="00DD20F2" w:rsidRDefault="00881172" w:rsidP="00881172"/>
        </w:tc>
        <w:tc>
          <w:tcPr>
            <w:tcW w:w="894" w:type="dxa"/>
            <w:gridSpan w:val="2"/>
          </w:tcPr>
          <w:p w14:paraId="04E6C54C" w14:textId="77777777" w:rsidR="00881172" w:rsidRDefault="00881172" w:rsidP="00881172"/>
        </w:tc>
      </w:tr>
      <w:tr w:rsidR="00881172" w14:paraId="5968496F"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111E052F" w14:textId="77777777" w:rsidR="00881172" w:rsidRDefault="00881172" w:rsidP="00881172">
            <w:pPr>
              <w:ind w:left="-5"/>
            </w:pPr>
          </w:p>
        </w:tc>
        <w:tc>
          <w:tcPr>
            <w:tcW w:w="3606" w:type="dxa"/>
            <w:shd w:val="clear" w:color="auto" w:fill="auto"/>
          </w:tcPr>
          <w:p w14:paraId="65EA7AB8" w14:textId="77777777" w:rsidR="00881172" w:rsidRPr="00DD20F2" w:rsidRDefault="00881172" w:rsidP="00881172"/>
        </w:tc>
        <w:tc>
          <w:tcPr>
            <w:tcW w:w="3827" w:type="dxa"/>
            <w:shd w:val="clear" w:color="auto" w:fill="auto"/>
          </w:tcPr>
          <w:p w14:paraId="556E7CEF" w14:textId="1DBC3EBB" w:rsidR="00881172" w:rsidRPr="00DD20F2" w:rsidRDefault="00881172" w:rsidP="00881172"/>
        </w:tc>
        <w:tc>
          <w:tcPr>
            <w:tcW w:w="709" w:type="dxa"/>
            <w:gridSpan w:val="2"/>
          </w:tcPr>
          <w:p w14:paraId="013C3DF8" w14:textId="276E8198" w:rsidR="00881172" w:rsidRPr="00DD20F2" w:rsidRDefault="00881172" w:rsidP="00881172"/>
        </w:tc>
        <w:tc>
          <w:tcPr>
            <w:tcW w:w="894" w:type="dxa"/>
            <w:gridSpan w:val="2"/>
          </w:tcPr>
          <w:p w14:paraId="7F22140E" w14:textId="77777777" w:rsidR="00881172" w:rsidRDefault="00881172" w:rsidP="00881172"/>
        </w:tc>
      </w:tr>
      <w:tr w:rsidR="00881172" w14:paraId="70CB8351" w14:textId="77777777" w:rsidTr="00881172">
        <w:tblPrEx>
          <w:tblCellMar>
            <w:left w:w="70" w:type="dxa"/>
            <w:right w:w="70" w:type="dxa"/>
          </w:tblCellMar>
          <w:tblLook w:val="0000" w:firstRow="0" w:lastRow="0" w:firstColumn="0" w:lastColumn="0" w:noHBand="0" w:noVBand="0"/>
        </w:tblPrEx>
        <w:trPr>
          <w:gridAfter w:val="1"/>
          <w:wAfter w:w="16" w:type="dxa"/>
          <w:trHeight w:val="361"/>
        </w:trPr>
        <w:tc>
          <w:tcPr>
            <w:tcW w:w="1776" w:type="dxa"/>
          </w:tcPr>
          <w:p w14:paraId="51043B57" w14:textId="77777777" w:rsidR="00881172" w:rsidRDefault="00881172" w:rsidP="00881172">
            <w:pPr>
              <w:ind w:left="-5"/>
            </w:pPr>
          </w:p>
        </w:tc>
        <w:tc>
          <w:tcPr>
            <w:tcW w:w="3606" w:type="dxa"/>
            <w:shd w:val="clear" w:color="auto" w:fill="auto"/>
          </w:tcPr>
          <w:p w14:paraId="7D7C03C9" w14:textId="77777777" w:rsidR="00881172" w:rsidRPr="00DD20F2" w:rsidRDefault="00881172" w:rsidP="00881172"/>
        </w:tc>
        <w:tc>
          <w:tcPr>
            <w:tcW w:w="3827" w:type="dxa"/>
            <w:shd w:val="clear" w:color="auto" w:fill="auto"/>
          </w:tcPr>
          <w:p w14:paraId="0DB44177" w14:textId="77777777" w:rsidR="00881172" w:rsidRPr="00DD20F2" w:rsidRDefault="00881172" w:rsidP="00881172"/>
        </w:tc>
        <w:tc>
          <w:tcPr>
            <w:tcW w:w="709" w:type="dxa"/>
            <w:gridSpan w:val="2"/>
          </w:tcPr>
          <w:p w14:paraId="20AAA9C3" w14:textId="63BE118D" w:rsidR="00881172" w:rsidRPr="00DD20F2" w:rsidRDefault="00881172" w:rsidP="00881172"/>
        </w:tc>
        <w:tc>
          <w:tcPr>
            <w:tcW w:w="894" w:type="dxa"/>
            <w:gridSpan w:val="2"/>
          </w:tcPr>
          <w:p w14:paraId="4E3F6326" w14:textId="77777777" w:rsidR="00881172" w:rsidRDefault="00881172" w:rsidP="00881172"/>
        </w:tc>
      </w:tr>
    </w:tbl>
    <w:p w14:paraId="167D6643" w14:textId="77777777" w:rsidR="00BE7578" w:rsidRDefault="00BE7578" w:rsidP="00F17C34">
      <w:pPr>
        <w:rPr>
          <w:b/>
          <w:bCs/>
        </w:rPr>
      </w:pPr>
    </w:p>
    <w:p w14:paraId="68DC7F44" w14:textId="77777777" w:rsidR="00881172" w:rsidRDefault="00881172" w:rsidP="00F17C34">
      <w:pPr>
        <w:rPr>
          <w:b/>
          <w:bCs/>
        </w:rPr>
      </w:pPr>
    </w:p>
    <w:p w14:paraId="76EFF6F6" w14:textId="24D74389" w:rsidR="00F17C34" w:rsidRPr="00F17C34" w:rsidRDefault="003E2E91" w:rsidP="00F17C34">
      <w:pPr>
        <w:rPr>
          <w:b/>
          <w:bCs/>
        </w:rPr>
      </w:pPr>
      <w:r>
        <w:rPr>
          <w:b/>
          <w:bCs/>
        </w:rPr>
        <w:t>1</w:t>
      </w:r>
      <w:r w:rsidR="00F17C34" w:rsidRPr="00F17C34">
        <w:rPr>
          <w:b/>
          <w:bCs/>
        </w:rPr>
        <w:t xml:space="preserve">.Sınıf </w:t>
      </w:r>
      <w:r w:rsidR="00F17C34">
        <w:rPr>
          <w:b/>
          <w:bCs/>
        </w:rPr>
        <w:t xml:space="preserve">Matematik </w:t>
      </w:r>
      <w:r w:rsidR="0036716E">
        <w:rPr>
          <w:b/>
          <w:bCs/>
        </w:rPr>
        <w:t>2</w:t>
      </w:r>
      <w:r w:rsidR="007C7F0E">
        <w:rPr>
          <w:b/>
          <w:bCs/>
        </w:rPr>
        <w:t>4</w:t>
      </w:r>
      <w:r w:rsidR="00F17C34" w:rsidRPr="00F17C34">
        <w:rPr>
          <w:b/>
          <w:bCs/>
        </w:rPr>
        <w:t>.Hafta Biçimlendirici</w:t>
      </w:r>
      <w:r w:rsidR="00F17C34">
        <w:rPr>
          <w:b/>
          <w:bCs/>
        </w:rPr>
        <w:t xml:space="preserve"> </w:t>
      </w:r>
      <w:r w:rsidR="00F17C34" w:rsidRPr="00F17C34">
        <w:rPr>
          <w:b/>
          <w:bCs/>
        </w:rPr>
        <w:t>Değerlendirme Dereceleme Ölçeği</w:t>
      </w:r>
    </w:p>
    <w:p w14:paraId="026F8776" w14:textId="77777777" w:rsidR="007C7F0E" w:rsidRPr="007C7F0E" w:rsidRDefault="007C7F0E" w:rsidP="007C7F0E">
      <w:pPr>
        <w:rPr>
          <w:b/>
          <w:bCs/>
        </w:rPr>
      </w:pPr>
      <w:r w:rsidRPr="007C7F0E">
        <w:rPr>
          <w:b/>
          <w:bCs/>
        </w:rPr>
        <w:t>Her kutudaki doğru ifadeye 1 puan verilecektir. Öğrencinizin bir sorudan aldığı puanı aşağıda ilgili sütuna yazınız. Öğrencinizin çalışma kâğıtlarından aldığı puanlar toplamını toplam sütununa yazınız. Genel değerlendirme sütununa, toplam puan;</w:t>
      </w:r>
    </w:p>
    <w:p w14:paraId="0BAC64F4" w14:textId="77777777" w:rsidR="007C7F0E" w:rsidRPr="007C7F0E" w:rsidRDefault="007C7F0E" w:rsidP="007C7F0E">
      <w:pPr>
        <w:rPr>
          <w:b/>
          <w:bCs/>
        </w:rPr>
      </w:pPr>
      <w:r w:rsidRPr="007C7F0E">
        <w:rPr>
          <w:b/>
          <w:bCs/>
        </w:rPr>
        <w:t>0-15 ise (geliştirilmeli</w:t>
      </w:r>
      <w:proofErr w:type="gramStart"/>
      <w:r w:rsidRPr="007C7F0E">
        <w:rPr>
          <w:b/>
          <w:bCs/>
        </w:rPr>
        <w:t xml:space="preserve">),   </w:t>
      </w:r>
      <w:proofErr w:type="gramEnd"/>
      <w:r w:rsidRPr="007C7F0E">
        <w:rPr>
          <w:b/>
          <w:bCs/>
        </w:rPr>
        <w:t xml:space="preserve">    16-21  ise (orta),        22-27  ise (iyi) yazınız.</w:t>
      </w:r>
    </w:p>
    <w:tbl>
      <w:tblPr>
        <w:tblStyle w:val="TabloKlavuzu"/>
        <w:tblpPr w:leftFromText="141" w:rightFromText="141" w:vertAnchor="text" w:horzAnchor="margin" w:tblpX="-871" w:tblpY="106"/>
        <w:tblOverlap w:val="never"/>
        <w:tblW w:w="10812" w:type="dxa"/>
        <w:tblLayout w:type="fixed"/>
        <w:tblLook w:val="04A0" w:firstRow="1" w:lastRow="0" w:firstColumn="1" w:lastColumn="0" w:noHBand="0" w:noVBand="1"/>
      </w:tblPr>
      <w:tblGrid>
        <w:gridCol w:w="1777"/>
        <w:gridCol w:w="896"/>
        <w:gridCol w:w="2851"/>
        <w:gridCol w:w="3260"/>
        <w:gridCol w:w="992"/>
        <w:gridCol w:w="1036"/>
      </w:tblGrid>
      <w:tr w:rsidR="00F17C34" w14:paraId="73180AED" w14:textId="77777777" w:rsidTr="00881172">
        <w:trPr>
          <w:trHeight w:val="717"/>
        </w:trPr>
        <w:tc>
          <w:tcPr>
            <w:tcW w:w="1777" w:type="dxa"/>
            <w:vMerge w:val="restart"/>
          </w:tcPr>
          <w:p w14:paraId="703C69CC" w14:textId="77777777" w:rsidR="00F17C34" w:rsidRPr="002755D0" w:rsidRDefault="00F17C34" w:rsidP="00881172">
            <w:pPr>
              <w:rPr>
                <w:b/>
                <w:bCs/>
              </w:rPr>
            </w:pPr>
            <w:r>
              <w:rPr>
                <w:b/>
                <w:bCs/>
              </w:rPr>
              <w:t xml:space="preserve">                                                                                                                </w:t>
            </w:r>
          </w:p>
          <w:p w14:paraId="58B3BA75" w14:textId="77777777" w:rsidR="00F17C34" w:rsidRDefault="00F17C34" w:rsidP="00881172">
            <w:pPr>
              <w:ind w:left="-5"/>
            </w:pPr>
            <w:r>
              <w:t xml:space="preserve"> </w:t>
            </w:r>
          </w:p>
          <w:p w14:paraId="02050462" w14:textId="77777777" w:rsidR="00F17C34" w:rsidRDefault="00F17C34" w:rsidP="00881172">
            <w:pPr>
              <w:spacing w:after="160" w:line="259" w:lineRule="auto"/>
              <w:ind w:left="-5"/>
            </w:pPr>
            <w:r>
              <w:br w:type="textWrapping" w:clear="all"/>
              <w:t xml:space="preserve">Öğrenci </w:t>
            </w:r>
          </w:p>
          <w:p w14:paraId="1585C9F8" w14:textId="77777777" w:rsidR="00F17C34" w:rsidRPr="002755D0" w:rsidRDefault="00F17C34" w:rsidP="00881172">
            <w:pPr>
              <w:spacing w:after="160" w:line="259" w:lineRule="auto"/>
              <w:ind w:left="-5"/>
              <w:rPr>
                <w:b/>
                <w:bCs/>
              </w:rPr>
            </w:pPr>
            <w:r>
              <w:t>Adı Soyadı</w:t>
            </w:r>
          </w:p>
        </w:tc>
        <w:tc>
          <w:tcPr>
            <w:tcW w:w="7007" w:type="dxa"/>
            <w:gridSpan w:val="3"/>
          </w:tcPr>
          <w:p w14:paraId="48A1E292" w14:textId="77777777" w:rsidR="00F17C34" w:rsidRDefault="00F17C34" w:rsidP="00881172">
            <w:pPr>
              <w:tabs>
                <w:tab w:val="left" w:pos="2928"/>
              </w:tabs>
              <w:rPr>
                <w:b/>
                <w:bCs/>
              </w:rPr>
            </w:pPr>
            <w:r>
              <w:rPr>
                <w:b/>
                <w:bCs/>
              </w:rPr>
              <w:t xml:space="preserve">                          </w:t>
            </w:r>
            <w:r>
              <w:rPr>
                <w:b/>
                <w:bCs/>
              </w:rPr>
              <w:tab/>
            </w:r>
            <w:r w:rsidRPr="002755D0">
              <w:rPr>
                <w:b/>
                <w:bCs/>
              </w:rPr>
              <w:t xml:space="preserve"> Ölçütler</w:t>
            </w:r>
          </w:p>
          <w:p w14:paraId="057DE3B8" w14:textId="77777777" w:rsidR="00F17C34" w:rsidRDefault="00F17C34" w:rsidP="00881172">
            <w:pPr>
              <w:rPr>
                <w:b/>
                <w:bCs/>
              </w:rPr>
            </w:pPr>
          </w:p>
        </w:tc>
        <w:tc>
          <w:tcPr>
            <w:tcW w:w="992" w:type="dxa"/>
            <w:vMerge w:val="restart"/>
          </w:tcPr>
          <w:p w14:paraId="4995B3CE" w14:textId="77777777" w:rsidR="00F17C34" w:rsidRDefault="00F17C34" w:rsidP="00881172"/>
          <w:p w14:paraId="0F1FB4E3" w14:textId="77777777" w:rsidR="00F17C34" w:rsidRDefault="00F17C34" w:rsidP="00881172"/>
          <w:p w14:paraId="4E6B3424" w14:textId="77777777" w:rsidR="00F17C34" w:rsidRDefault="00F17C34" w:rsidP="00881172"/>
          <w:p w14:paraId="01BC3474" w14:textId="77777777" w:rsidR="00F17C34" w:rsidRDefault="00F17C34" w:rsidP="00881172"/>
          <w:p w14:paraId="2C3504C8" w14:textId="77777777" w:rsidR="00F17C34" w:rsidRPr="00DD20F2" w:rsidRDefault="00F17C34" w:rsidP="00881172">
            <w:r>
              <w:t>Toplam</w:t>
            </w:r>
          </w:p>
          <w:p w14:paraId="090540CF" w14:textId="77777777" w:rsidR="00F17C34" w:rsidRDefault="00F17C34" w:rsidP="00881172">
            <w:pPr>
              <w:rPr>
                <w:b/>
                <w:bCs/>
              </w:rPr>
            </w:pPr>
          </w:p>
        </w:tc>
        <w:tc>
          <w:tcPr>
            <w:tcW w:w="1036" w:type="dxa"/>
            <w:vMerge w:val="restart"/>
            <w:textDirection w:val="btLr"/>
          </w:tcPr>
          <w:p w14:paraId="2993E8A4" w14:textId="77777777" w:rsidR="00F17C34" w:rsidRDefault="00F17C34" w:rsidP="00881172">
            <w:pPr>
              <w:ind w:left="113" w:right="113"/>
            </w:pPr>
          </w:p>
          <w:p w14:paraId="2A50B232" w14:textId="77777777" w:rsidR="00F17C34" w:rsidRDefault="00F17C34" w:rsidP="00881172">
            <w:pPr>
              <w:ind w:left="113" w:right="113"/>
            </w:pPr>
            <w:r>
              <w:t>Genel Değerlendirme</w:t>
            </w:r>
          </w:p>
          <w:p w14:paraId="74D1011A" w14:textId="77777777" w:rsidR="00F17C34" w:rsidRDefault="00F17C34" w:rsidP="00881172">
            <w:pPr>
              <w:ind w:left="113" w:right="113"/>
            </w:pPr>
          </w:p>
          <w:p w14:paraId="11243397" w14:textId="77777777" w:rsidR="00F17C34" w:rsidRDefault="00F17C34" w:rsidP="00881172">
            <w:pPr>
              <w:ind w:left="113" w:right="113"/>
            </w:pPr>
          </w:p>
          <w:p w14:paraId="34DBE61F" w14:textId="77777777" w:rsidR="00F17C34" w:rsidRDefault="00F17C34" w:rsidP="00881172">
            <w:pPr>
              <w:ind w:left="113" w:right="113"/>
              <w:rPr>
                <w:b/>
                <w:bCs/>
              </w:rPr>
            </w:pPr>
            <w:r>
              <w:t>Genel Değerlendirme</w:t>
            </w:r>
          </w:p>
        </w:tc>
      </w:tr>
      <w:tr w:rsidR="00716186" w14:paraId="194F422F" w14:textId="77777777" w:rsidTr="00881172">
        <w:tblPrEx>
          <w:tblCellMar>
            <w:left w:w="70" w:type="dxa"/>
            <w:right w:w="70" w:type="dxa"/>
          </w:tblCellMar>
          <w:tblLook w:val="0000" w:firstRow="0" w:lastRow="0" w:firstColumn="0" w:lastColumn="0" w:noHBand="0" w:noVBand="0"/>
        </w:tblPrEx>
        <w:trPr>
          <w:trHeight w:val="1246"/>
        </w:trPr>
        <w:tc>
          <w:tcPr>
            <w:tcW w:w="1777" w:type="dxa"/>
            <w:vMerge/>
          </w:tcPr>
          <w:p w14:paraId="7C6813DD" w14:textId="77777777" w:rsidR="00716186" w:rsidRDefault="00716186" w:rsidP="00881172">
            <w:pPr>
              <w:spacing w:after="160" w:line="259" w:lineRule="auto"/>
              <w:ind w:left="-5"/>
            </w:pPr>
          </w:p>
        </w:tc>
        <w:tc>
          <w:tcPr>
            <w:tcW w:w="7007" w:type="dxa"/>
            <w:gridSpan w:val="3"/>
            <w:shd w:val="clear" w:color="auto" w:fill="auto"/>
          </w:tcPr>
          <w:p w14:paraId="12DA8B09" w14:textId="77777777" w:rsidR="007C7F0E" w:rsidRPr="007C7F0E" w:rsidRDefault="007C7F0E" w:rsidP="007C7F0E">
            <w:r w:rsidRPr="007C7F0E">
              <w:t>Toplama ve çıkarma işlemlerinin sonuçlarını tahminde bulunarak ve zihinden işlem yaparak muhakeme edebilme</w:t>
            </w:r>
          </w:p>
          <w:p w14:paraId="6D126CE3" w14:textId="77777777" w:rsidR="00716186" w:rsidRPr="00DD20F2" w:rsidRDefault="00716186" w:rsidP="00881172"/>
        </w:tc>
        <w:tc>
          <w:tcPr>
            <w:tcW w:w="992" w:type="dxa"/>
            <w:vMerge/>
          </w:tcPr>
          <w:p w14:paraId="0C806DAA" w14:textId="082420FE" w:rsidR="00716186" w:rsidRPr="00DD20F2" w:rsidRDefault="00716186" w:rsidP="00881172"/>
        </w:tc>
        <w:tc>
          <w:tcPr>
            <w:tcW w:w="1036" w:type="dxa"/>
            <w:vMerge/>
          </w:tcPr>
          <w:p w14:paraId="35FBD60B" w14:textId="77777777" w:rsidR="00716186" w:rsidRDefault="00716186" w:rsidP="00881172"/>
        </w:tc>
      </w:tr>
      <w:tr w:rsidR="007C7F0E" w14:paraId="46F62F79" w14:textId="77777777" w:rsidTr="007C7F0E">
        <w:tblPrEx>
          <w:tblCellMar>
            <w:left w:w="70" w:type="dxa"/>
            <w:right w:w="70" w:type="dxa"/>
          </w:tblCellMar>
          <w:tblLook w:val="0000" w:firstRow="0" w:lastRow="0" w:firstColumn="0" w:lastColumn="0" w:noHBand="0" w:noVBand="0"/>
        </w:tblPrEx>
        <w:trPr>
          <w:trHeight w:val="564"/>
        </w:trPr>
        <w:tc>
          <w:tcPr>
            <w:tcW w:w="1777" w:type="dxa"/>
            <w:vMerge/>
          </w:tcPr>
          <w:p w14:paraId="10AAC4EB" w14:textId="77777777" w:rsidR="007C7F0E" w:rsidRDefault="007C7F0E" w:rsidP="00881172">
            <w:pPr>
              <w:ind w:left="-5"/>
            </w:pPr>
          </w:p>
        </w:tc>
        <w:tc>
          <w:tcPr>
            <w:tcW w:w="3747" w:type="dxa"/>
            <w:gridSpan w:val="2"/>
            <w:shd w:val="clear" w:color="auto" w:fill="auto"/>
          </w:tcPr>
          <w:p w14:paraId="35263A2C" w14:textId="7CEEA16D" w:rsidR="007C7F0E" w:rsidRPr="00881172" w:rsidRDefault="007C7F0E" w:rsidP="00881172">
            <w:pPr>
              <w:rPr>
                <w:b/>
                <w:bCs/>
                <w:u w:val="single"/>
              </w:rPr>
            </w:pPr>
            <w:r w:rsidRPr="00881172">
              <w:rPr>
                <w:u w:val="single"/>
              </w:rPr>
              <w:t xml:space="preserve">Soru 1 </w:t>
            </w:r>
            <w:proofErr w:type="gramStart"/>
            <w:r w:rsidRPr="00881172">
              <w:rPr>
                <w:u w:val="single"/>
              </w:rPr>
              <w:t xml:space="preserve">( </w:t>
            </w:r>
            <w:r>
              <w:rPr>
                <w:u w:val="single"/>
              </w:rPr>
              <w:t>11</w:t>
            </w:r>
            <w:proofErr w:type="gramEnd"/>
            <w:r w:rsidRPr="00881172">
              <w:rPr>
                <w:u w:val="single"/>
              </w:rPr>
              <w:t>p)</w:t>
            </w:r>
          </w:p>
          <w:p w14:paraId="68E2836A" w14:textId="77777777" w:rsidR="007C7F0E" w:rsidRPr="00DD20F2" w:rsidRDefault="007C7F0E" w:rsidP="00881172"/>
        </w:tc>
        <w:tc>
          <w:tcPr>
            <w:tcW w:w="3260" w:type="dxa"/>
            <w:shd w:val="clear" w:color="auto" w:fill="auto"/>
          </w:tcPr>
          <w:p w14:paraId="0F93764F" w14:textId="7E1DC9F7" w:rsidR="007C7F0E" w:rsidRPr="00881172" w:rsidRDefault="007C7F0E" w:rsidP="00881172">
            <w:pPr>
              <w:rPr>
                <w:b/>
                <w:bCs/>
              </w:rPr>
            </w:pPr>
            <w:r w:rsidRPr="00881172">
              <w:rPr>
                <w:u w:val="single"/>
              </w:rPr>
              <w:t xml:space="preserve">Soru </w:t>
            </w:r>
            <w:r>
              <w:rPr>
                <w:u w:val="single"/>
              </w:rPr>
              <w:t>2</w:t>
            </w:r>
            <w:r w:rsidRPr="00881172">
              <w:rPr>
                <w:u w:val="single"/>
              </w:rPr>
              <w:t xml:space="preserve"> </w:t>
            </w:r>
            <w:proofErr w:type="gramStart"/>
            <w:r w:rsidRPr="00881172">
              <w:rPr>
                <w:u w:val="single"/>
              </w:rPr>
              <w:t xml:space="preserve">( </w:t>
            </w:r>
            <w:r>
              <w:rPr>
                <w:u w:val="single"/>
              </w:rPr>
              <w:t>15</w:t>
            </w:r>
            <w:proofErr w:type="gramEnd"/>
            <w:r w:rsidRPr="00881172">
              <w:rPr>
                <w:u w:val="single"/>
              </w:rPr>
              <w:t>p)</w:t>
            </w:r>
          </w:p>
          <w:p w14:paraId="57E73006" w14:textId="77777777" w:rsidR="007C7F0E" w:rsidRPr="00DD20F2" w:rsidRDefault="007C7F0E" w:rsidP="007C7F0E"/>
        </w:tc>
        <w:tc>
          <w:tcPr>
            <w:tcW w:w="992" w:type="dxa"/>
            <w:vMerge/>
          </w:tcPr>
          <w:p w14:paraId="5B2A303E" w14:textId="77777777" w:rsidR="007C7F0E" w:rsidRPr="00DD20F2" w:rsidRDefault="007C7F0E" w:rsidP="00881172"/>
        </w:tc>
        <w:tc>
          <w:tcPr>
            <w:tcW w:w="1036" w:type="dxa"/>
            <w:vMerge/>
          </w:tcPr>
          <w:p w14:paraId="7C89A119" w14:textId="77777777" w:rsidR="007C7F0E" w:rsidRDefault="007C7F0E" w:rsidP="00881172"/>
        </w:tc>
      </w:tr>
      <w:tr w:rsidR="007C7F0E" w14:paraId="1DB3B7CE"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6D88044E" w14:textId="77777777" w:rsidR="007C7F0E" w:rsidRDefault="007C7F0E" w:rsidP="00881172">
            <w:pPr>
              <w:ind w:left="-5"/>
            </w:pPr>
          </w:p>
        </w:tc>
        <w:tc>
          <w:tcPr>
            <w:tcW w:w="3747" w:type="dxa"/>
            <w:gridSpan w:val="2"/>
            <w:shd w:val="clear" w:color="auto" w:fill="auto"/>
          </w:tcPr>
          <w:p w14:paraId="78FA0C19" w14:textId="77777777" w:rsidR="007C7F0E" w:rsidRPr="00DD20F2" w:rsidRDefault="007C7F0E" w:rsidP="00881172"/>
        </w:tc>
        <w:tc>
          <w:tcPr>
            <w:tcW w:w="3260" w:type="dxa"/>
            <w:shd w:val="clear" w:color="auto" w:fill="auto"/>
          </w:tcPr>
          <w:p w14:paraId="6673835E" w14:textId="293FCB3B" w:rsidR="007C7F0E" w:rsidRPr="00DD20F2" w:rsidRDefault="007C7F0E" w:rsidP="00881172"/>
        </w:tc>
        <w:tc>
          <w:tcPr>
            <w:tcW w:w="992" w:type="dxa"/>
          </w:tcPr>
          <w:p w14:paraId="78838FC0" w14:textId="77777777" w:rsidR="007C7F0E" w:rsidRPr="00DD20F2" w:rsidRDefault="007C7F0E" w:rsidP="00881172"/>
        </w:tc>
        <w:tc>
          <w:tcPr>
            <w:tcW w:w="1036" w:type="dxa"/>
          </w:tcPr>
          <w:p w14:paraId="6A2EBA73" w14:textId="77777777" w:rsidR="007C7F0E" w:rsidRDefault="007C7F0E" w:rsidP="00881172"/>
        </w:tc>
      </w:tr>
      <w:tr w:rsidR="007C7F0E" w14:paraId="27C742FF"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129F0E24" w14:textId="77777777" w:rsidR="007C7F0E" w:rsidRDefault="007C7F0E" w:rsidP="00881172">
            <w:pPr>
              <w:ind w:left="-5"/>
            </w:pPr>
          </w:p>
        </w:tc>
        <w:tc>
          <w:tcPr>
            <w:tcW w:w="3747" w:type="dxa"/>
            <w:gridSpan w:val="2"/>
            <w:shd w:val="clear" w:color="auto" w:fill="auto"/>
          </w:tcPr>
          <w:p w14:paraId="536CC9F5" w14:textId="77777777" w:rsidR="007C7F0E" w:rsidRPr="00DD20F2" w:rsidRDefault="007C7F0E" w:rsidP="00881172"/>
        </w:tc>
        <w:tc>
          <w:tcPr>
            <w:tcW w:w="3260" w:type="dxa"/>
            <w:shd w:val="clear" w:color="auto" w:fill="auto"/>
          </w:tcPr>
          <w:p w14:paraId="6D729E11" w14:textId="30240B2C" w:rsidR="007C7F0E" w:rsidRPr="00DD20F2" w:rsidRDefault="007C7F0E" w:rsidP="00881172"/>
        </w:tc>
        <w:tc>
          <w:tcPr>
            <w:tcW w:w="992" w:type="dxa"/>
          </w:tcPr>
          <w:p w14:paraId="6126E809" w14:textId="77777777" w:rsidR="007C7F0E" w:rsidRPr="00DD20F2" w:rsidRDefault="007C7F0E" w:rsidP="00881172"/>
        </w:tc>
        <w:tc>
          <w:tcPr>
            <w:tcW w:w="1036" w:type="dxa"/>
          </w:tcPr>
          <w:p w14:paraId="2CA096D5" w14:textId="77777777" w:rsidR="007C7F0E" w:rsidRDefault="007C7F0E" w:rsidP="00881172"/>
        </w:tc>
      </w:tr>
      <w:tr w:rsidR="007C7F0E" w14:paraId="5EBB0323"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2261ED68" w14:textId="77777777" w:rsidR="007C7F0E" w:rsidRDefault="007C7F0E" w:rsidP="00881172">
            <w:pPr>
              <w:ind w:left="-5"/>
            </w:pPr>
          </w:p>
        </w:tc>
        <w:tc>
          <w:tcPr>
            <w:tcW w:w="3747" w:type="dxa"/>
            <w:gridSpan w:val="2"/>
            <w:shd w:val="clear" w:color="auto" w:fill="auto"/>
          </w:tcPr>
          <w:p w14:paraId="3367D40B" w14:textId="77777777" w:rsidR="007C7F0E" w:rsidRPr="00DD20F2" w:rsidRDefault="007C7F0E" w:rsidP="00881172"/>
        </w:tc>
        <w:tc>
          <w:tcPr>
            <w:tcW w:w="3260" w:type="dxa"/>
            <w:shd w:val="clear" w:color="auto" w:fill="auto"/>
          </w:tcPr>
          <w:p w14:paraId="150F8722" w14:textId="3261CF3F" w:rsidR="007C7F0E" w:rsidRPr="00DD20F2" w:rsidRDefault="007C7F0E" w:rsidP="00881172"/>
        </w:tc>
        <w:tc>
          <w:tcPr>
            <w:tcW w:w="992" w:type="dxa"/>
          </w:tcPr>
          <w:p w14:paraId="0FBFD854" w14:textId="77777777" w:rsidR="007C7F0E" w:rsidRPr="00DD20F2" w:rsidRDefault="007C7F0E" w:rsidP="00881172"/>
        </w:tc>
        <w:tc>
          <w:tcPr>
            <w:tcW w:w="1036" w:type="dxa"/>
          </w:tcPr>
          <w:p w14:paraId="4DDAD21A" w14:textId="77777777" w:rsidR="007C7F0E" w:rsidRDefault="007C7F0E" w:rsidP="00881172"/>
        </w:tc>
      </w:tr>
      <w:tr w:rsidR="007C7F0E" w14:paraId="15209811"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477451CC" w14:textId="77777777" w:rsidR="007C7F0E" w:rsidRDefault="007C7F0E" w:rsidP="00881172">
            <w:pPr>
              <w:ind w:left="-5"/>
            </w:pPr>
          </w:p>
        </w:tc>
        <w:tc>
          <w:tcPr>
            <w:tcW w:w="3747" w:type="dxa"/>
            <w:gridSpan w:val="2"/>
            <w:shd w:val="clear" w:color="auto" w:fill="auto"/>
          </w:tcPr>
          <w:p w14:paraId="5CD36CF0" w14:textId="77777777" w:rsidR="007C7F0E" w:rsidRPr="00DD20F2" w:rsidRDefault="007C7F0E" w:rsidP="00881172"/>
        </w:tc>
        <w:tc>
          <w:tcPr>
            <w:tcW w:w="3260" w:type="dxa"/>
            <w:shd w:val="clear" w:color="auto" w:fill="auto"/>
          </w:tcPr>
          <w:p w14:paraId="1331BB43" w14:textId="04A06AC9" w:rsidR="007C7F0E" w:rsidRPr="00DD20F2" w:rsidRDefault="007C7F0E" w:rsidP="00881172"/>
        </w:tc>
        <w:tc>
          <w:tcPr>
            <w:tcW w:w="992" w:type="dxa"/>
          </w:tcPr>
          <w:p w14:paraId="75E9B3B5" w14:textId="77777777" w:rsidR="007C7F0E" w:rsidRPr="00DD20F2" w:rsidRDefault="007C7F0E" w:rsidP="00881172"/>
        </w:tc>
        <w:tc>
          <w:tcPr>
            <w:tcW w:w="1036" w:type="dxa"/>
          </w:tcPr>
          <w:p w14:paraId="21A013B4" w14:textId="77777777" w:rsidR="007C7F0E" w:rsidRDefault="007C7F0E" w:rsidP="00881172"/>
        </w:tc>
      </w:tr>
      <w:tr w:rsidR="007C7F0E" w14:paraId="52CB57B8"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1E767615" w14:textId="77777777" w:rsidR="007C7F0E" w:rsidRDefault="007C7F0E" w:rsidP="00881172">
            <w:pPr>
              <w:ind w:left="-5"/>
            </w:pPr>
          </w:p>
        </w:tc>
        <w:tc>
          <w:tcPr>
            <w:tcW w:w="3747" w:type="dxa"/>
            <w:gridSpan w:val="2"/>
            <w:shd w:val="clear" w:color="auto" w:fill="auto"/>
          </w:tcPr>
          <w:p w14:paraId="548B7F79" w14:textId="77777777" w:rsidR="007C7F0E" w:rsidRPr="00DD20F2" w:rsidRDefault="007C7F0E" w:rsidP="00881172"/>
        </w:tc>
        <w:tc>
          <w:tcPr>
            <w:tcW w:w="3260" w:type="dxa"/>
            <w:shd w:val="clear" w:color="auto" w:fill="auto"/>
          </w:tcPr>
          <w:p w14:paraId="0E5E844B" w14:textId="5E24EF60" w:rsidR="007C7F0E" w:rsidRPr="00DD20F2" w:rsidRDefault="007C7F0E" w:rsidP="00881172"/>
        </w:tc>
        <w:tc>
          <w:tcPr>
            <w:tcW w:w="992" w:type="dxa"/>
          </w:tcPr>
          <w:p w14:paraId="5B05E193" w14:textId="77777777" w:rsidR="007C7F0E" w:rsidRPr="00DD20F2" w:rsidRDefault="007C7F0E" w:rsidP="00881172"/>
        </w:tc>
        <w:tc>
          <w:tcPr>
            <w:tcW w:w="1036" w:type="dxa"/>
          </w:tcPr>
          <w:p w14:paraId="0BABA450" w14:textId="77777777" w:rsidR="007C7F0E" w:rsidRDefault="007C7F0E" w:rsidP="00881172"/>
        </w:tc>
      </w:tr>
      <w:tr w:rsidR="007C7F0E" w14:paraId="68951B75"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5DF112B2" w14:textId="77777777" w:rsidR="007C7F0E" w:rsidRDefault="007C7F0E" w:rsidP="00881172">
            <w:pPr>
              <w:ind w:left="-5"/>
            </w:pPr>
          </w:p>
        </w:tc>
        <w:tc>
          <w:tcPr>
            <w:tcW w:w="3747" w:type="dxa"/>
            <w:gridSpan w:val="2"/>
            <w:shd w:val="clear" w:color="auto" w:fill="auto"/>
          </w:tcPr>
          <w:p w14:paraId="2F57DF61" w14:textId="77777777" w:rsidR="007C7F0E" w:rsidRPr="00DD20F2" w:rsidRDefault="007C7F0E" w:rsidP="00881172"/>
        </w:tc>
        <w:tc>
          <w:tcPr>
            <w:tcW w:w="3260" w:type="dxa"/>
            <w:shd w:val="clear" w:color="auto" w:fill="auto"/>
          </w:tcPr>
          <w:p w14:paraId="4FEEA8D0" w14:textId="7D981CB5" w:rsidR="007C7F0E" w:rsidRPr="00DD20F2" w:rsidRDefault="007C7F0E" w:rsidP="00881172"/>
        </w:tc>
        <w:tc>
          <w:tcPr>
            <w:tcW w:w="992" w:type="dxa"/>
          </w:tcPr>
          <w:p w14:paraId="11CF0144" w14:textId="77777777" w:rsidR="007C7F0E" w:rsidRPr="00DD20F2" w:rsidRDefault="007C7F0E" w:rsidP="00881172"/>
        </w:tc>
        <w:tc>
          <w:tcPr>
            <w:tcW w:w="1036" w:type="dxa"/>
          </w:tcPr>
          <w:p w14:paraId="4D704F0A" w14:textId="77777777" w:rsidR="007C7F0E" w:rsidRDefault="007C7F0E" w:rsidP="00881172"/>
        </w:tc>
      </w:tr>
      <w:tr w:rsidR="007C7F0E" w14:paraId="7BF23C16"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3B4B35C4" w14:textId="77777777" w:rsidR="007C7F0E" w:rsidRDefault="007C7F0E" w:rsidP="00881172">
            <w:pPr>
              <w:ind w:left="-5"/>
            </w:pPr>
          </w:p>
        </w:tc>
        <w:tc>
          <w:tcPr>
            <w:tcW w:w="3747" w:type="dxa"/>
            <w:gridSpan w:val="2"/>
            <w:shd w:val="clear" w:color="auto" w:fill="auto"/>
          </w:tcPr>
          <w:p w14:paraId="6CAA6E64" w14:textId="77777777" w:rsidR="007C7F0E" w:rsidRPr="00DD20F2" w:rsidRDefault="007C7F0E" w:rsidP="00881172"/>
        </w:tc>
        <w:tc>
          <w:tcPr>
            <w:tcW w:w="3260" w:type="dxa"/>
            <w:shd w:val="clear" w:color="auto" w:fill="auto"/>
          </w:tcPr>
          <w:p w14:paraId="67A3A24F" w14:textId="465D7E44" w:rsidR="007C7F0E" w:rsidRPr="00DD20F2" w:rsidRDefault="007C7F0E" w:rsidP="00881172"/>
        </w:tc>
        <w:tc>
          <w:tcPr>
            <w:tcW w:w="992" w:type="dxa"/>
          </w:tcPr>
          <w:p w14:paraId="0B96AEF5" w14:textId="77777777" w:rsidR="007C7F0E" w:rsidRPr="00DD20F2" w:rsidRDefault="007C7F0E" w:rsidP="00881172"/>
        </w:tc>
        <w:tc>
          <w:tcPr>
            <w:tcW w:w="1036" w:type="dxa"/>
          </w:tcPr>
          <w:p w14:paraId="2EC2A2F4" w14:textId="77777777" w:rsidR="007C7F0E" w:rsidRDefault="007C7F0E" w:rsidP="00881172"/>
        </w:tc>
      </w:tr>
      <w:tr w:rsidR="007C7F0E" w14:paraId="4C7794BB"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16F802D8" w14:textId="77777777" w:rsidR="007C7F0E" w:rsidRDefault="007C7F0E" w:rsidP="00881172">
            <w:pPr>
              <w:ind w:left="-5"/>
            </w:pPr>
          </w:p>
        </w:tc>
        <w:tc>
          <w:tcPr>
            <w:tcW w:w="3747" w:type="dxa"/>
            <w:gridSpan w:val="2"/>
            <w:shd w:val="clear" w:color="auto" w:fill="auto"/>
          </w:tcPr>
          <w:p w14:paraId="42C4F8DC" w14:textId="77777777" w:rsidR="007C7F0E" w:rsidRPr="00DD20F2" w:rsidRDefault="007C7F0E" w:rsidP="00881172"/>
        </w:tc>
        <w:tc>
          <w:tcPr>
            <w:tcW w:w="3260" w:type="dxa"/>
            <w:shd w:val="clear" w:color="auto" w:fill="auto"/>
          </w:tcPr>
          <w:p w14:paraId="276509C3" w14:textId="20C62532" w:rsidR="007C7F0E" w:rsidRPr="00DD20F2" w:rsidRDefault="007C7F0E" w:rsidP="00881172"/>
        </w:tc>
        <w:tc>
          <w:tcPr>
            <w:tcW w:w="992" w:type="dxa"/>
          </w:tcPr>
          <w:p w14:paraId="6A3445B2" w14:textId="77777777" w:rsidR="007C7F0E" w:rsidRPr="00DD20F2" w:rsidRDefault="007C7F0E" w:rsidP="00881172"/>
        </w:tc>
        <w:tc>
          <w:tcPr>
            <w:tcW w:w="1036" w:type="dxa"/>
          </w:tcPr>
          <w:p w14:paraId="72629EEB" w14:textId="77777777" w:rsidR="007C7F0E" w:rsidRDefault="007C7F0E" w:rsidP="00881172"/>
        </w:tc>
      </w:tr>
      <w:tr w:rsidR="007C7F0E" w14:paraId="56F4E1E4"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2291B169" w14:textId="77777777" w:rsidR="007C7F0E" w:rsidRDefault="007C7F0E" w:rsidP="00881172">
            <w:pPr>
              <w:ind w:left="-5"/>
            </w:pPr>
          </w:p>
        </w:tc>
        <w:tc>
          <w:tcPr>
            <w:tcW w:w="896" w:type="dxa"/>
            <w:tcBorders>
              <w:right w:val="nil"/>
            </w:tcBorders>
            <w:shd w:val="clear" w:color="auto" w:fill="auto"/>
          </w:tcPr>
          <w:p w14:paraId="4A4FDD10" w14:textId="77777777" w:rsidR="007C7F0E" w:rsidRPr="00DD20F2" w:rsidRDefault="007C7F0E" w:rsidP="00881172"/>
        </w:tc>
        <w:tc>
          <w:tcPr>
            <w:tcW w:w="2851" w:type="dxa"/>
            <w:tcBorders>
              <w:left w:val="nil"/>
            </w:tcBorders>
            <w:shd w:val="clear" w:color="auto" w:fill="auto"/>
          </w:tcPr>
          <w:p w14:paraId="07E9E19B" w14:textId="77777777" w:rsidR="007C7F0E" w:rsidRPr="00DD20F2" w:rsidRDefault="007C7F0E" w:rsidP="00881172"/>
        </w:tc>
        <w:tc>
          <w:tcPr>
            <w:tcW w:w="3260" w:type="dxa"/>
            <w:tcBorders>
              <w:left w:val="nil"/>
            </w:tcBorders>
            <w:shd w:val="clear" w:color="auto" w:fill="auto"/>
          </w:tcPr>
          <w:p w14:paraId="61C34C05" w14:textId="6CFE6BF1" w:rsidR="007C7F0E" w:rsidRPr="00DD20F2" w:rsidRDefault="007C7F0E" w:rsidP="00881172"/>
        </w:tc>
        <w:tc>
          <w:tcPr>
            <w:tcW w:w="992" w:type="dxa"/>
          </w:tcPr>
          <w:p w14:paraId="1C48567A" w14:textId="77777777" w:rsidR="007C7F0E" w:rsidRPr="00DD20F2" w:rsidRDefault="007C7F0E" w:rsidP="00881172"/>
        </w:tc>
        <w:tc>
          <w:tcPr>
            <w:tcW w:w="1036" w:type="dxa"/>
          </w:tcPr>
          <w:p w14:paraId="1E2A4710" w14:textId="77777777" w:rsidR="007C7F0E" w:rsidRDefault="007C7F0E" w:rsidP="00881172"/>
        </w:tc>
      </w:tr>
      <w:tr w:rsidR="007C7F0E" w14:paraId="170ACE01"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0B8AC0B2" w14:textId="77777777" w:rsidR="007C7F0E" w:rsidRDefault="007C7F0E" w:rsidP="00881172">
            <w:pPr>
              <w:ind w:left="-5"/>
            </w:pPr>
          </w:p>
        </w:tc>
        <w:tc>
          <w:tcPr>
            <w:tcW w:w="896" w:type="dxa"/>
            <w:tcBorders>
              <w:right w:val="nil"/>
            </w:tcBorders>
            <w:shd w:val="clear" w:color="auto" w:fill="auto"/>
          </w:tcPr>
          <w:p w14:paraId="650F3079" w14:textId="77777777" w:rsidR="007C7F0E" w:rsidRPr="00DD20F2" w:rsidRDefault="007C7F0E" w:rsidP="00881172"/>
        </w:tc>
        <w:tc>
          <w:tcPr>
            <w:tcW w:w="2851" w:type="dxa"/>
            <w:tcBorders>
              <w:left w:val="nil"/>
            </w:tcBorders>
            <w:shd w:val="clear" w:color="auto" w:fill="auto"/>
          </w:tcPr>
          <w:p w14:paraId="6A3E2EDB" w14:textId="77777777" w:rsidR="007C7F0E" w:rsidRPr="00DD20F2" w:rsidRDefault="007C7F0E" w:rsidP="00881172"/>
        </w:tc>
        <w:tc>
          <w:tcPr>
            <w:tcW w:w="3260" w:type="dxa"/>
            <w:tcBorders>
              <w:left w:val="nil"/>
            </w:tcBorders>
            <w:shd w:val="clear" w:color="auto" w:fill="auto"/>
          </w:tcPr>
          <w:p w14:paraId="53136EAE" w14:textId="41518364" w:rsidR="007C7F0E" w:rsidRPr="00DD20F2" w:rsidRDefault="007C7F0E" w:rsidP="00881172"/>
        </w:tc>
        <w:tc>
          <w:tcPr>
            <w:tcW w:w="992" w:type="dxa"/>
          </w:tcPr>
          <w:p w14:paraId="2B89DFAE" w14:textId="77777777" w:rsidR="007C7F0E" w:rsidRPr="00DD20F2" w:rsidRDefault="007C7F0E" w:rsidP="00881172"/>
        </w:tc>
        <w:tc>
          <w:tcPr>
            <w:tcW w:w="1036" w:type="dxa"/>
          </w:tcPr>
          <w:p w14:paraId="6356E136" w14:textId="77777777" w:rsidR="007C7F0E" w:rsidRDefault="007C7F0E" w:rsidP="00881172"/>
        </w:tc>
      </w:tr>
      <w:tr w:rsidR="007C7F0E" w14:paraId="51681CE4"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148DB9BC" w14:textId="77777777" w:rsidR="007C7F0E" w:rsidRDefault="007C7F0E" w:rsidP="00881172">
            <w:pPr>
              <w:ind w:left="-5"/>
            </w:pPr>
          </w:p>
        </w:tc>
        <w:tc>
          <w:tcPr>
            <w:tcW w:w="3747" w:type="dxa"/>
            <w:gridSpan w:val="2"/>
            <w:shd w:val="clear" w:color="auto" w:fill="auto"/>
          </w:tcPr>
          <w:p w14:paraId="33E2F2EE" w14:textId="77777777" w:rsidR="007C7F0E" w:rsidRPr="00DD20F2" w:rsidRDefault="007C7F0E" w:rsidP="00881172"/>
        </w:tc>
        <w:tc>
          <w:tcPr>
            <w:tcW w:w="3260" w:type="dxa"/>
            <w:shd w:val="clear" w:color="auto" w:fill="auto"/>
          </w:tcPr>
          <w:p w14:paraId="630F6AEE" w14:textId="102EE7BA" w:rsidR="007C7F0E" w:rsidRPr="00DD20F2" w:rsidRDefault="007C7F0E" w:rsidP="00881172"/>
        </w:tc>
        <w:tc>
          <w:tcPr>
            <w:tcW w:w="992" w:type="dxa"/>
          </w:tcPr>
          <w:p w14:paraId="618622B2" w14:textId="77777777" w:rsidR="007C7F0E" w:rsidRPr="00DD20F2" w:rsidRDefault="007C7F0E" w:rsidP="00881172"/>
        </w:tc>
        <w:tc>
          <w:tcPr>
            <w:tcW w:w="1036" w:type="dxa"/>
          </w:tcPr>
          <w:p w14:paraId="71EDF8A1" w14:textId="77777777" w:rsidR="007C7F0E" w:rsidRDefault="007C7F0E" w:rsidP="00881172"/>
        </w:tc>
      </w:tr>
      <w:tr w:rsidR="007C7F0E" w14:paraId="549A26C9"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22293FF4" w14:textId="77777777" w:rsidR="007C7F0E" w:rsidRDefault="007C7F0E" w:rsidP="00881172">
            <w:pPr>
              <w:ind w:left="-5"/>
            </w:pPr>
          </w:p>
        </w:tc>
        <w:tc>
          <w:tcPr>
            <w:tcW w:w="3747" w:type="dxa"/>
            <w:gridSpan w:val="2"/>
            <w:shd w:val="clear" w:color="auto" w:fill="auto"/>
          </w:tcPr>
          <w:p w14:paraId="7EB596D0" w14:textId="77777777" w:rsidR="007C7F0E" w:rsidRPr="00DD20F2" w:rsidRDefault="007C7F0E" w:rsidP="00881172"/>
        </w:tc>
        <w:tc>
          <w:tcPr>
            <w:tcW w:w="3260" w:type="dxa"/>
            <w:shd w:val="clear" w:color="auto" w:fill="auto"/>
          </w:tcPr>
          <w:p w14:paraId="51957694" w14:textId="4AFF5D24" w:rsidR="007C7F0E" w:rsidRPr="00DD20F2" w:rsidRDefault="007C7F0E" w:rsidP="00881172"/>
        </w:tc>
        <w:tc>
          <w:tcPr>
            <w:tcW w:w="992" w:type="dxa"/>
          </w:tcPr>
          <w:p w14:paraId="6DF2E84D" w14:textId="77777777" w:rsidR="007C7F0E" w:rsidRPr="00DD20F2" w:rsidRDefault="007C7F0E" w:rsidP="00881172"/>
        </w:tc>
        <w:tc>
          <w:tcPr>
            <w:tcW w:w="1036" w:type="dxa"/>
          </w:tcPr>
          <w:p w14:paraId="1AC6B854" w14:textId="77777777" w:rsidR="007C7F0E" w:rsidRDefault="007C7F0E" w:rsidP="00881172"/>
        </w:tc>
      </w:tr>
      <w:tr w:rsidR="007C7F0E" w14:paraId="36BCBC03"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38CED6AB" w14:textId="77777777" w:rsidR="007C7F0E" w:rsidRDefault="007C7F0E" w:rsidP="00881172">
            <w:pPr>
              <w:ind w:left="-5"/>
            </w:pPr>
          </w:p>
        </w:tc>
        <w:tc>
          <w:tcPr>
            <w:tcW w:w="3747" w:type="dxa"/>
            <w:gridSpan w:val="2"/>
            <w:shd w:val="clear" w:color="auto" w:fill="auto"/>
          </w:tcPr>
          <w:p w14:paraId="249A9966" w14:textId="77777777" w:rsidR="007C7F0E" w:rsidRPr="00DD20F2" w:rsidRDefault="007C7F0E" w:rsidP="00881172"/>
        </w:tc>
        <w:tc>
          <w:tcPr>
            <w:tcW w:w="3260" w:type="dxa"/>
            <w:shd w:val="clear" w:color="auto" w:fill="auto"/>
          </w:tcPr>
          <w:p w14:paraId="1338AF2B" w14:textId="3F96D9C5" w:rsidR="007C7F0E" w:rsidRPr="00DD20F2" w:rsidRDefault="007C7F0E" w:rsidP="00881172"/>
        </w:tc>
        <w:tc>
          <w:tcPr>
            <w:tcW w:w="992" w:type="dxa"/>
          </w:tcPr>
          <w:p w14:paraId="00A4C417" w14:textId="77777777" w:rsidR="007C7F0E" w:rsidRPr="00DD20F2" w:rsidRDefault="007C7F0E" w:rsidP="00881172"/>
        </w:tc>
        <w:tc>
          <w:tcPr>
            <w:tcW w:w="1036" w:type="dxa"/>
          </w:tcPr>
          <w:p w14:paraId="4C035410" w14:textId="77777777" w:rsidR="007C7F0E" w:rsidRDefault="007C7F0E" w:rsidP="00881172"/>
        </w:tc>
      </w:tr>
      <w:tr w:rsidR="007C7F0E" w14:paraId="08A2E882"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01858800" w14:textId="77777777" w:rsidR="007C7F0E" w:rsidRDefault="007C7F0E" w:rsidP="00881172">
            <w:pPr>
              <w:ind w:left="-5"/>
            </w:pPr>
          </w:p>
        </w:tc>
        <w:tc>
          <w:tcPr>
            <w:tcW w:w="3747" w:type="dxa"/>
            <w:gridSpan w:val="2"/>
            <w:shd w:val="clear" w:color="auto" w:fill="auto"/>
          </w:tcPr>
          <w:p w14:paraId="40FB547E" w14:textId="77777777" w:rsidR="007C7F0E" w:rsidRPr="00DD20F2" w:rsidRDefault="007C7F0E" w:rsidP="00881172"/>
        </w:tc>
        <w:tc>
          <w:tcPr>
            <w:tcW w:w="3260" w:type="dxa"/>
            <w:shd w:val="clear" w:color="auto" w:fill="auto"/>
          </w:tcPr>
          <w:p w14:paraId="2B6D5591" w14:textId="19046327" w:rsidR="007C7F0E" w:rsidRPr="00DD20F2" w:rsidRDefault="007C7F0E" w:rsidP="00881172"/>
        </w:tc>
        <w:tc>
          <w:tcPr>
            <w:tcW w:w="992" w:type="dxa"/>
          </w:tcPr>
          <w:p w14:paraId="1C785D8A" w14:textId="77777777" w:rsidR="007C7F0E" w:rsidRPr="00DD20F2" w:rsidRDefault="007C7F0E" w:rsidP="00881172"/>
        </w:tc>
        <w:tc>
          <w:tcPr>
            <w:tcW w:w="1036" w:type="dxa"/>
          </w:tcPr>
          <w:p w14:paraId="50A94402" w14:textId="77777777" w:rsidR="007C7F0E" w:rsidRDefault="007C7F0E" w:rsidP="00881172"/>
        </w:tc>
      </w:tr>
      <w:tr w:rsidR="007C7F0E" w14:paraId="4C2ECAEB"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6CBE664A" w14:textId="77777777" w:rsidR="007C7F0E" w:rsidRDefault="007C7F0E" w:rsidP="00881172">
            <w:pPr>
              <w:ind w:left="-5"/>
            </w:pPr>
          </w:p>
        </w:tc>
        <w:tc>
          <w:tcPr>
            <w:tcW w:w="3747" w:type="dxa"/>
            <w:gridSpan w:val="2"/>
            <w:shd w:val="clear" w:color="auto" w:fill="auto"/>
          </w:tcPr>
          <w:p w14:paraId="73E02758" w14:textId="77777777" w:rsidR="007C7F0E" w:rsidRPr="00DD20F2" w:rsidRDefault="007C7F0E" w:rsidP="00881172"/>
        </w:tc>
        <w:tc>
          <w:tcPr>
            <w:tcW w:w="3260" w:type="dxa"/>
            <w:shd w:val="clear" w:color="auto" w:fill="auto"/>
          </w:tcPr>
          <w:p w14:paraId="5CC3CFBB" w14:textId="5DC45614" w:rsidR="007C7F0E" w:rsidRPr="00DD20F2" w:rsidRDefault="007C7F0E" w:rsidP="00881172"/>
        </w:tc>
        <w:tc>
          <w:tcPr>
            <w:tcW w:w="992" w:type="dxa"/>
          </w:tcPr>
          <w:p w14:paraId="5F051D56" w14:textId="77777777" w:rsidR="007C7F0E" w:rsidRPr="00DD20F2" w:rsidRDefault="007C7F0E" w:rsidP="00881172"/>
        </w:tc>
        <w:tc>
          <w:tcPr>
            <w:tcW w:w="1036" w:type="dxa"/>
          </w:tcPr>
          <w:p w14:paraId="6243555D" w14:textId="77777777" w:rsidR="007C7F0E" w:rsidRDefault="007C7F0E" w:rsidP="00881172"/>
        </w:tc>
      </w:tr>
      <w:tr w:rsidR="007C7F0E" w14:paraId="73FA9651"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3A2B760F" w14:textId="77777777" w:rsidR="007C7F0E" w:rsidRDefault="007C7F0E" w:rsidP="00881172">
            <w:pPr>
              <w:ind w:left="-5"/>
            </w:pPr>
          </w:p>
        </w:tc>
        <w:tc>
          <w:tcPr>
            <w:tcW w:w="3747" w:type="dxa"/>
            <w:gridSpan w:val="2"/>
            <w:shd w:val="clear" w:color="auto" w:fill="auto"/>
          </w:tcPr>
          <w:p w14:paraId="71939913" w14:textId="77777777" w:rsidR="007C7F0E" w:rsidRPr="00DD20F2" w:rsidRDefault="007C7F0E" w:rsidP="00881172"/>
        </w:tc>
        <w:tc>
          <w:tcPr>
            <w:tcW w:w="3260" w:type="dxa"/>
            <w:shd w:val="clear" w:color="auto" w:fill="auto"/>
          </w:tcPr>
          <w:p w14:paraId="26C80FF5" w14:textId="59D0E350" w:rsidR="007C7F0E" w:rsidRPr="00DD20F2" w:rsidRDefault="007C7F0E" w:rsidP="00881172"/>
        </w:tc>
        <w:tc>
          <w:tcPr>
            <w:tcW w:w="992" w:type="dxa"/>
          </w:tcPr>
          <w:p w14:paraId="6418F42E" w14:textId="77777777" w:rsidR="007C7F0E" w:rsidRPr="00DD20F2" w:rsidRDefault="007C7F0E" w:rsidP="00881172"/>
        </w:tc>
        <w:tc>
          <w:tcPr>
            <w:tcW w:w="1036" w:type="dxa"/>
          </w:tcPr>
          <w:p w14:paraId="2C5C822C" w14:textId="77777777" w:rsidR="007C7F0E" w:rsidRDefault="007C7F0E" w:rsidP="00881172"/>
        </w:tc>
      </w:tr>
      <w:tr w:rsidR="007C7F0E" w14:paraId="1C5B3F36"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6F659470" w14:textId="77777777" w:rsidR="007C7F0E" w:rsidRDefault="007C7F0E" w:rsidP="00881172">
            <w:pPr>
              <w:ind w:left="-5"/>
            </w:pPr>
          </w:p>
        </w:tc>
        <w:tc>
          <w:tcPr>
            <w:tcW w:w="3747" w:type="dxa"/>
            <w:gridSpan w:val="2"/>
            <w:shd w:val="clear" w:color="auto" w:fill="auto"/>
          </w:tcPr>
          <w:p w14:paraId="69C4BBF2" w14:textId="77777777" w:rsidR="007C7F0E" w:rsidRPr="00DD20F2" w:rsidRDefault="007C7F0E" w:rsidP="00881172"/>
        </w:tc>
        <w:tc>
          <w:tcPr>
            <w:tcW w:w="3260" w:type="dxa"/>
            <w:shd w:val="clear" w:color="auto" w:fill="auto"/>
          </w:tcPr>
          <w:p w14:paraId="75F3B349" w14:textId="1C2A42FA" w:rsidR="007C7F0E" w:rsidRPr="00DD20F2" w:rsidRDefault="007C7F0E" w:rsidP="00881172"/>
        </w:tc>
        <w:tc>
          <w:tcPr>
            <w:tcW w:w="992" w:type="dxa"/>
          </w:tcPr>
          <w:p w14:paraId="2131FB19" w14:textId="77777777" w:rsidR="007C7F0E" w:rsidRPr="00DD20F2" w:rsidRDefault="007C7F0E" w:rsidP="00881172"/>
        </w:tc>
        <w:tc>
          <w:tcPr>
            <w:tcW w:w="1036" w:type="dxa"/>
          </w:tcPr>
          <w:p w14:paraId="157AA010" w14:textId="77777777" w:rsidR="007C7F0E" w:rsidRDefault="007C7F0E" w:rsidP="00881172"/>
        </w:tc>
      </w:tr>
      <w:tr w:rsidR="007C7F0E" w14:paraId="212525FE"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7394B356" w14:textId="77777777" w:rsidR="007C7F0E" w:rsidRDefault="007C7F0E" w:rsidP="00881172">
            <w:pPr>
              <w:ind w:left="-5"/>
            </w:pPr>
          </w:p>
        </w:tc>
        <w:tc>
          <w:tcPr>
            <w:tcW w:w="3747" w:type="dxa"/>
            <w:gridSpan w:val="2"/>
            <w:shd w:val="clear" w:color="auto" w:fill="auto"/>
          </w:tcPr>
          <w:p w14:paraId="40B7F1CA" w14:textId="77777777" w:rsidR="007C7F0E" w:rsidRPr="00DD20F2" w:rsidRDefault="007C7F0E" w:rsidP="00881172"/>
        </w:tc>
        <w:tc>
          <w:tcPr>
            <w:tcW w:w="3260" w:type="dxa"/>
            <w:shd w:val="clear" w:color="auto" w:fill="auto"/>
          </w:tcPr>
          <w:p w14:paraId="2DBCFC1F" w14:textId="56F54303" w:rsidR="007C7F0E" w:rsidRPr="00DD20F2" w:rsidRDefault="007C7F0E" w:rsidP="00881172"/>
        </w:tc>
        <w:tc>
          <w:tcPr>
            <w:tcW w:w="992" w:type="dxa"/>
          </w:tcPr>
          <w:p w14:paraId="46210CAD" w14:textId="77777777" w:rsidR="007C7F0E" w:rsidRPr="00DD20F2" w:rsidRDefault="007C7F0E" w:rsidP="00881172"/>
        </w:tc>
        <w:tc>
          <w:tcPr>
            <w:tcW w:w="1036" w:type="dxa"/>
          </w:tcPr>
          <w:p w14:paraId="7CF01366" w14:textId="77777777" w:rsidR="007C7F0E" w:rsidRDefault="007C7F0E" w:rsidP="00881172"/>
        </w:tc>
      </w:tr>
      <w:tr w:rsidR="007C7F0E" w14:paraId="3D224A87"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292F5785" w14:textId="77777777" w:rsidR="007C7F0E" w:rsidRDefault="007C7F0E" w:rsidP="00881172">
            <w:pPr>
              <w:ind w:left="-5"/>
            </w:pPr>
          </w:p>
        </w:tc>
        <w:tc>
          <w:tcPr>
            <w:tcW w:w="3747" w:type="dxa"/>
            <w:gridSpan w:val="2"/>
            <w:shd w:val="clear" w:color="auto" w:fill="auto"/>
          </w:tcPr>
          <w:p w14:paraId="00C225D9" w14:textId="77777777" w:rsidR="007C7F0E" w:rsidRPr="00DD20F2" w:rsidRDefault="007C7F0E" w:rsidP="00881172"/>
        </w:tc>
        <w:tc>
          <w:tcPr>
            <w:tcW w:w="3260" w:type="dxa"/>
            <w:shd w:val="clear" w:color="auto" w:fill="auto"/>
          </w:tcPr>
          <w:p w14:paraId="399DFAAA" w14:textId="5CE520B3" w:rsidR="007C7F0E" w:rsidRPr="00DD20F2" w:rsidRDefault="007C7F0E" w:rsidP="00881172"/>
        </w:tc>
        <w:tc>
          <w:tcPr>
            <w:tcW w:w="992" w:type="dxa"/>
          </w:tcPr>
          <w:p w14:paraId="7CA61AF4" w14:textId="77777777" w:rsidR="007C7F0E" w:rsidRPr="00DD20F2" w:rsidRDefault="007C7F0E" w:rsidP="00881172"/>
        </w:tc>
        <w:tc>
          <w:tcPr>
            <w:tcW w:w="1036" w:type="dxa"/>
          </w:tcPr>
          <w:p w14:paraId="0B65029F" w14:textId="77777777" w:rsidR="007C7F0E" w:rsidRDefault="007C7F0E" w:rsidP="00881172"/>
        </w:tc>
      </w:tr>
      <w:tr w:rsidR="007C7F0E" w14:paraId="25D592B8"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679202CB" w14:textId="77777777" w:rsidR="007C7F0E" w:rsidRDefault="007C7F0E" w:rsidP="00881172">
            <w:pPr>
              <w:ind w:left="-5"/>
            </w:pPr>
          </w:p>
        </w:tc>
        <w:tc>
          <w:tcPr>
            <w:tcW w:w="3747" w:type="dxa"/>
            <w:gridSpan w:val="2"/>
            <w:shd w:val="clear" w:color="auto" w:fill="auto"/>
          </w:tcPr>
          <w:p w14:paraId="4018598E" w14:textId="77777777" w:rsidR="007C7F0E" w:rsidRPr="00DD20F2" w:rsidRDefault="007C7F0E" w:rsidP="00881172"/>
        </w:tc>
        <w:tc>
          <w:tcPr>
            <w:tcW w:w="3260" w:type="dxa"/>
            <w:shd w:val="clear" w:color="auto" w:fill="auto"/>
          </w:tcPr>
          <w:p w14:paraId="03F98EE1" w14:textId="023B2504" w:rsidR="007C7F0E" w:rsidRPr="00DD20F2" w:rsidRDefault="007C7F0E" w:rsidP="00881172"/>
        </w:tc>
        <w:tc>
          <w:tcPr>
            <w:tcW w:w="992" w:type="dxa"/>
          </w:tcPr>
          <w:p w14:paraId="17EB0A5C" w14:textId="77777777" w:rsidR="007C7F0E" w:rsidRPr="00DD20F2" w:rsidRDefault="007C7F0E" w:rsidP="00881172"/>
        </w:tc>
        <w:tc>
          <w:tcPr>
            <w:tcW w:w="1036" w:type="dxa"/>
          </w:tcPr>
          <w:p w14:paraId="2EF91CE0" w14:textId="77777777" w:rsidR="007C7F0E" w:rsidRDefault="007C7F0E" w:rsidP="00881172"/>
        </w:tc>
      </w:tr>
      <w:tr w:rsidR="007C7F0E" w14:paraId="764E6A24"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0D6A726A" w14:textId="77777777" w:rsidR="007C7F0E" w:rsidRDefault="007C7F0E" w:rsidP="00881172">
            <w:pPr>
              <w:ind w:left="-5"/>
            </w:pPr>
          </w:p>
        </w:tc>
        <w:tc>
          <w:tcPr>
            <w:tcW w:w="3747" w:type="dxa"/>
            <w:gridSpan w:val="2"/>
            <w:shd w:val="clear" w:color="auto" w:fill="auto"/>
          </w:tcPr>
          <w:p w14:paraId="6D10F0C8" w14:textId="77777777" w:rsidR="007C7F0E" w:rsidRPr="00DD20F2" w:rsidRDefault="007C7F0E" w:rsidP="00881172"/>
        </w:tc>
        <w:tc>
          <w:tcPr>
            <w:tcW w:w="3260" w:type="dxa"/>
            <w:shd w:val="clear" w:color="auto" w:fill="auto"/>
          </w:tcPr>
          <w:p w14:paraId="058FA88A" w14:textId="08A4CB27" w:rsidR="007C7F0E" w:rsidRPr="00DD20F2" w:rsidRDefault="007C7F0E" w:rsidP="00881172"/>
        </w:tc>
        <w:tc>
          <w:tcPr>
            <w:tcW w:w="992" w:type="dxa"/>
          </w:tcPr>
          <w:p w14:paraId="73417359" w14:textId="77777777" w:rsidR="007C7F0E" w:rsidRPr="00DD20F2" w:rsidRDefault="007C7F0E" w:rsidP="00881172"/>
        </w:tc>
        <w:tc>
          <w:tcPr>
            <w:tcW w:w="1036" w:type="dxa"/>
          </w:tcPr>
          <w:p w14:paraId="30F30688" w14:textId="77777777" w:rsidR="007C7F0E" w:rsidRDefault="007C7F0E" w:rsidP="00881172"/>
        </w:tc>
      </w:tr>
      <w:tr w:rsidR="007C7F0E" w14:paraId="509642CC" w14:textId="77777777" w:rsidTr="007C7F0E">
        <w:tblPrEx>
          <w:tblCellMar>
            <w:left w:w="70" w:type="dxa"/>
            <w:right w:w="70" w:type="dxa"/>
          </w:tblCellMar>
          <w:tblLook w:val="0000" w:firstRow="0" w:lastRow="0" w:firstColumn="0" w:lastColumn="0" w:noHBand="0" w:noVBand="0"/>
        </w:tblPrEx>
        <w:trPr>
          <w:trHeight w:val="361"/>
        </w:trPr>
        <w:tc>
          <w:tcPr>
            <w:tcW w:w="1777" w:type="dxa"/>
          </w:tcPr>
          <w:p w14:paraId="394AE602" w14:textId="77777777" w:rsidR="007C7F0E" w:rsidRDefault="007C7F0E" w:rsidP="00881172">
            <w:pPr>
              <w:ind w:left="-5"/>
            </w:pPr>
          </w:p>
        </w:tc>
        <w:tc>
          <w:tcPr>
            <w:tcW w:w="3747" w:type="dxa"/>
            <w:gridSpan w:val="2"/>
            <w:shd w:val="clear" w:color="auto" w:fill="auto"/>
          </w:tcPr>
          <w:p w14:paraId="038F735F" w14:textId="77777777" w:rsidR="007C7F0E" w:rsidRPr="00DD20F2" w:rsidRDefault="007C7F0E" w:rsidP="00881172"/>
        </w:tc>
        <w:tc>
          <w:tcPr>
            <w:tcW w:w="3260" w:type="dxa"/>
            <w:shd w:val="clear" w:color="auto" w:fill="auto"/>
          </w:tcPr>
          <w:p w14:paraId="6C736B9C" w14:textId="6E5C443E" w:rsidR="007C7F0E" w:rsidRPr="00DD20F2" w:rsidRDefault="007C7F0E" w:rsidP="00881172"/>
        </w:tc>
        <w:tc>
          <w:tcPr>
            <w:tcW w:w="992" w:type="dxa"/>
          </w:tcPr>
          <w:p w14:paraId="22F42FFE" w14:textId="77777777" w:rsidR="007C7F0E" w:rsidRPr="00DD20F2" w:rsidRDefault="007C7F0E" w:rsidP="00881172"/>
        </w:tc>
        <w:tc>
          <w:tcPr>
            <w:tcW w:w="1036" w:type="dxa"/>
          </w:tcPr>
          <w:p w14:paraId="0CE1E18B" w14:textId="77777777" w:rsidR="007C7F0E" w:rsidRDefault="007C7F0E" w:rsidP="00881172"/>
        </w:tc>
      </w:tr>
    </w:tbl>
    <w:p w14:paraId="590D98B1" w14:textId="77777777" w:rsidR="00D372DB" w:rsidRDefault="00D372DB" w:rsidP="00F17C34">
      <w:pPr>
        <w:rPr>
          <w:b/>
          <w:bCs/>
        </w:rPr>
      </w:pPr>
    </w:p>
    <w:p w14:paraId="2716904B" w14:textId="77777777" w:rsidR="003E2E91" w:rsidRDefault="003E2E91" w:rsidP="00F17C34">
      <w:pPr>
        <w:rPr>
          <w:b/>
          <w:bCs/>
        </w:rPr>
      </w:pPr>
    </w:p>
    <w:p w14:paraId="2229CAD7" w14:textId="77777777" w:rsidR="00EC301B" w:rsidRDefault="00EC301B" w:rsidP="00F17C34">
      <w:pPr>
        <w:rPr>
          <w:b/>
          <w:bCs/>
        </w:rPr>
      </w:pPr>
    </w:p>
    <w:p w14:paraId="1B5AD06B" w14:textId="398DEC8C" w:rsidR="00F17C34" w:rsidRPr="00F17C34" w:rsidRDefault="003E2E91" w:rsidP="00F17C34">
      <w:pPr>
        <w:rPr>
          <w:b/>
          <w:bCs/>
        </w:rPr>
      </w:pPr>
      <w:r>
        <w:rPr>
          <w:b/>
          <w:bCs/>
        </w:rPr>
        <w:t>1</w:t>
      </w:r>
      <w:r w:rsidR="00F17C34" w:rsidRPr="00F17C34">
        <w:rPr>
          <w:b/>
          <w:bCs/>
        </w:rPr>
        <w:t xml:space="preserve">.Sınıf </w:t>
      </w:r>
      <w:r w:rsidR="00D61D0C">
        <w:rPr>
          <w:b/>
          <w:bCs/>
        </w:rPr>
        <w:t>Hayat Bilgisi</w:t>
      </w:r>
      <w:r w:rsidR="00F17C34">
        <w:rPr>
          <w:b/>
          <w:bCs/>
        </w:rPr>
        <w:t xml:space="preserve"> </w:t>
      </w:r>
      <w:r w:rsidR="0036716E">
        <w:rPr>
          <w:b/>
          <w:bCs/>
        </w:rPr>
        <w:t>2</w:t>
      </w:r>
      <w:r w:rsidR="007C7F0E">
        <w:rPr>
          <w:b/>
          <w:bCs/>
        </w:rPr>
        <w:t>4</w:t>
      </w:r>
      <w:r w:rsidR="00F17C34" w:rsidRPr="00F17C34">
        <w:rPr>
          <w:b/>
          <w:bCs/>
        </w:rPr>
        <w:t>.Hafta Biçimlendirici</w:t>
      </w:r>
      <w:r w:rsidR="00F17C34">
        <w:rPr>
          <w:b/>
          <w:bCs/>
        </w:rPr>
        <w:t xml:space="preserve"> </w:t>
      </w:r>
      <w:r w:rsidR="00F17C34" w:rsidRPr="00F17C34">
        <w:rPr>
          <w:b/>
          <w:bCs/>
        </w:rPr>
        <w:t>Değerlendirme Dereceleme Ölçeği</w:t>
      </w:r>
    </w:p>
    <w:p w14:paraId="1ED4E40F" w14:textId="77777777" w:rsidR="007C7F0E" w:rsidRPr="007C7F0E" w:rsidRDefault="007C7F0E" w:rsidP="007C7F0E">
      <w:pPr>
        <w:rPr>
          <w:b/>
          <w:bCs/>
        </w:rPr>
      </w:pPr>
      <w:r w:rsidRPr="007C7F0E">
        <w:rPr>
          <w:b/>
          <w:bCs/>
        </w:rPr>
        <w:t>Her bir doğru cevap 1 puandır. 3. soru ölçekteki puan üzerinden değerlendirilecektir. Son soru da işaretlenmemesi gereken cevaba da puan verilecektir. Öğrencinizin bir sorudan aldığı puanı aşağıda ilgili sütuna yazınız. Öğrencinizin çalışma kâğıtlarından aldığı puanlar toplamını toplam sütununa yazınız. Genel değerlendirme sütununa, toplam puan;</w:t>
      </w:r>
    </w:p>
    <w:p w14:paraId="683DE412" w14:textId="77777777" w:rsidR="007C7F0E" w:rsidRPr="007C7F0E" w:rsidRDefault="007C7F0E" w:rsidP="007C7F0E">
      <w:pPr>
        <w:rPr>
          <w:b/>
          <w:bCs/>
        </w:rPr>
      </w:pPr>
      <w:r w:rsidRPr="007C7F0E">
        <w:rPr>
          <w:b/>
          <w:bCs/>
        </w:rPr>
        <w:t>0-</w:t>
      </w:r>
      <w:proofErr w:type="gramStart"/>
      <w:r w:rsidRPr="007C7F0E">
        <w:rPr>
          <w:b/>
          <w:bCs/>
        </w:rPr>
        <w:t>3  ise</w:t>
      </w:r>
      <w:proofErr w:type="gramEnd"/>
      <w:r w:rsidRPr="007C7F0E">
        <w:rPr>
          <w:b/>
          <w:bCs/>
        </w:rPr>
        <w:t xml:space="preserve"> (geliştirilmeli),       4-6  ise (orta),        7-10  ise (iyi) yazınız.</w:t>
      </w:r>
    </w:p>
    <w:tbl>
      <w:tblPr>
        <w:tblStyle w:val="TabloKlavuzu"/>
        <w:tblpPr w:leftFromText="141" w:rightFromText="141" w:vertAnchor="text" w:horzAnchor="margin" w:tblpX="-871" w:tblpY="106"/>
        <w:tblOverlap w:val="never"/>
        <w:tblW w:w="10812" w:type="dxa"/>
        <w:tblLayout w:type="fixed"/>
        <w:tblLook w:val="04A0" w:firstRow="1" w:lastRow="0" w:firstColumn="1" w:lastColumn="0" w:noHBand="0" w:noVBand="1"/>
      </w:tblPr>
      <w:tblGrid>
        <w:gridCol w:w="1779"/>
        <w:gridCol w:w="1618"/>
        <w:gridCol w:w="1843"/>
        <w:gridCol w:w="1418"/>
        <w:gridCol w:w="1559"/>
        <w:gridCol w:w="1134"/>
        <w:gridCol w:w="1461"/>
      </w:tblGrid>
      <w:tr w:rsidR="00F17C34" w14:paraId="1F6E0B94" w14:textId="77777777" w:rsidTr="00EC301B">
        <w:trPr>
          <w:trHeight w:val="717"/>
        </w:trPr>
        <w:tc>
          <w:tcPr>
            <w:tcW w:w="1779" w:type="dxa"/>
            <w:vMerge w:val="restart"/>
          </w:tcPr>
          <w:p w14:paraId="47BB4FA2" w14:textId="77777777" w:rsidR="00F17C34" w:rsidRPr="002755D0" w:rsidRDefault="00F17C34" w:rsidP="00EC301B">
            <w:pPr>
              <w:rPr>
                <w:b/>
                <w:bCs/>
              </w:rPr>
            </w:pPr>
            <w:r>
              <w:rPr>
                <w:b/>
                <w:bCs/>
              </w:rPr>
              <w:t xml:space="preserve">                                                                                                                </w:t>
            </w:r>
          </w:p>
          <w:p w14:paraId="77EAE6B8" w14:textId="77777777" w:rsidR="00F17C34" w:rsidRDefault="00F17C34" w:rsidP="00EC301B">
            <w:pPr>
              <w:ind w:left="-5"/>
            </w:pPr>
            <w:r>
              <w:t xml:space="preserve"> </w:t>
            </w:r>
          </w:p>
          <w:p w14:paraId="09A21E21" w14:textId="77777777" w:rsidR="00F17C34" w:rsidRDefault="00F17C34" w:rsidP="00EC301B">
            <w:pPr>
              <w:spacing w:after="160" w:line="259" w:lineRule="auto"/>
              <w:ind w:left="-5"/>
            </w:pPr>
            <w:r>
              <w:br w:type="textWrapping" w:clear="all"/>
              <w:t xml:space="preserve">Öğrenci </w:t>
            </w:r>
          </w:p>
          <w:p w14:paraId="2B6A8014" w14:textId="77777777" w:rsidR="00F17C34" w:rsidRPr="002755D0" w:rsidRDefault="00F17C34" w:rsidP="00EC301B">
            <w:pPr>
              <w:spacing w:after="160" w:line="259" w:lineRule="auto"/>
              <w:ind w:left="-5"/>
              <w:rPr>
                <w:b/>
                <w:bCs/>
              </w:rPr>
            </w:pPr>
            <w:r>
              <w:t>Adı Soyadı</w:t>
            </w:r>
          </w:p>
        </w:tc>
        <w:tc>
          <w:tcPr>
            <w:tcW w:w="6438" w:type="dxa"/>
            <w:gridSpan w:val="4"/>
          </w:tcPr>
          <w:p w14:paraId="2FC03990" w14:textId="77777777" w:rsidR="00F17C34" w:rsidRDefault="00F17C34" w:rsidP="00EC301B">
            <w:pPr>
              <w:tabs>
                <w:tab w:val="left" w:pos="2928"/>
              </w:tabs>
              <w:rPr>
                <w:b/>
                <w:bCs/>
              </w:rPr>
            </w:pPr>
            <w:r>
              <w:rPr>
                <w:b/>
                <w:bCs/>
              </w:rPr>
              <w:t xml:space="preserve">                          </w:t>
            </w:r>
            <w:r>
              <w:rPr>
                <w:b/>
                <w:bCs/>
              </w:rPr>
              <w:tab/>
            </w:r>
            <w:r w:rsidRPr="002755D0">
              <w:rPr>
                <w:b/>
                <w:bCs/>
              </w:rPr>
              <w:t xml:space="preserve"> Ölçütler</w:t>
            </w:r>
          </w:p>
          <w:p w14:paraId="7C6D08EC" w14:textId="77777777" w:rsidR="00F17C34" w:rsidRDefault="00F17C34" w:rsidP="00EC301B">
            <w:pPr>
              <w:rPr>
                <w:b/>
                <w:bCs/>
              </w:rPr>
            </w:pPr>
          </w:p>
        </w:tc>
        <w:tc>
          <w:tcPr>
            <w:tcW w:w="1134" w:type="dxa"/>
            <w:vMerge w:val="restart"/>
          </w:tcPr>
          <w:p w14:paraId="7DFC4E1A" w14:textId="77777777" w:rsidR="00F17C34" w:rsidRDefault="00F17C34" w:rsidP="00EC301B"/>
          <w:p w14:paraId="534D2BC3" w14:textId="77777777" w:rsidR="00F17C34" w:rsidRDefault="00F17C34" w:rsidP="00EC301B"/>
          <w:p w14:paraId="5294BC78" w14:textId="77777777" w:rsidR="00F17C34" w:rsidRDefault="00F17C34" w:rsidP="00EC301B"/>
          <w:p w14:paraId="2F0F1F43" w14:textId="77777777" w:rsidR="00F17C34" w:rsidRDefault="00F17C34" w:rsidP="00EC301B"/>
          <w:p w14:paraId="722F14BE" w14:textId="77777777" w:rsidR="00F17C34" w:rsidRPr="00DD20F2" w:rsidRDefault="00F17C34" w:rsidP="00EC301B">
            <w:r>
              <w:t>Toplam</w:t>
            </w:r>
          </w:p>
          <w:p w14:paraId="133BC133" w14:textId="77777777" w:rsidR="00F17C34" w:rsidRDefault="00F17C34" w:rsidP="00EC301B">
            <w:pPr>
              <w:rPr>
                <w:b/>
                <w:bCs/>
              </w:rPr>
            </w:pPr>
          </w:p>
        </w:tc>
        <w:tc>
          <w:tcPr>
            <w:tcW w:w="1461" w:type="dxa"/>
            <w:vMerge w:val="restart"/>
            <w:textDirection w:val="btLr"/>
          </w:tcPr>
          <w:p w14:paraId="766F84E3" w14:textId="77777777" w:rsidR="00F17C34" w:rsidRDefault="00F17C34" w:rsidP="00EC301B">
            <w:pPr>
              <w:ind w:left="113" w:right="113"/>
            </w:pPr>
          </w:p>
          <w:p w14:paraId="3BC56986" w14:textId="6FAFD88E" w:rsidR="00F17C34" w:rsidRPr="003E2E91" w:rsidRDefault="00F17C34" w:rsidP="00EC301B">
            <w:pPr>
              <w:ind w:left="113" w:right="113"/>
            </w:pPr>
            <w:r>
              <w:t>Genel Değerlendirme</w:t>
            </w:r>
          </w:p>
        </w:tc>
      </w:tr>
      <w:tr w:rsidR="00881172" w14:paraId="2615EDEE" w14:textId="77777777" w:rsidTr="00881172">
        <w:tblPrEx>
          <w:tblCellMar>
            <w:left w:w="70" w:type="dxa"/>
            <w:right w:w="70" w:type="dxa"/>
          </w:tblCellMar>
          <w:tblLook w:val="0000" w:firstRow="0" w:lastRow="0" w:firstColumn="0" w:lastColumn="0" w:noHBand="0" w:noVBand="0"/>
        </w:tblPrEx>
        <w:trPr>
          <w:trHeight w:val="541"/>
        </w:trPr>
        <w:tc>
          <w:tcPr>
            <w:tcW w:w="1779" w:type="dxa"/>
            <w:vMerge/>
          </w:tcPr>
          <w:p w14:paraId="5BBEF4B2" w14:textId="77777777" w:rsidR="00881172" w:rsidRDefault="00881172" w:rsidP="00EC301B">
            <w:pPr>
              <w:spacing w:after="160" w:line="259" w:lineRule="auto"/>
              <w:ind w:left="-5"/>
            </w:pPr>
          </w:p>
        </w:tc>
        <w:tc>
          <w:tcPr>
            <w:tcW w:w="6438" w:type="dxa"/>
            <w:gridSpan w:val="4"/>
            <w:shd w:val="clear" w:color="auto" w:fill="auto"/>
          </w:tcPr>
          <w:p w14:paraId="4DC7CD49" w14:textId="77777777" w:rsidR="007C7F0E" w:rsidRPr="007C7F0E" w:rsidRDefault="007C7F0E" w:rsidP="007C7F0E">
            <w:r w:rsidRPr="007C7F0E">
              <w:t>Dini gün ve bayramlarda yaşadığı duyguları ifade edebilme.</w:t>
            </w:r>
          </w:p>
          <w:p w14:paraId="126A59A0" w14:textId="0C770A03" w:rsidR="00881172" w:rsidRPr="00DD20F2" w:rsidRDefault="00881172" w:rsidP="00EC301B"/>
        </w:tc>
        <w:tc>
          <w:tcPr>
            <w:tcW w:w="1134" w:type="dxa"/>
            <w:vMerge/>
          </w:tcPr>
          <w:p w14:paraId="2C05B0BD" w14:textId="58215944" w:rsidR="00881172" w:rsidRPr="00DD20F2" w:rsidRDefault="00881172" w:rsidP="00EC301B"/>
        </w:tc>
        <w:tc>
          <w:tcPr>
            <w:tcW w:w="1461" w:type="dxa"/>
            <w:vMerge/>
          </w:tcPr>
          <w:p w14:paraId="715A08F1" w14:textId="77777777" w:rsidR="00881172" w:rsidRDefault="00881172" w:rsidP="00EC301B"/>
        </w:tc>
      </w:tr>
      <w:tr w:rsidR="007C7F0E" w14:paraId="33DB7DB8" w14:textId="77777777" w:rsidTr="007C7F0E">
        <w:tblPrEx>
          <w:tblCellMar>
            <w:left w:w="70" w:type="dxa"/>
            <w:right w:w="70" w:type="dxa"/>
          </w:tblCellMar>
          <w:tblLook w:val="0000" w:firstRow="0" w:lastRow="0" w:firstColumn="0" w:lastColumn="0" w:noHBand="0" w:noVBand="0"/>
        </w:tblPrEx>
        <w:trPr>
          <w:trHeight w:val="564"/>
        </w:trPr>
        <w:tc>
          <w:tcPr>
            <w:tcW w:w="1779" w:type="dxa"/>
            <w:vMerge/>
          </w:tcPr>
          <w:p w14:paraId="325577FD" w14:textId="77777777" w:rsidR="007C7F0E" w:rsidRDefault="007C7F0E" w:rsidP="00EC301B">
            <w:pPr>
              <w:ind w:left="-5"/>
            </w:pPr>
          </w:p>
        </w:tc>
        <w:tc>
          <w:tcPr>
            <w:tcW w:w="1618" w:type="dxa"/>
            <w:shd w:val="clear" w:color="auto" w:fill="auto"/>
          </w:tcPr>
          <w:p w14:paraId="20E8F0E9" w14:textId="1B04EAE4" w:rsidR="007C7F0E" w:rsidRPr="00EC301B" w:rsidRDefault="007C7F0E" w:rsidP="00EC301B">
            <w:pPr>
              <w:rPr>
                <w:b/>
                <w:bCs/>
                <w:u w:val="single"/>
              </w:rPr>
            </w:pPr>
            <w:r w:rsidRPr="00EC301B">
              <w:rPr>
                <w:u w:val="single"/>
              </w:rPr>
              <w:t xml:space="preserve">Soru 1 </w:t>
            </w:r>
            <w:proofErr w:type="gramStart"/>
            <w:r w:rsidRPr="00EC301B">
              <w:rPr>
                <w:u w:val="single"/>
              </w:rPr>
              <w:t xml:space="preserve">( </w:t>
            </w:r>
            <w:r>
              <w:rPr>
                <w:u w:val="single"/>
              </w:rPr>
              <w:t>2</w:t>
            </w:r>
            <w:proofErr w:type="gramEnd"/>
            <w:r w:rsidRPr="00EC301B">
              <w:rPr>
                <w:u w:val="single"/>
              </w:rPr>
              <w:t>p)</w:t>
            </w:r>
          </w:p>
          <w:p w14:paraId="327CE392" w14:textId="77777777" w:rsidR="007C7F0E" w:rsidRPr="00DD20F2" w:rsidRDefault="007C7F0E" w:rsidP="00EC301B"/>
        </w:tc>
        <w:tc>
          <w:tcPr>
            <w:tcW w:w="1843" w:type="dxa"/>
          </w:tcPr>
          <w:p w14:paraId="4DBE98EA" w14:textId="7048B803" w:rsidR="007C7F0E" w:rsidRPr="00881172" w:rsidRDefault="007C7F0E" w:rsidP="00EC301B">
            <w:pPr>
              <w:rPr>
                <w:u w:val="single"/>
              </w:rPr>
            </w:pPr>
            <w:r w:rsidRPr="00EC301B">
              <w:rPr>
                <w:u w:val="single"/>
              </w:rPr>
              <w:t xml:space="preserve">Soru 2 </w:t>
            </w:r>
            <w:proofErr w:type="gramStart"/>
            <w:r w:rsidRPr="00EC301B">
              <w:rPr>
                <w:u w:val="single"/>
              </w:rPr>
              <w:t xml:space="preserve">( </w:t>
            </w:r>
            <w:r>
              <w:rPr>
                <w:u w:val="single"/>
              </w:rPr>
              <w:t>1</w:t>
            </w:r>
            <w:proofErr w:type="gramEnd"/>
            <w:r w:rsidRPr="00EC301B">
              <w:rPr>
                <w:u w:val="single"/>
              </w:rPr>
              <w:t>p)</w:t>
            </w:r>
          </w:p>
          <w:p w14:paraId="2B6B720C" w14:textId="77777777" w:rsidR="007C7F0E" w:rsidRPr="00DD20F2" w:rsidRDefault="007C7F0E" w:rsidP="00EC301B"/>
        </w:tc>
        <w:tc>
          <w:tcPr>
            <w:tcW w:w="1418" w:type="dxa"/>
          </w:tcPr>
          <w:p w14:paraId="5A93093C" w14:textId="77777777" w:rsidR="007C7F0E" w:rsidRPr="007C7F0E" w:rsidRDefault="007C7F0E" w:rsidP="007C7F0E">
            <w:pPr>
              <w:rPr>
                <w:u w:val="single"/>
              </w:rPr>
            </w:pPr>
            <w:r w:rsidRPr="007C7F0E">
              <w:rPr>
                <w:u w:val="single"/>
              </w:rPr>
              <w:t xml:space="preserve">Soru 3 </w:t>
            </w:r>
            <w:proofErr w:type="gramStart"/>
            <w:r w:rsidRPr="007C7F0E">
              <w:rPr>
                <w:u w:val="single"/>
              </w:rPr>
              <w:t>( 4</w:t>
            </w:r>
            <w:proofErr w:type="gramEnd"/>
            <w:r w:rsidRPr="007C7F0E">
              <w:rPr>
                <w:u w:val="single"/>
              </w:rPr>
              <w:t>p)</w:t>
            </w:r>
          </w:p>
          <w:p w14:paraId="35C0D949" w14:textId="77777777" w:rsidR="007C7F0E" w:rsidRPr="00DD20F2" w:rsidRDefault="007C7F0E" w:rsidP="00EC301B"/>
        </w:tc>
        <w:tc>
          <w:tcPr>
            <w:tcW w:w="1559" w:type="dxa"/>
          </w:tcPr>
          <w:p w14:paraId="13408569" w14:textId="3721F5E5" w:rsidR="007C7F0E" w:rsidRPr="007C7F0E" w:rsidRDefault="007C7F0E" w:rsidP="007C7F0E">
            <w:pPr>
              <w:rPr>
                <w:u w:val="single"/>
              </w:rPr>
            </w:pPr>
            <w:r w:rsidRPr="007C7F0E">
              <w:rPr>
                <w:u w:val="single"/>
              </w:rPr>
              <w:t xml:space="preserve">Soru </w:t>
            </w:r>
            <w:r>
              <w:rPr>
                <w:u w:val="single"/>
              </w:rPr>
              <w:t>4</w:t>
            </w:r>
            <w:r w:rsidRPr="007C7F0E">
              <w:rPr>
                <w:u w:val="single"/>
              </w:rPr>
              <w:t xml:space="preserve"> </w:t>
            </w:r>
            <w:proofErr w:type="gramStart"/>
            <w:r w:rsidRPr="007C7F0E">
              <w:rPr>
                <w:u w:val="single"/>
              </w:rPr>
              <w:t xml:space="preserve">( </w:t>
            </w:r>
            <w:r>
              <w:rPr>
                <w:u w:val="single"/>
              </w:rPr>
              <w:t>3</w:t>
            </w:r>
            <w:proofErr w:type="gramEnd"/>
            <w:r w:rsidRPr="007C7F0E">
              <w:rPr>
                <w:u w:val="single"/>
              </w:rPr>
              <w:t>p)</w:t>
            </w:r>
          </w:p>
          <w:p w14:paraId="7F54FBAB" w14:textId="77777777" w:rsidR="007C7F0E" w:rsidRPr="00DD20F2" w:rsidRDefault="007C7F0E" w:rsidP="00EC301B"/>
        </w:tc>
        <w:tc>
          <w:tcPr>
            <w:tcW w:w="1134" w:type="dxa"/>
            <w:vMerge/>
          </w:tcPr>
          <w:p w14:paraId="25138069" w14:textId="07FFE731" w:rsidR="007C7F0E" w:rsidRPr="00DD20F2" w:rsidRDefault="007C7F0E" w:rsidP="00EC301B"/>
        </w:tc>
        <w:tc>
          <w:tcPr>
            <w:tcW w:w="1461" w:type="dxa"/>
            <w:vMerge/>
          </w:tcPr>
          <w:p w14:paraId="783211A2" w14:textId="77777777" w:rsidR="007C7F0E" w:rsidRDefault="007C7F0E" w:rsidP="00EC301B"/>
        </w:tc>
      </w:tr>
      <w:tr w:rsidR="007C7F0E" w14:paraId="0D4C1478"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0672DE14" w14:textId="77777777" w:rsidR="007C7F0E" w:rsidRDefault="007C7F0E" w:rsidP="00EC301B">
            <w:pPr>
              <w:ind w:left="-5"/>
            </w:pPr>
          </w:p>
        </w:tc>
        <w:tc>
          <w:tcPr>
            <w:tcW w:w="1618" w:type="dxa"/>
            <w:shd w:val="clear" w:color="auto" w:fill="auto"/>
          </w:tcPr>
          <w:p w14:paraId="451FDA08" w14:textId="2E113272" w:rsidR="007C7F0E" w:rsidRPr="00DD20F2" w:rsidRDefault="007C7F0E" w:rsidP="00EC301B"/>
        </w:tc>
        <w:tc>
          <w:tcPr>
            <w:tcW w:w="1843" w:type="dxa"/>
          </w:tcPr>
          <w:p w14:paraId="579E6805" w14:textId="77777777" w:rsidR="007C7F0E" w:rsidRPr="00DD20F2" w:rsidRDefault="007C7F0E" w:rsidP="00EC301B"/>
        </w:tc>
        <w:tc>
          <w:tcPr>
            <w:tcW w:w="1418" w:type="dxa"/>
          </w:tcPr>
          <w:p w14:paraId="57B55665" w14:textId="77777777" w:rsidR="007C7F0E" w:rsidRPr="00DD20F2" w:rsidRDefault="007C7F0E" w:rsidP="00EC301B"/>
        </w:tc>
        <w:tc>
          <w:tcPr>
            <w:tcW w:w="1559" w:type="dxa"/>
          </w:tcPr>
          <w:p w14:paraId="093D9425" w14:textId="77777777" w:rsidR="007C7F0E" w:rsidRPr="00DD20F2" w:rsidRDefault="007C7F0E" w:rsidP="00EC301B"/>
        </w:tc>
        <w:tc>
          <w:tcPr>
            <w:tcW w:w="1134" w:type="dxa"/>
          </w:tcPr>
          <w:p w14:paraId="718DFB6D" w14:textId="16CB1DA9" w:rsidR="007C7F0E" w:rsidRPr="00DD20F2" w:rsidRDefault="007C7F0E" w:rsidP="00EC301B"/>
        </w:tc>
        <w:tc>
          <w:tcPr>
            <w:tcW w:w="1461" w:type="dxa"/>
          </w:tcPr>
          <w:p w14:paraId="6EF377E9" w14:textId="77777777" w:rsidR="007C7F0E" w:rsidRDefault="007C7F0E" w:rsidP="00EC301B"/>
        </w:tc>
      </w:tr>
      <w:tr w:rsidR="007C7F0E" w14:paraId="312E15BA"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3AB9E595" w14:textId="77777777" w:rsidR="007C7F0E" w:rsidRDefault="007C7F0E" w:rsidP="00EC301B">
            <w:pPr>
              <w:ind w:left="-5"/>
            </w:pPr>
          </w:p>
        </w:tc>
        <w:tc>
          <w:tcPr>
            <w:tcW w:w="1618" w:type="dxa"/>
            <w:shd w:val="clear" w:color="auto" w:fill="auto"/>
          </w:tcPr>
          <w:p w14:paraId="65343BAF" w14:textId="0D409989" w:rsidR="007C7F0E" w:rsidRPr="00DD20F2" w:rsidRDefault="007C7F0E" w:rsidP="00EC301B"/>
        </w:tc>
        <w:tc>
          <w:tcPr>
            <w:tcW w:w="1843" w:type="dxa"/>
          </w:tcPr>
          <w:p w14:paraId="10A44E5A" w14:textId="77777777" w:rsidR="007C7F0E" w:rsidRPr="00DD20F2" w:rsidRDefault="007C7F0E" w:rsidP="00EC301B"/>
        </w:tc>
        <w:tc>
          <w:tcPr>
            <w:tcW w:w="1418" w:type="dxa"/>
          </w:tcPr>
          <w:p w14:paraId="720E86DF" w14:textId="77777777" w:rsidR="007C7F0E" w:rsidRPr="00DD20F2" w:rsidRDefault="007C7F0E" w:rsidP="00EC301B"/>
        </w:tc>
        <w:tc>
          <w:tcPr>
            <w:tcW w:w="1559" w:type="dxa"/>
          </w:tcPr>
          <w:p w14:paraId="215C9239" w14:textId="77777777" w:rsidR="007C7F0E" w:rsidRPr="00DD20F2" w:rsidRDefault="007C7F0E" w:rsidP="00EC301B"/>
        </w:tc>
        <w:tc>
          <w:tcPr>
            <w:tcW w:w="1134" w:type="dxa"/>
          </w:tcPr>
          <w:p w14:paraId="2A582983" w14:textId="78604C50" w:rsidR="007C7F0E" w:rsidRPr="00DD20F2" w:rsidRDefault="007C7F0E" w:rsidP="00EC301B"/>
        </w:tc>
        <w:tc>
          <w:tcPr>
            <w:tcW w:w="1461" w:type="dxa"/>
          </w:tcPr>
          <w:p w14:paraId="133D4934" w14:textId="77777777" w:rsidR="007C7F0E" w:rsidRDefault="007C7F0E" w:rsidP="00EC301B"/>
        </w:tc>
      </w:tr>
      <w:tr w:rsidR="007C7F0E" w14:paraId="0D681F03"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50043F23" w14:textId="77777777" w:rsidR="007C7F0E" w:rsidRDefault="007C7F0E" w:rsidP="00EC301B">
            <w:pPr>
              <w:ind w:left="-5"/>
            </w:pPr>
          </w:p>
        </w:tc>
        <w:tc>
          <w:tcPr>
            <w:tcW w:w="1618" w:type="dxa"/>
            <w:shd w:val="clear" w:color="auto" w:fill="auto"/>
          </w:tcPr>
          <w:p w14:paraId="15377E1E" w14:textId="675320FA" w:rsidR="007C7F0E" w:rsidRPr="00DD20F2" w:rsidRDefault="007C7F0E" w:rsidP="00EC301B"/>
        </w:tc>
        <w:tc>
          <w:tcPr>
            <w:tcW w:w="1843" w:type="dxa"/>
          </w:tcPr>
          <w:p w14:paraId="6FB5843E" w14:textId="77777777" w:rsidR="007C7F0E" w:rsidRPr="00DD20F2" w:rsidRDefault="007C7F0E" w:rsidP="00EC301B"/>
        </w:tc>
        <w:tc>
          <w:tcPr>
            <w:tcW w:w="1418" w:type="dxa"/>
          </w:tcPr>
          <w:p w14:paraId="73821FEB" w14:textId="77777777" w:rsidR="007C7F0E" w:rsidRPr="00DD20F2" w:rsidRDefault="007C7F0E" w:rsidP="00EC301B"/>
        </w:tc>
        <w:tc>
          <w:tcPr>
            <w:tcW w:w="1559" w:type="dxa"/>
          </w:tcPr>
          <w:p w14:paraId="682FD41D" w14:textId="77777777" w:rsidR="007C7F0E" w:rsidRPr="00DD20F2" w:rsidRDefault="007C7F0E" w:rsidP="00EC301B"/>
        </w:tc>
        <w:tc>
          <w:tcPr>
            <w:tcW w:w="1134" w:type="dxa"/>
          </w:tcPr>
          <w:p w14:paraId="4EBFA244" w14:textId="1B27FD5F" w:rsidR="007C7F0E" w:rsidRPr="00DD20F2" w:rsidRDefault="007C7F0E" w:rsidP="00EC301B"/>
        </w:tc>
        <w:tc>
          <w:tcPr>
            <w:tcW w:w="1461" w:type="dxa"/>
          </w:tcPr>
          <w:p w14:paraId="28C0F447" w14:textId="77777777" w:rsidR="007C7F0E" w:rsidRDefault="007C7F0E" w:rsidP="00EC301B"/>
        </w:tc>
      </w:tr>
      <w:tr w:rsidR="007C7F0E" w14:paraId="4AF48D91"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6E7A7A0C" w14:textId="77777777" w:rsidR="007C7F0E" w:rsidRDefault="007C7F0E" w:rsidP="00EC301B">
            <w:pPr>
              <w:ind w:left="-5"/>
            </w:pPr>
          </w:p>
        </w:tc>
        <w:tc>
          <w:tcPr>
            <w:tcW w:w="1618" w:type="dxa"/>
            <w:shd w:val="clear" w:color="auto" w:fill="auto"/>
          </w:tcPr>
          <w:p w14:paraId="50937CD1" w14:textId="4CAF69BD" w:rsidR="007C7F0E" w:rsidRPr="00DD20F2" w:rsidRDefault="007C7F0E" w:rsidP="00EC301B"/>
        </w:tc>
        <w:tc>
          <w:tcPr>
            <w:tcW w:w="1843" w:type="dxa"/>
          </w:tcPr>
          <w:p w14:paraId="1B1D5B88" w14:textId="77777777" w:rsidR="007C7F0E" w:rsidRPr="00DD20F2" w:rsidRDefault="007C7F0E" w:rsidP="00EC301B"/>
        </w:tc>
        <w:tc>
          <w:tcPr>
            <w:tcW w:w="1418" w:type="dxa"/>
          </w:tcPr>
          <w:p w14:paraId="6311D5D4" w14:textId="77777777" w:rsidR="007C7F0E" w:rsidRPr="00DD20F2" w:rsidRDefault="007C7F0E" w:rsidP="00EC301B"/>
        </w:tc>
        <w:tc>
          <w:tcPr>
            <w:tcW w:w="1559" w:type="dxa"/>
          </w:tcPr>
          <w:p w14:paraId="36965AAE" w14:textId="77777777" w:rsidR="007C7F0E" w:rsidRPr="00DD20F2" w:rsidRDefault="007C7F0E" w:rsidP="00EC301B"/>
        </w:tc>
        <w:tc>
          <w:tcPr>
            <w:tcW w:w="1134" w:type="dxa"/>
          </w:tcPr>
          <w:p w14:paraId="4884B5F5" w14:textId="1E582529" w:rsidR="007C7F0E" w:rsidRPr="00DD20F2" w:rsidRDefault="007C7F0E" w:rsidP="00EC301B"/>
        </w:tc>
        <w:tc>
          <w:tcPr>
            <w:tcW w:w="1461" w:type="dxa"/>
          </w:tcPr>
          <w:p w14:paraId="26454854" w14:textId="77777777" w:rsidR="007C7F0E" w:rsidRDefault="007C7F0E" w:rsidP="00EC301B"/>
        </w:tc>
      </w:tr>
      <w:tr w:rsidR="007C7F0E" w14:paraId="3ACD1AC5"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22E7BF5B" w14:textId="77777777" w:rsidR="007C7F0E" w:rsidRDefault="007C7F0E" w:rsidP="00EC301B">
            <w:pPr>
              <w:ind w:left="-5"/>
            </w:pPr>
          </w:p>
        </w:tc>
        <w:tc>
          <w:tcPr>
            <w:tcW w:w="1618" w:type="dxa"/>
            <w:shd w:val="clear" w:color="auto" w:fill="auto"/>
          </w:tcPr>
          <w:p w14:paraId="600F302D" w14:textId="6009E24E" w:rsidR="007C7F0E" w:rsidRPr="00DD20F2" w:rsidRDefault="007C7F0E" w:rsidP="00EC301B"/>
        </w:tc>
        <w:tc>
          <w:tcPr>
            <w:tcW w:w="1843" w:type="dxa"/>
          </w:tcPr>
          <w:p w14:paraId="58A81D6E" w14:textId="77777777" w:rsidR="007C7F0E" w:rsidRPr="00DD20F2" w:rsidRDefault="007C7F0E" w:rsidP="00EC301B"/>
        </w:tc>
        <w:tc>
          <w:tcPr>
            <w:tcW w:w="1418" w:type="dxa"/>
          </w:tcPr>
          <w:p w14:paraId="73C42584" w14:textId="77777777" w:rsidR="007C7F0E" w:rsidRPr="00DD20F2" w:rsidRDefault="007C7F0E" w:rsidP="00EC301B"/>
        </w:tc>
        <w:tc>
          <w:tcPr>
            <w:tcW w:w="1559" w:type="dxa"/>
          </w:tcPr>
          <w:p w14:paraId="0F516C8C" w14:textId="77777777" w:rsidR="007C7F0E" w:rsidRPr="00DD20F2" w:rsidRDefault="007C7F0E" w:rsidP="00EC301B"/>
        </w:tc>
        <w:tc>
          <w:tcPr>
            <w:tcW w:w="1134" w:type="dxa"/>
          </w:tcPr>
          <w:p w14:paraId="291AC2E4" w14:textId="568D8C6F" w:rsidR="007C7F0E" w:rsidRPr="00DD20F2" w:rsidRDefault="007C7F0E" w:rsidP="00EC301B"/>
        </w:tc>
        <w:tc>
          <w:tcPr>
            <w:tcW w:w="1461" w:type="dxa"/>
          </w:tcPr>
          <w:p w14:paraId="02B37CF3" w14:textId="77777777" w:rsidR="007C7F0E" w:rsidRDefault="007C7F0E" w:rsidP="00EC301B"/>
        </w:tc>
      </w:tr>
      <w:tr w:rsidR="007C7F0E" w14:paraId="66FB308B"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6988BCA7" w14:textId="77777777" w:rsidR="007C7F0E" w:rsidRDefault="007C7F0E" w:rsidP="00EC301B">
            <w:pPr>
              <w:ind w:left="-5"/>
            </w:pPr>
          </w:p>
        </w:tc>
        <w:tc>
          <w:tcPr>
            <w:tcW w:w="1618" w:type="dxa"/>
            <w:shd w:val="clear" w:color="auto" w:fill="auto"/>
          </w:tcPr>
          <w:p w14:paraId="2AB4A41D" w14:textId="6C939C66" w:rsidR="007C7F0E" w:rsidRPr="00DD20F2" w:rsidRDefault="007C7F0E" w:rsidP="00EC301B"/>
        </w:tc>
        <w:tc>
          <w:tcPr>
            <w:tcW w:w="1843" w:type="dxa"/>
          </w:tcPr>
          <w:p w14:paraId="68A9A73A" w14:textId="77777777" w:rsidR="007C7F0E" w:rsidRPr="00DD20F2" w:rsidRDefault="007C7F0E" w:rsidP="00EC301B"/>
        </w:tc>
        <w:tc>
          <w:tcPr>
            <w:tcW w:w="1418" w:type="dxa"/>
          </w:tcPr>
          <w:p w14:paraId="09CD9A78" w14:textId="77777777" w:rsidR="007C7F0E" w:rsidRPr="00DD20F2" w:rsidRDefault="007C7F0E" w:rsidP="00EC301B"/>
        </w:tc>
        <w:tc>
          <w:tcPr>
            <w:tcW w:w="1559" w:type="dxa"/>
          </w:tcPr>
          <w:p w14:paraId="2E71A3A1" w14:textId="77777777" w:rsidR="007C7F0E" w:rsidRPr="00DD20F2" w:rsidRDefault="007C7F0E" w:rsidP="00EC301B"/>
        </w:tc>
        <w:tc>
          <w:tcPr>
            <w:tcW w:w="1134" w:type="dxa"/>
          </w:tcPr>
          <w:p w14:paraId="63BA138E" w14:textId="457ED9AD" w:rsidR="007C7F0E" w:rsidRPr="00DD20F2" w:rsidRDefault="007C7F0E" w:rsidP="00EC301B"/>
        </w:tc>
        <w:tc>
          <w:tcPr>
            <w:tcW w:w="1461" w:type="dxa"/>
          </w:tcPr>
          <w:p w14:paraId="748D2CC3" w14:textId="77777777" w:rsidR="007C7F0E" w:rsidRDefault="007C7F0E" w:rsidP="00EC301B"/>
        </w:tc>
      </w:tr>
      <w:tr w:rsidR="007C7F0E" w14:paraId="01E53966"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4D824080" w14:textId="77777777" w:rsidR="007C7F0E" w:rsidRDefault="007C7F0E" w:rsidP="00EC301B">
            <w:pPr>
              <w:ind w:left="-5"/>
            </w:pPr>
          </w:p>
        </w:tc>
        <w:tc>
          <w:tcPr>
            <w:tcW w:w="1618" w:type="dxa"/>
            <w:shd w:val="clear" w:color="auto" w:fill="auto"/>
          </w:tcPr>
          <w:p w14:paraId="7EFA7A89" w14:textId="448F9DC6" w:rsidR="007C7F0E" w:rsidRPr="00DD20F2" w:rsidRDefault="007C7F0E" w:rsidP="00EC301B"/>
        </w:tc>
        <w:tc>
          <w:tcPr>
            <w:tcW w:w="1843" w:type="dxa"/>
          </w:tcPr>
          <w:p w14:paraId="20BECBA5" w14:textId="77777777" w:rsidR="007C7F0E" w:rsidRPr="00DD20F2" w:rsidRDefault="007C7F0E" w:rsidP="00EC301B"/>
        </w:tc>
        <w:tc>
          <w:tcPr>
            <w:tcW w:w="1418" w:type="dxa"/>
          </w:tcPr>
          <w:p w14:paraId="0B6AAA81" w14:textId="77777777" w:rsidR="007C7F0E" w:rsidRPr="00DD20F2" w:rsidRDefault="007C7F0E" w:rsidP="00EC301B"/>
        </w:tc>
        <w:tc>
          <w:tcPr>
            <w:tcW w:w="1559" w:type="dxa"/>
          </w:tcPr>
          <w:p w14:paraId="160F53B3" w14:textId="77777777" w:rsidR="007C7F0E" w:rsidRPr="00DD20F2" w:rsidRDefault="007C7F0E" w:rsidP="00EC301B"/>
        </w:tc>
        <w:tc>
          <w:tcPr>
            <w:tcW w:w="1134" w:type="dxa"/>
          </w:tcPr>
          <w:p w14:paraId="17B45FF6" w14:textId="49A9E6FD" w:rsidR="007C7F0E" w:rsidRPr="00DD20F2" w:rsidRDefault="007C7F0E" w:rsidP="00EC301B"/>
        </w:tc>
        <w:tc>
          <w:tcPr>
            <w:tcW w:w="1461" w:type="dxa"/>
          </w:tcPr>
          <w:p w14:paraId="7DD22513" w14:textId="77777777" w:rsidR="007C7F0E" w:rsidRDefault="007C7F0E" w:rsidP="00EC301B"/>
        </w:tc>
      </w:tr>
      <w:tr w:rsidR="007C7F0E" w14:paraId="3B2A86F8"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51D7BC52" w14:textId="77777777" w:rsidR="007C7F0E" w:rsidRDefault="007C7F0E" w:rsidP="00EC301B">
            <w:pPr>
              <w:ind w:left="-5"/>
            </w:pPr>
          </w:p>
        </w:tc>
        <w:tc>
          <w:tcPr>
            <w:tcW w:w="1618" w:type="dxa"/>
            <w:shd w:val="clear" w:color="auto" w:fill="auto"/>
          </w:tcPr>
          <w:p w14:paraId="7A53FFE9" w14:textId="6EACC87A" w:rsidR="007C7F0E" w:rsidRPr="00DD20F2" w:rsidRDefault="007C7F0E" w:rsidP="00EC301B"/>
        </w:tc>
        <w:tc>
          <w:tcPr>
            <w:tcW w:w="1843" w:type="dxa"/>
          </w:tcPr>
          <w:p w14:paraId="284C0685" w14:textId="77777777" w:rsidR="007C7F0E" w:rsidRPr="00DD20F2" w:rsidRDefault="007C7F0E" w:rsidP="00EC301B"/>
        </w:tc>
        <w:tc>
          <w:tcPr>
            <w:tcW w:w="1418" w:type="dxa"/>
          </w:tcPr>
          <w:p w14:paraId="4B960E4F" w14:textId="77777777" w:rsidR="007C7F0E" w:rsidRPr="00DD20F2" w:rsidRDefault="007C7F0E" w:rsidP="00EC301B"/>
        </w:tc>
        <w:tc>
          <w:tcPr>
            <w:tcW w:w="1559" w:type="dxa"/>
          </w:tcPr>
          <w:p w14:paraId="6322D51E" w14:textId="77777777" w:rsidR="007C7F0E" w:rsidRPr="00DD20F2" w:rsidRDefault="007C7F0E" w:rsidP="00EC301B"/>
        </w:tc>
        <w:tc>
          <w:tcPr>
            <w:tcW w:w="1134" w:type="dxa"/>
          </w:tcPr>
          <w:p w14:paraId="68E7E08E" w14:textId="114A1C0D" w:rsidR="007C7F0E" w:rsidRPr="00DD20F2" w:rsidRDefault="007C7F0E" w:rsidP="00EC301B"/>
        </w:tc>
        <w:tc>
          <w:tcPr>
            <w:tcW w:w="1461" w:type="dxa"/>
          </w:tcPr>
          <w:p w14:paraId="229EA4F1" w14:textId="77777777" w:rsidR="007C7F0E" w:rsidRDefault="007C7F0E" w:rsidP="00EC301B"/>
        </w:tc>
      </w:tr>
      <w:tr w:rsidR="007C7F0E" w14:paraId="5D4BA474"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6988B4A1" w14:textId="77777777" w:rsidR="007C7F0E" w:rsidRDefault="007C7F0E" w:rsidP="00EC301B">
            <w:pPr>
              <w:ind w:left="-5"/>
            </w:pPr>
          </w:p>
        </w:tc>
        <w:tc>
          <w:tcPr>
            <w:tcW w:w="1618" w:type="dxa"/>
            <w:shd w:val="clear" w:color="auto" w:fill="auto"/>
          </w:tcPr>
          <w:p w14:paraId="0393B492" w14:textId="01DBC7AB" w:rsidR="007C7F0E" w:rsidRPr="00DD20F2" w:rsidRDefault="007C7F0E" w:rsidP="00EC301B"/>
        </w:tc>
        <w:tc>
          <w:tcPr>
            <w:tcW w:w="1843" w:type="dxa"/>
          </w:tcPr>
          <w:p w14:paraId="7624C572" w14:textId="77777777" w:rsidR="007C7F0E" w:rsidRPr="00DD20F2" w:rsidRDefault="007C7F0E" w:rsidP="00EC301B"/>
        </w:tc>
        <w:tc>
          <w:tcPr>
            <w:tcW w:w="1418" w:type="dxa"/>
          </w:tcPr>
          <w:p w14:paraId="23761E08" w14:textId="77777777" w:rsidR="007C7F0E" w:rsidRPr="00DD20F2" w:rsidRDefault="007C7F0E" w:rsidP="00EC301B"/>
        </w:tc>
        <w:tc>
          <w:tcPr>
            <w:tcW w:w="1559" w:type="dxa"/>
          </w:tcPr>
          <w:p w14:paraId="10934CB0" w14:textId="77777777" w:rsidR="007C7F0E" w:rsidRPr="00DD20F2" w:rsidRDefault="007C7F0E" w:rsidP="00EC301B"/>
        </w:tc>
        <w:tc>
          <w:tcPr>
            <w:tcW w:w="1134" w:type="dxa"/>
          </w:tcPr>
          <w:p w14:paraId="3ED49E25" w14:textId="0DC66EBF" w:rsidR="007C7F0E" w:rsidRPr="00DD20F2" w:rsidRDefault="007C7F0E" w:rsidP="00EC301B"/>
        </w:tc>
        <w:tc>
          <w:tcPr>
            <w:tcW w:w="1461" w:type="dxa"/>
          </w:tcPr>
          <w:p w14:paraId="7DC3D83D" w14:textId="77777777" w:rsidR="007C7F0E" w:rsidRDefault="007C7F0E" w:rsidP="00EC301B"/>
        </w:tc>
      </w:tr>
      <w:tr w:rsidR="007C7F0E" w14:paraId="10035F6F"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39F0DF91" w14:textId="77777777" w:rsidR="007C7F0E" w:rsidRDefault="007C7F0E" w:rsidP="00EC301B">
            <w:pPr>
              <w:ind w:left="-5"/>
            </w:pPr>
          </w:p>
        </w:tc>
        <w:tc>
          <w:tcPr>
            <w:tcW w:w="1618" w:type="dxa"/>
            <w:shd w:val="clear" w:color="auto" w:fill="auto"/>
          </w:tcPr>
          <w:p w14:paraId="783F8DAD" w14:textId="568A72CA" w:rsidR="007C7F0E" w:rsidRPr="00DD20F2" w:rsidRDefault="007C7F0E" w:rsidP="00EC301B"/>
        </w:tc>
        <w:tc>
          <w:tcPr>
            <w:tcW w:w="1843" w:type="dxa"/>
          </w:tcPr>
          <w:p w14:paraId="6705C4CF" w14:textId="77777777" w:rsidR="007C7F0E" w:rsidRPr="00DD20F2" w:rsidRDefault="007C7F0E" w:rsidP="00EC301B"/>
        </w:tc>
        <w:tc>
          <w:tcPr>
            <w:tcW w:w="1418" w:type="dxa"/>
          </w:tcPr>
          <w:p w14:paraId="0E3123D3" w14:textId="77777777" w:rsidR="007C7F0E" w:rsidRPr="00DD20F2" w:rsidRDefault="007C7F0E" w:rsidP="00EC301B"/>
        </w:tc>
        <w:tc>
          <w:tcPr>
            <w:tcW w:w="1559" w:type="dxa"/>
          </w:tcPr>
          <w:p w14:paraId="00C620F1" w14:textId="77777777" w:rsidR="007C7F0E" w:rsidRPr="00DD20F2" w:rsidRDefault="007C7F0E" w:rsidP="00EC301B"/>
        </w:tc>
        <w:tc>
          <w:tcPr>
            <w:tcW w:w="1134" w:type="dxa"/>
          </w:tcPr>
          <w:p w14:paraId="0F9947C2" w14:textId="7123AD8E" w:rsidR="007C7F0E" w:rsidRPr="00DD20F2" w:rsidRDefault="007C7F0E" w:rsidP="00EC301B"/>
        </w:tc>
        <w:tc>
          <w:tcPr>
            <w:tcW w:w="1461" w:type="dxa"/>
          </w:tcPr>
          <w:p w14:paraId="06629BE5" w14:textId="77777777" w:rsidR="007C7F0E" w:rsidRDefault="007C7F0E" w:rsidP="00EC301B"/>
        </w:tc>
      </w:tr>
      <w:tr w:rsidR="007C7F0E" w14:paraId="0A3988EF"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6C70E47D" w14:textId="77777777" w:rsidR="007C7F0E" w:rsidRDefault="007C7F0E" w:rsidP="00EC301B">
            <w:pPr>
              <w:ind w:left="-5"/>
            </w:pPr>
          </w:p>
        </w:tc>
        <w:tc>
          <w:tcPr>
            <w:tcW w:w="1618" w:type="dxa"/>
            <w:shd w:val="clear" w:color="auto" w:fill="auto"/>
          </w:tcPr>
          <w:p w14:paraId="3F59A5ED" w14:textId="500DF2EA" w:rsidR="007C7F0E" w:rsidRPr="00DD20F2" w:rsidRDefault="007C7F0E" w:rsidP="00EC301B"/>
        </w:tc>
        <w:tc>
          <w:tcPr>
            <w:tcW w:w="1843" w:type="dxa"/>
          </w:tcPr>
          <w:p w14:paraId="048D3CB3" w14:textId="77777777" w:rsidR="007C7F0E" w:rsidRPr="00DD20F2" w:rsidRDefault="007C7F0E" w:rsidP="00EC301B"/>
        </w:tc>
        <w:tc>
          <w:tcPr>
            <w:tcW w:w="1418" w:type="dxa"/>
          </w:tcPr>
          <w:p w14:paraId="05ECE190" w14:textId="77777777" w:rsidR="007C7F0E" w:rsidRPr="00DD20F2" w:rsidRDefault="007C7F0E" w:rsidP="00EC301B"/>
        </w:tc>
        <w:tc>
          <w:tcPr>
            <w:tcW w:w="1559" w:type="dxa"/>
          </w:tcPr>
          <w:p w14:paraId="0FFE1C9A" w14:textId="77777777" w:rsidR="007C7F0E" w:rsidRPr="00DD20F2" w:rsidRDefault="007C7F0E" w:rsidP="00EC301B"/>
        </w:tc>
        <w:tc>
          <w:tcPr>
            <w:tcW w:w="1134" w:type="dxa"/>
          </w:tcPr>
          <w:p w14:paraId="2E4A9CAD" w14:textId="54A9C52C" w:rsidR="007C7F0E" w:rsidRPr="00DD20F2" w:rsidRDefault="007C7F0E" w:rsidP="00EC301B"/>
        </w:tc>
        <w:tc>
          <w:tcPr>
            <w:tcW w:w="1461" w:type="dxa"/>
          </w:tcPr>
          <w:p w14:paraId="7F696AF7" w14:textId="77777777" w:rsidR="007C7F0E" w:rsidRDefault="007C7F0E" w:rsidP="00EC301B"/>
        </w:tc>
      </w:tr>
      <w:tr w:rsidR="007C7F0E" w14:paraId="7FE43CA4"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5C46EE66" w14:textId="77777777" w:rsidR="007C7F0E" w:rsidRDefault="007C7F0E" w:rsidP="00EC301B">
            <w:pPr>
              <w:ind w:left="-5"/>
            </w:pPr>
          </w:p>
        </w:tc>
        <w:tc>
          <w:tcPr>
            <w:tcW w:w="1618" w:type="dxa"/>
            <w:shd w:val="clear" w:color="auto" w:fill="auto"/>
          </w:tcPr>
          <w:p w14:paraId="041F8346" w14:textId="0FFCA575" w:rsidR="007C7F0E" w:rsidRPr="00DD20F2" w:rsidRDefault="007C7F0E" w:rsidP="00EC301B"/>
        </w:tc>
        <w:tc>
          <w:tcPr>
            <w:tcW w:w="1843" w:type="dxa"/>
          </w:tcPr>
          <w:p w14:paraId="7251F7B9" w14:textId="77777777" w:rsidR="007C7F0E" w:rsidRPr="00DD20F2" w:rsidRDefault="007C7F0E" w:rsidP="00EC301B"/>
        </w:tc>
        <w:tc>
          <w:tcPr>
            <w:tcW w:w="1418" w:type="dxa"/>
          </w:tcPr>
          <w:p w14:paraId="32947DC8" w14:textId="77777777" w:rsidR="007C7F0E" w:rsidRPr="00DD20F2" w:rsidRDefault="007C7F0E" w:rsidP="00EC301B"/>
        </w:tc>
        <w:tc>
          <w:tcPr>
            <w:tcW w:w="1559" w:type="dxa"/>
          </w:tcPr>
          <w:p w14:paraId="145F3D73" w14:textId="77777777" w:rsidR="007C7F0E" w:rsidRPr="00DD20F2" w:rsidRDefault="007C7F0E" w:rsidP="00EC301B"/>
        </w:tc>
        <w:tc>
          <w:tcPr>
            <w:tcW w:w="1134" w:type="dxa"/>
          </w:tcPr>
          <w:p w14:paraId="751295AB" w14:textId="1E35E357" w:rsidR="007C7F0E" w:rsidRPr="00DD20F2" w:rsidRDefault="007C7F0E" w:rsidP="00EC301B"/>
        </w:tc>
        <w:tc>
          <w:tcPr>
            <w:tcW w:w="1461" w:type="dxa"/>
          </w:tcPr>
          <w:p w14:paraId="6504B017" w14:textId="77777777" w:rsidR="007C7F0E" w:rsidRDefault="007C7F0E" w:rsidP="00EC301B"/>
        </w:tc>
      </w:tr>
      <w:tr w:rsidR="007C7F0E" w14:paraId="45547590"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71F75B0F" w14:textId="77777777" w:rsidR="007C7F0E" w:rsidRDefault="007C7F0E" w:rsidP="00EC301B">
            <w:pPr>
              <w:ind w:left="-5"/>
            </w:pPr>
          </w:p>
        </w:tc>
        <w:tc>
          <w:tcPr>
            <w:tcW w:w="1618" w:type="dxa"/>
            <w:shd w:val="clear" w:color="auto" w:fill="auto"/>
          </w:tcPr>
          <w:p w14:paraId="2DA959DF" w14:textId="0C8E971F" w:rsidR="007C7F0E" w:rsidRPr="00DD20F2" w:rsidRDefault="007C7F0E" w:rsidP="00EC301B"/>
        </w:tc>
        <w:tc>
          <w:tcPr>
            <w:tcW w:w="1843" w:type="dxa"/>
          </w:tcPr>
          <w:p w14:paraId="22115BC8" w14:textId="77777777" w:rsidR="007C7F0E" w:rsidRPr="00DD20F2" w:rsidRDefault="007C7F0E" w:rsidP="00EC301B"/>
        </w:tc>
        <w:tc>
          <w:tcPr>
            <w:tcW w:w="1418" w:type="dxa"/>
          </w:tcPr>
          <w:p w14:paraId="672632E5" w14:textId="77777777" w:rsidR="007C7F0E" w:rsidRPr="00DD20F2" w:rsidRDefault="007C7F0E" w:rsidP="00EC301B"/>
        </w:tc>
        <w:tc>
          <w:tcPr>
            <w:tcW w:w="1559" w:type="dxa"/>
          </w:tcPr>
          <w:p w14:paraId="1D85725D" w14:textId="77777777" w:rsidR="007C7F0E" w:rsidRPr="00DD20F2" w:rsidRDefault="007C7F0E" w:rsidP="00EC301B"/>
        </w:tc>
        <w:tc>
          <w:tcPr>
            <w:tcW w:w="1134" w:type="dxa"/>
          </w:tcPr>
          <w:p w14:paraId="1DC85A43" w14:textId="74F95D83" w:rsidR="007C7F0E" w:rsidRPr="00DD20F2" w:rsidRDefault="007C7F0E" w:rsidP="00EC301B"/>
        </w:tc>
        <w:tc>
          <w:tcPr>
            <w:tcW w:w="1461" w:type="dxa"/>
          </w:tcPr>
          <w:p w14:paraId="2A3B706B" w14:textId="77777777" w:rsidR="007C7F0E" w:rsidRDefault="007C7F0E" w:rsidP="00EC301B"/>
        </w:tc>
      </w:tr>
      <w:tr w:rsidR="007C7F0E" w14:paraId="5867D36B"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542EF419" w14:textId="77777777" w:rsidR="007C7F0E" w:rsidRDefault="007C7F0E" w:rsidP="00EC301B">
            <w:pPr>
              <w:ind w:left="-5"/>
            </w:pPr>
          </w:p>
        </w:tc>
        <w:tc>
          <w:tcPr>
            <w:tcW w:w="1618" w:type="dxa"/>
            <w:shd w:val="clear" w:color="auto" w:fill="auto"/>
          </w:tcPr>
          <w:p w14:paraId="347E6A48" w14:textId="556ED19A" w:rsidR="007C7F0E" w:rsidRPr="00DD20F2" w:rsidRDefault="007C7F0E" w:rsidP="00EC301B"/>
        </w:tc>
        <w:tc>
          <w:tcPr>
            <w:tcW w:w="1843" w:type="dxa"/>
          </w:tcPr>
          <w:p w14:paraId="7F35C7FD" w14:textId="77777777" w:rsidR="007C7F0E" w:rsidRPr="00DD20F2" w:rsidRDefault="007C7F0E" w:rsidP="00EC301B"/>
        </w:tc>
        <w:tc>
          <w:tcPr>
            <w:tcW w:w="1418" w:type="dxa"/>
          </w:tcPr>
          <w:p w14:paraId="33A4F988" w14:textId="77777777" w:rsidR="007C7F0E" w:rsidRPr="00DD20F2" w:rsidRDefault="007C7F0E" w:rsidP="00EC301B"/>
        </w:tc>
        <w:tc>
          <w:tcPr>
            <w:tcW w:w="1559" w:type="dxa"/>
          </w:tcPr>
          <w:p w14:paraId="6347DFAC" w14:textId="77777777" w:rsidR="007C7F0E" w:rsidRPr="00DD20F2" w:rsidRDefault="007C7F0E" w:rsidP="00EC301B"/>
        </w:tc>
        <w:tc>
          <w:tcPr>
            <w:tcW w:w="1134" w:type="dxa"/>
          </w:tcPr>
          <w:p w14:paraId="624F4002" w14:textId="7785CE4A" w:rsidR="007C7F0E" w:rsidRPr="00DD20F2" w:rsidRDefault="007C7F0E" w:rsidP="00EC301B"/>
        </w:tc>
        <w:tc>
          <w:tcPr>
            <w:tcW w:w="1461" w:type="dxa"/>
          </w:tcPr>
          <w:p w14:paraId="15577D1F" w14:textId="77777777" w:rsidR="007C7F0E" w:rsidRDefault="007C7F0E" w:rsidP="00EC301B"/>
        </w:tc>
      </w:tr>
      <w:tr w:rsidR="007C7F0E" w14:paraId="22A8C05C"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2226A2D0" w14:textId="77777777" w:rsidR="007C7F0E" w:rsidRDefault="007C7F0E" w:rsidP="00EC301B">
            <w:pPr>
              <w:ind w:left="-5"/>
            </w:pPr>
          </w:p>
        </w:tc>
        <w:tc>
          <w:tcPr>
            <w:tcW w:w="1618" w:type="dxa"/>
            <w:shd w:val="clear" w:color="auto" w:fill="auto"/>
          </w:tcPr>
          <w:p w14:paraId="34B09C25" w14:textId="5E92EE61" w:rsidR="007C7F0E" w:rsidRPr="00DD20F2" w:rsidRDefault="007C7F0E" w:rsidP="00EC301B"/>
        </w:tc>
        <w:tc>
          <w:tcPr>
            <w:tcW w:w="1843" w:type="dxa"/>
          </w:tcPr>
          <w:p w14:paraId="6B8C4705" w14:textId="77777777" w:rsidR="007C7F0E" w:rsidRPr="00DD20F2" w:rsidRDefault="007C7F0E" w:rsidP="00EC301B"/>
        </w:tc>
        <w:tc>
          <w:tcPr>
            <w:tcW w:w="1418" w:type="dxa"/>
          </w:tcPr>
          <w:p w14:paraId="00A3BD6C" w14:textId="77777777" w:rsidR="007C7F0E" w:rsidRPr="00DD20F2" w:rsidRDefault="007C7F0E" w:rsidP="00EC301B"/>
        </w:tc>
        <w:tc>
          <w:tcPr>
            <w:tcW w:w="1559" w:type="dxa"/>
          </w:tcPr>
          <w:p w14:paraId="1C02C187" w14:textId="77777777" w:rsidR="007C7F0E" w:rsidRPr="00DD20F2" w:rsidRDefault="007C7F0E" w:rsidP="00EC301B"/>
        </w:tc>
        <w:tc>
          <w:tcPr>
            <w:tcW w:w="1134" w:type="dxa"/>
          </w:tcPr>
          <w:p w14:paraId="55B0A84E" w14:textId="460A80FA" w:rsidR="007C7F0E" w:rsidRPr="00DD20F2" w:rsidRDefault="007C7F0E" w:rsidP="00EC301B"/>
        </w:tc>
        <w:tc>
          <w:tcPr>
            <w:tcW w:w="1461" w:type="dxa"/>
          </w:tcPr>
          <w:p w14:paraId="75358E80" w14:textId="77777777" w:rsidR="007C7F0E" w:rsidRDefault="007C7F0E" w:rsidP="00EC301B"/>
        </w:tc>
      </w:tr>
      <w:tr w:rsidR="007C7F0E" w14:paraId="1B5ECDA6"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3EE846A4" w14:textId="77777777" w:rsidR="007C7F0E" w:rsidRDefault="007C7F0E" w:rsidP="00EC301B">
            <w:pPr>
              <w:ind w:left="-5"/>
            </w:pPr>
          </w:p>
        </w:tc>
        <w:tc>
          <w:tcPr>
            <w:tcW w:w="1618" w:type="dxa"/>
            <w:shd w:val="clear" w:color="auto" w:fill="auto"/>
          </w:tcPr>
          <w:p w14:paraId="1C7DF140" w14:textId="5604655D" w:rsidR="007C7F0E" w:rsidRPr="00DD20F2" w:rsidRDefault="007C7F0E" w:rsidP="00EC301B"/>
        </w:tc>
        <w:tc>
          <w:tcPr>
            <w:tcW w:w="1843" w:type="dxa"/>
          </w:tcPr>
          <w:p w14:paraId="5671839F" w14:textId="77777777" w:rsidR="007C7F0E" w:rsidRPr="00DD20F2" w:rsidRDefault="007C7F0E" w:rsidP="00EC301B"/>
        </w:tc>
        <w:tc>
          <w:tcPr>
            <w:tcW w:w="1418" w:type="dxa"/>
          </w:tcPr>
          <w:p w14:paraId="35F22C78" w14:textId="77777777" w:rsidR="007C7F0E" w:rsidRPr="00DD20F2" w:rsidRDefault="007C7F0E" w:rsidP="00EC301B"/>
        </w:tc>
        <w:tc>
          <w:tcPr>
            <w:tcW w:w="1559" w:type="dxa"/>
          </w:tcPr>
          <w:p w14:paraId="3455236B" w14:textId="77777777" w:rsidR="007C7F0E" w:rsidRPr="00DD20F2" w:rsidRDefault="007C7F0E" w:rsidP="00EC301B"/>
        </w:tc>
        <w:tc>
          <w:tcPr>
            <w:tcW w:w="1134" w:type="dxa"/>
          </w:tcPr>
          <w:p w14:paraId="239DA1AA" w14:textId="2FB0FFE1" w:rsidR="007C7F0E" w:rsidRPr="00DD20F2" w:rsidRDefault="007C7F0E" w:rsidP="00EC301B"/>
        </w:tc>
        <w:tc>
          <w:tcPr>
            <w:tcW w:w="1461" w:type="dxa"/>
          </w:tcPr>
          <w:p w14:paraId="714FBEFC" w14:textId="77777777" w:rsidR="007C7F0E" w:rsidRDefault="007C7F0E" w:rsidP="00EC301B"/>
        </w:tc>
      </w:tr>
      <w:tr w:rsidR="007C7F0E" w14:paraId="4733B7D3"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1F0415C6" w14:textId="77777777" w:rsidR="007C7F0E" w:rsidRDefault="007C7F0E" w:rsidP="00EC301B">
            <w:pPr>
              <w:ind w:left="-5"/>
            </w:pPr>
          </w:p>
        </w:tc>
        <w:tc>
          <w:tcPr>
            <w:tcW w:w="1618" w:type="dxa"/>
            <w:shd w:val="clear" w:color="auto" w:fill="auto"/>
          </w:tcPr>
          <w:p w14:paraId="4FABE0C9" w14:textId="2AC65C9B" w:rsidR="007C7F0E" w:rsidRPr="00DD20F2" w:rsidRDefault="007C7F0E" w:rsidP="00EC301B"/>
        </w:tc>
        <w:tc>
          <w:tcPr>
            <w:tcW w:w="1843" w:type="dxa"/>
          </w:tcPr>
          <w:p w14:paraId="74D45DE1" w14:textId="77777777" w:rsidR="007C7F0E" w:rsidRPr="00DD20F2" w:rsidRDefault="007C7F0E" w:rsidP="00EC301B"/>
        </w:tc>
        <w:tc>
          <w:tcPr>
            <w:tcW w:w="1418" w:type="dxa"/>
          </w:tcPr>
          <w:p w14:paraId="4BA6E449" w14:textId="77777777" w:rsidR="007C7F0E" w:rsidRPr="00DD20F2" w:rsidRDefault="007C7F0E" w:rsidP="00EC301B"/>
        </w:tc>
        <w:tc>
          <w:tcPr>
            <w:tcW w:w="1559" w:type="dxa"/>
          </w:tcPr>
          <w:p w14:paraId="12A16F90" w14:textId="77777777" w:rsidR="007C7F0E" w:rsidRPr="00DD20F2" w:rsidRDefault="007C7F0E" w:rsidP="00EC301B"/>
        </w:tc>
        <w:tc>
          <w:tcPr>
            <w:tcW w:w="1134" w:type="dxa"/>
          </w:tcPr>
          <w:p w14:paraId="63A470D3" w14:textId="49245A1A" w:rsidR="007C7F0E" w:rsidRPr="00DD20F2" w:rsidRDefault="007C7F0E" w:rsidP="00EC301B"/>
        </w:tc>
        <w:tc>
          <w:tcPr>
            <w:tcW w:w="1461" w:type="dxa"/>
          </w:tcPr>
          <w:p w14:paraId="36892A97" w14:textId="77777777" w:rsidR="007C7F0E" w:rsidRDefault="007C7F0E" w:rsidP="00EC301B"/>
        </w:tc>
      </w:tr>
      <w:tr w:rsidR="007C7F0E" w14:paraId="5888BFCE"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261FF2BE" w14:textId="77777777" w:rsidR="007C7F0E" w:rsidRDefault="007C7F0E" w:rsidP="00EC301B">
            <w:pPr>
              <w:ind w:left="-5"/>
            </w:pPr>
          </w:p>
        </w:tc>
        <w:tc>
          <w:tcPr>
            <w:tcW w:w="1618" w:type="dxa"/>
            <w:shd w:val="clear" w:color="auto" w:fill="auto"/>
          </w:tcPr>
          <w:p w14:paraId="2DF09DE6" w14:textId="1D589401" w:rsidR="007C7F0E" w:rsidRPr="00DD20F2" w:rsidRDefault="007C7F0E" w:rsidP="00EC301B"/>
        </w:tc>
        <w:tc>
          <w:tcPr>
            <w:tcW w:w="1843" w:type="dxa"/>
          </w:tcPr>
          <w:p w14:paraId="2326FC62" w14:textId="77777777" w:rsidR="007C7F0E" w:rsidRPr="00DD20F2" w:rsidRDefault="007C7F0E" w:rsidP="00EC301B"/>
        </w:tc>
        <w:tc>
          <w:tcPr>
            <w:tcW w:w="1418" w:type="dxa"/>
          </w:tcPr>
          <w:p w14:paraId="111A5617" w14:textId="77777777" w:rsidR="007C7F0E" w:rsidRPr="00DD20F2" w:rsidRDefault="007C7F0E" w:rsidP="00EC301B"/>
        </w:tc>
        <w:tc>
          <w:tcPr>
            <w:tcW w:w="1559" w:type="dxa"/>
          </w:tcPr>
          <w:p w14:paraId="6630F5FB" w14:textId="77777777" w:rsidR="007C7F0E" w:rsidRPr="00DD20F2" w:rsidRDefault="007C7F0E" w:rsidP="00EC301B"/>
        </w:tc>
        <w:tc>
          <w:tcPr>
            <w:tcW w:w="1134" w:type="dxa"/>
          </w:tcPr>
          <w:p w14:paraId="49664B97" w14:textId="4A3B762A" w:rsidR="007C7F0E" w:rsidRPr="00DD20F2" w:rsidRDefault="007C7F0E" w:rsidP="00EC301B"/>
        </w:tc>
        <w:tc>
          <w:tcPr>
            <w:tcW w:w="1461" w:type="dxa"/>
          </w:tcPr>
          <w:p w14:paraId="746EC501" w14:textId="77777777" w:rsidR="007C7F0E" w:rsidRDefault="007C7F0E" w:rsidP="00EC301B"/>
        </w:tc>
      </w:tr>
      <w:tr w:rsidR="007C7F0E" w14:paraId="20EFB08B"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11333933" w14:textId="77777777" w:rsidR="007C7F0E" w:rsidRDefault="007C7F0E" w:rsidP="00EC301B">
            <w:pPr>
              <w:ind w:left="-5"/>
            </w:pPr>
          </w:p>
        </w:tc>
        <w:tc>
          <w:tcPr>
            <w:tcW w:w="1618" w:type="dxa"/>
            <w:shd w:val="clear" w:color="auto" w:fill="auto"/>
          </w:tcPr>
          <w:p w14:paraId="51D5F9A0" w14:textId="7616AA94" w:rsidR="007C7F0E" w:rsidRPr="00DD20F2" w:rsidRDefault="007C7F0E" w:rsidP="00EC301B"/>
        </w:tc>
        <w:tc>
          <w:tcPr>
            <w:tcW w:w="1843" w:type="dxa"/>
          </w:tcPr>
          <w:p w14:paraId="4E24F393" w14:textId="77777777" w:rsidR="007C7F0E" w:rsidRPr="00DD20F2" w:rsidRDefault="007C7F0E" w:rsidP="00EC301B"/>
        </w:tc>
        <w:tc>
          <w:tcPr>
            <w:tcW w:w="1418" w:type="dxa"/>
          </w:tcPr>
          <w:p w14:paraId="5C91295B" w14:textId="77777777" w:rsidR="007C7F0E" w:rsidRPr="00DD20F2" w:rsidRDefault="007C7F0E" w:rsidP="00EC301B"/>
        </w:tc>
        <w:tc>
          <w:tcPr>
            <w:tcW w:w="1559" w:type="dxa"/>
          </w:tcPr>
          <w:p w14:paraId="11773E58" w14:textId="77777777" w:rsidR="007C7F0E" w:rsidRPr="00DD20F2" w:rsidRDefault="007C7F0E" w:rsidP="00EC301B"/>
        </w:tc>
        <w:tc>
          <w:tcPr>
            <w:tcW w:w="1134" w:type="dxa"/>
          </w:tcPr>
          <w:p w14:paraId="6A3F0331" w14:textId="26F49EA7" w:rsidR="007C7F0E" w:rsidRPr="00DD20F2" w:rsidRDefault="007C7F0E" w:rsidP="00EC301B"/>
        </w:tc>
        <w:tc>
          <w:tcPr>
            <w:tcW w:w="1461" w:type="dxa"/>
          </w:tcPr>
          <w:p w14:paraId="0E6A5947" w14:textId="77777777" w:rsidR="007C7F0E" w:rsidRDefault="007C7F0E" w:rsidP="00EC301B"/>
        </w:tc>
      </w:tr>
      <w:tr w:rsidR="007C7F0E" w14:paraId="09CC7E4D"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26547D5E" w14:textId="77777777" w:rsidR="007C7F0E" w:rsidRDefault="007C7F0E" w:rsidP="00EC301B">
            <w:pPr>
              <w:ind w:left="-5"/>
            </w:pPr>
          </w:p>
        </w:tc>
        <w:tc>
          <w:tcPr>
            <w:tcW w:w="1618" w:type="dxa"/>
            <w:shd w:val="clear" w:color="auto" w:fill="auto"/>
          </w:tcPr>
          <w:p w14:paraId="2E4E5C82" w14:textId="2202E108" w:rsidR="007C7F0E" w:rsidRPr="00DD20F2" w:rsidRDefault="007C7F0E" w:rsidP="00EC301B"/>
        </w:tc>
        <w:tc>
          <w:tcPr>
            <w:tcW w:w="1843" w:type="dxa"/>
          </w:tcPr>
          <w:p w14:paraId="328A1114" w14:textId="77777777" w:rsidR="007C7F0E" w:rsidRPr="00DD20F2" w:rsidRDefault="007C7F0E" w:rsidP="00EC301B"/>
        </w:tc>
        <w:tc>
          <w:tcPr>
            <w:tcW w:w="1418" w:type="dxa"/>
          </w:tcPr>
          <w:p w14:paraId="00E3BC36" w14:textId="77777777" w:rsidR="007C7F0E" w:rsidRPr="00DD20F2" w:rsidRDefault="007C7F0E" w:rsidP="00EC301B"/>
        </w:tc>
        <w:tc>
          <w:tcPr>
            <w:tcW w:w="1559" w:type="dxa"/>
          </w:tcPr>
          <w:p w14:paraId="6F2FF437" w14:textId="77777777" w:rsidR="007C7F0E" w:rsidRPr="00DD20F2" w:rsidRDefault="007C7F0E" w:rsidP="00EC301B"/>
        </w:tc>
        <w:tc>
          <w:tcPr>
            <w:tcW w:w="1134" w:type="dxa"/>
          </w:tcPr>
          <w:p w14:paraId="02AAB3CB" w14:textId="34CE7374" w:rsidR="007C7F0E" w:rsidRPr="00DD20F2" w:rsidRDefault="007C7F0E" w:rsidP="00EC301B"/>
        </w:tc>
        <w:tc>
          <w:tcPr>
            <w:tcW w:w="1461" w:type="dxa"/>
          </w:tcPr>
          <w:p w14:paraId="69C01AAE" w14:textId="77777777" w:rsidR="007C7F0E" w:rsidRDefault="007C7F0E" w:rsidP="00EC301B"/>
        </w:tc>
      </w:tr>
      <w:tr w:rsidR="007C7F0E" w14:paraId="596934B0"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05160879" w14:textId="77777777" w:rsidR="007C7F0E" w:rsidRDefault="007C7F0E" w:rsidP="00EC301B">
            <w:pPr>
              <w:ind w:left="-5"/>
            </w:pPr>
          </w:p>
        </w:tc>
        <w:tc>
          <w:tcPr>
            <w:tcW w:w="1618" w:type="dxa"/>
            <w:shd w:val="clear" w:color="auto" w:fill="auto"/>
          </w:tcPr>
          <w:p w14:paraId="42E3DFD7" w14:textId="185C120B" w:rsidR="007C7F0E" w:rsidRPr="00DD20F2" w:rsidRDefault="007C7F0E" w:rsidP="00EC301B"/>
        </w:tc>
        <w:tc>
          <w:tcPr>
            <w:tcW w:w="1843" w:type="dxa"/>
          </w:tcPr>
          <w:p w14:paraId="23CA21CA" w14:textId="77777777" w:rsidR="007C7F0E" w:rsidRPr="00DD20F2" w:rsidRDefault="007C7F0E" w:rsidP="00EC301B"/>
        </w:tc>
        <w:tc>
          <w:tcPr>
            <w:tcW w:w="1418" w:type="dxa"/>
          </w:tcPr>
          <w:p w14:paraId="14CFF536" w14:textId="77777777" w:rsidR="007C7F0E" w:rsidRPr="00DD20F2" w:rsidRDefault="007C7F0E" w:rsidP="00EC301B"/>
        </w:tc>
        <w:tc>
          <w:tcPr>
            <w:tcW w:w="1559" w:type="dxa"/>
          </w:tcPr>
          <w:p w14:paraId="64282A0B" w14:textId="77777777" w:rsidR="007C7F0E" w:rsidRPr="00DD20F2" w:rsidRDefault="007C7F0E" w:rsidP="00EC301B"/>
        </w:tc>
        <w:tc>
          <w:tcPr>
            <w:tcW w:w="1134" w:type="dxa"/>
          </w:tcPr>
          <w:p w14:paraId="3B331D34" w14:textId="7FA7D1CA" w:rsidR="007C7F0E" w:rsidRPr="00DD20F2" w:rsidRDefault="007C7F0E" w:rsidP="00EC301B"/>
        </w:tc>
        <w:tc>
          <w:tcPr>
            <w:tcW w:w="1461" w:type="dxa"/>
          </w:tcPr>
          <w:p w14:paraId="32F418D3" w14:textId="77777777" w:rsidR="007C7F0E" w:rsidRDefault="007C7F0E" w:rsidP="00EC301B"/>
        </w:tc>
      </w:tr>
      <w:tr w:rsidR="007C7F0E" w14:paraId="5C3CD858" w14:textId="77777777" w:rsidTr="007C7F0E">
        <w:tblPrEx>
          <w:tblCellMar>
            <w:left w:w="70" w:type="dxa"/>
            <w:right w:w="70" w:type="dxa"/>
          </w:tblCellMar>
          <w:tblLook w:val="0000" w:firstRow="0" w:lastRow="0" w:firstColumn="0" w:lastColumn="0" w:noHBand="0" w:noVBand="0"/>
        </w:tblPrEx>
        <w:trPr>
          <w:trHeight w:val="361"/>
        </w:trPr>
        <w:tc>
          <w:tcPr>
            <w:tcW w:w="1779" w:type="dxa"/>
          </w:tcPr>
          <w:p w14:paraId="34171C34" w14:textId="77777777" w:rsidR="007C7F0E" w:rsidRDefault="007C7F0E" w:rsidP="00EC301B">
            <w:pPr>
              <w:ind w:left="-5"/>
            </w:pPr>
          </w:p>
        </w:tc>
        <w:tc>
          <w:tcPr>
            <w:tcW w:w="1618" w:type="dxa"/>
            <w:shd w:val="clear" w:color="auto" w:fill="auto"/>
          </w:tcPr>
          <w:p w14:paraId="5BA9296A" w14:textId="41583F90" w:rsidR="007C7F0E" w:rsidRPr="00DD20F2" w:rsidRDefault="007C7F0E" w:rsidP="00EC301B"/>
        </w:tc>
        <w:tc>
          <w:tcPr>
            <w:tcW w:w="1843" w:type="dxa"/>
          </w:tcPr>
          <w:p w14:paraId="0E6DF29E" w14:textId="77777777" w:rsidR="007C7F0E" w:rsidRPr="00DD20F2" w:rsidRDefault="007C7F0E" w:rsidP="00EC301B"/>
        </w:tc>
        <w:tc>
          <w:tcPr>
            <w:tcW w:w="1418" w:type="dxa"/>
          </w:tcPr>
          <w:p w14:paraId="3E6FAC00" w14:textId="77777777" w:rsidR="007C7F0E" w:rsidRPr="00DD20F2" w:rsidRDefault="007C7F0E" w:rsidP="00EC301B"/>
        </w:tc>
        <w:tc>
          <w:tcPr>
            <w:tcW w:w="1559" w:type="dxa"/>
          </w:tcPr>
          <w:p w14:paraId="07D87CBC" w14:textId="77777777" w:rsidR="007C7F0E" w:rsidRPr="00DD20F2" w:rsidRDefault="007C7F0E" w:rsidP="00EC301B"/>
        </w:tc>
        <w:tc>
          <w:tcPr>
            <w:tcW w:w="1134" w:type="dxa"/>
          </w:tcPr>
          <w:p w14:paraId="647F2D33" w14:textId="57F25CA1" w:rsidR="007C7F0E" w:rsidRPr="00DD20F2" w:rsidRDefault="007C7F0E" w:rsidP="00EC301B"/>
        </w:tc>
        <w:tc>
          <w:tcPr>
            <w:tcW w:w="1461" w:type="dxa"/>
          </w:tcPr>
          <w:p w14:paraId="7DF5DD6F" w14:textId="77777777" w:rsidR="007C7F0E" w:rsidRDefault="007C7F0E" w:rsidP="00EC301B"/>
        </w:tc>
      </w:tr>
    </w:tbl>
    <w:p w14:paraId="37ADA334" w14:textId="77777777" w:rsidR="00F17C34" w:rsidRDefault="00F17C34" w:rsidP="00D64BBF"/>
    <w:sectPr w:rsidR="00F17C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7A0E0" w14:textId="77777777" w:rsidR="00E72A7D" w:rsidRDefault="00E72A7D" w:rsidP="00D64BBF">
      <w:pPr>
        <w:spacing w:after="0" w:line="240" w:lineRule="auto"/>
      </w:pPr>
      <w:r>
        <w:separator/>
      </w:r>
    </w:p>
  </w:endnote>
  <w:endnote w:type="continuationSeparator" w:id="0">
    <w:p w14:paraId="674809FF" w14:textId="77777777" w:rsidR="00E72A7D" w:rsidRDefault="00E72A7D" w:rsidP="00D6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9E628" w14:textId="77777777" w:rsidR="00E72A7D" w:rsidRDefault="00E72A7D" w:rsidP="00D64BBF">
      <w:pPr>
        <w:spacing w:after="0" w:line="240" w:lineRule="auto"/>
      </w:pPr>
      <w:r>
        <w:separator/>
      </w:r>
    </w:p>
  </w:footnote>
  <w:footnote w:type="continuationSeparator" w:id="0">
    <w:p w14:paraId="60CAFF36" w14:textId="77777777" w:rsidR="00E72A7D" w:rsidRDefault="00E72A7D" w:rsidP="00D64B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F2"/>
    <w:rsid w:val="000D29B2"/>
    <w:rsid w:val="001923FF"/>
    <w:rsid w:val="002A4036"/>
    <w:rsid w:val="0032782E"/>
    <w:rsid w:val="00330CB4"/>
    <w:rsid w:val="0036716E"/>
    <w:rsid w:val="003E2E91"/>
    <w:rsid w:val="00416BBE"/>
    <w:rsid w:val="0049087E"/>
    <w:rsid w:val="00522251"/>
    <w:rsid w:val="00545005"/>
    <w:rsid w:val="006B1EAC"/>
    <w:rsid w:val="00716186"/>
    <w:rsid w:val="00735902"/>
    <w:rsid w:val="007525D9"/>
    <w:rsid w:val="007C7F0E"/>
    <w:rsid w:val="007D6E5F"/>
    <w:rsid w:val="00823CD6"/>
    <w:rsid w:val="008258B1"/>
    <w:rsid w:val="00864CB5"/>
    <w:rsid w:val="00881172"/>
    <w:rsid w:val="00893555"/>
    <w:rsid w:val="008A78D4"/>
    <w:rsid w:val="009A07C2"/>
    <w:rsid w:val="009A2AE1"/>
    <w:rsid w:val="00A8368B"/>
    <w:rsid w:val="00A85828"/>
    <w:rsid w:val="00AA46DF"/>
    <w:rsid w:val="00AB4A57"/>
    <w:rsid w:val="00AE4F8C"/>
    <w:rsid w:val="00B61034"/>
    <w:rsid w:val="00BB42D6"/>
    <w:rsid w:val="00BB7D3A"/>
    <w:rsid w:val="00BE7578"/>
    <w:rsid w:val="00C2127C"/>
    <w:rsid w:val="00C626C6"/>
    <w:rsid w:val="00D372DB"/>
    <w:rsid w:val="00D61D0C"/>
    <w:rsid w:val="00D64BBF"/>
    <w:rsid w:val="00DD20F2"/>
    <w:rsid w:val="00E52018"/>
    <w:rsid w:val="00E72A7D"/>
    <w:rsid w:val="00EC301B"/>
    <w:rsid w:val="00F11BBD"/>
    <w:rsid w:val="00F17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F66D"/>
  <w15:chartTrackingRefBased/>
  <w15:docId w15:val="{9793BB19-54DF-4B18-B86F-ADDA3075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0F2"/>
  </w:style>
  <w:style w:type="paragraph" w:styleId="Balk1">
    <w:name w:val="heading 1"/>
    <w:basedOn w:val="Normal"/>
    <w:next w:val="Normal"/>
    <w:link w:val="Balk1Char"/>
    <w:uiPriority w:val="9"/>
    <w:qFormat/>
    <w:rsid w:val="00DD20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D20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D20F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D20F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D20F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D20F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D20F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D20F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D20F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20F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D20F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D20F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D20F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D20F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D20F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D20F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D20F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D20F2"/>
    <w:rPr>
      <w:rFonts w:eastAsiaTheme="majorEastAsia" w:cstheme="majorBidi"/>
      <w:color w:val="272727" w:themeColor="text1" w:themeTint="D8"/>
    </w:rPr>
  </w:style>
  <w:style w:type="paragraph" w:styleId="KonuBal">
    <w:name w:val="Title"/>
    <w:basedOn w:val="Normal"/>
    <w:next w:val="Normal"/>
    <w:link w:val="KonuBalChar"/>
    <w:uiPriority w:val="10"/>
    <w:qFormat/>
    <w:rsid w:val="00DD2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D20F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D20F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D20F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D20F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D20F2"/>
    <w:rPr>
      <w:i/>
      <w:iCs/>
      <w:color w:val="404040" w:themeColor="text1" w:themeTint="BF"/>
    </w:rPr>
  </w:style>
  <w:style w:type="paragraph" w:styleId="ListeParagraf">
    <w:name w:val="List Paragraph"/>
    <w:basedOn w:val="Normal"/>
    <w:uiPriority w:val="34"/>
    <w:qFormat/>
    <w:rsid w:val="00DD20F2"/>
    <w:pPr>
      <w:ind w:left="720"/>
      <w:contextualSpacing/>
    </w:pPr>
  </w:style>
  <w:style w:type="character" w:styleId="GlVurgulama">
    <w:name w:val="Intense Emphasis"/>
    <w:basedOn w:val="VarsaylanParagrafYazTipi"/>
    <w:uiPriority w:val="21"/>
    <w:qFormat/>
    <w:rsid w:val="00DD20F2"/>
    <w:rPr>
      <w:i/>
      <w:iCs/>
      <w:color w:val="2F5496" w:themeColor="accent1" w:themeShade="BF"/>
    </w:rPr>
  </w:style>
  <w:style w:type="paragraph" w:styleId="GlAlnt">
    <w:name w:val="Intense Quote"/>
    <w:basedOn w:val="Normal"/>
    <w:next w:val="Normal"/>
    <w:link w:val="GlAlntChar"/>
    <w:uiPriority w:val="30"/>
    <w:qFormat/>
    <w:rsid w:val="00DD2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D20F2"/>
    <w:rPr>
      <w:i/>
      <w:iCs/>
      <w:color w:val="2F5496" w:themeColor="accent1" w:themeShade="BF"/>
    </w:rPr>
  </w:style>
  <w:style w:type="character" w:styleId="GlBavuru">
    <w:name w:val="Intense Reference"/>
    <w:basedOn w:val="VarsaylanParagrafYazTipi"/>
    <w:uiPriority w:val="32"/>
    <w:qFormat/>
    <w:rsid w:val="00DD20F2"/>
    <w:rPr>
      <w:b/>
      <w:bCs/>
      <w:smallCaps/>
      <w:color w:val="2F5496" w:themeColor="accent1" w:themeShade="BF"/>
      <w:spacing w:val="5"/>
    </w:rPr>
  </w:style>
  <w:style w:type="paragraph" w:styleId="AralkYok">
    <w:name w:val="No Spacing"/>
    <w:link w:val="AralkYokChar"/>
    <w:uiPriority w:val="1"/>
    <w:qFormat/>
    <w:rsid w:val="00DD20F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D20F2"/>
    <w:rPr>
      <w:rFonts w:eastAsiaTheme="minorEastAsia"/>
      <w:lang w:eastAsia="tr-TR"/>
    </w:rPr>
  </w:style>
  <w:style w:type="table" w:styleId="TabloKlavuzu">
    <w:name w:val="Table Grid"/>
    <w:basedOn w:val="NormalTablo"/>
    <w:uiPriority w:val="39"/>
    <w:rsid w:val="00DD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64B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4BBF"/>
  </w:style>
  <w:style w:type="paragraph" w:styleId="AltBilgi">
    <w:name w:val="footer"/>
    <w:basedOn w:val="Normal"/>
    <w:link w:val="AltBilgiChar"/>
    <w:uiPriority w:val="99"/>
    <w:unhideWhenUsed/>
    <w:rsid w:val="00D64B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4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0B690-3EE6-486A-9995-F6F08902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438</Words>
  <Characters>2502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Ogretmendolabi.com</dc:creator>
  <cp:keywords/>
  <dc:description/>
  <cp:lastModifiedBy>zeynep55@edfr3d.onmicrosoft.com</cp:lastModifiedBy>
  <cp:revision>2</cp:revision>
  <dcterms:created xsi:type="dcterms:W3CDTF">2025-03-10T15:20:00Z</dcterms:created>
  <dcterms:modified xsi:type="dcterms:W3CDTF">2025-03-10T15:20:00Z</dcterms:modified>
</cp:coreProperties>
</file>